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0F313918" w:rsidR="00632392" w:rsidRDefault="008E5235" w:rsidP="731836B9">
      <w:pPr>
        <w:spacing w:line="240" w:lineRule="auto"/>
        <w:jc w:val="center"/>
        <w:rPr>
          <w:rFonts w:ascii="Century Gothic" w:eastAsia="SimSun" w:hAnsi="Century Gothic" w:cs="Times New Roman"/>
          <w:b/>
          <w:bCs/>
          <w:color w:val="002060"/>
          <w:sz w:val="28"/>
          <w:szCs w:val="28"/>
          <w:lang w:eastAsia="zh-CN"/>
        </w:rPr>
      </w:pPr>
      <w:r w:rsidRPr="008E5235">
        <w:rPr>
          <w:rFonts w:ascii="Century Gothic" w:eastAsia="SimSun" w:hAnsi="Century Gothic" w:cs="Times New Roman"/>
          <w:b/>
          <w:bCs/>
          <w:color w:val="002060"/>
          <w:sz w:val="28"/>
          <w:szCs w:val="28"/>
          <w:lang w:eastAsia="zh-CN"/>
        </w:rPr>
        <w:t>Learning from Home – Brooke Avenue Public School</w:t>
      </w:r>
      <w:r w:rsidR="731836B9">
        <w:rPr>
          <w:noProof/>
        </w:rPr>
        <w:drawing>
          <wp:anchor distT="0" distB="0" distL="114300" distR="114300" simplePos="0" relativeHeight="251656704" behindDoc="0" locked="0" layoutInCell="1" allowOverlap="1" wp14:anchorId="43421EA5" wp14:editId="77DB517C">
            <wp:simplePos x="0" y="0"/>
            <wp:positionH relativeFrom="column">
              <wp:align>left</wp:align>
            </wp:positionH>
            <wp:positionV relativeFrom="paragraph">
              <wp:posOffset>0</wp:posOffset>
            </wp:positionV>
            <wp:extent cx="657225" cy="657225"/>
            <wp:effectExtent l="0" t="0" r="0" b="0"/>
            <wp:wrapNone/>
            <wp:docPr id="116043878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08B29" w14:textId="13372F11" w:rsidR="008E5235" w:rsidRPr="008E5235" w:rsidRDefault="00632392" w:rsidP="008E5235">
      <w:pPr>
        <w:spacing w:line="240" w:lineRule="auto"/>
        <w:jc w:val="center"/>
        <w:rPr>
          <w:rFonts w:ascii="Century Gothic" w:eastAsia="SimSun" w:hAnsi="Century Gothic" w:cs="Times New Roman"/>
          <w:b/>
          <w:color w:val="002060"/>
          <w:sz w:val="28"/>
          <w:szCs w:val="28"/>
          <w:lang w:eastAsia="zh-CN"/>
        </w:rPr>
      </w:pPr>
      <w:r w:rsidRPr="00632392">
        <w:rPr>
          <w:rFonts w:ascii="Century Gothic" w:eastAsia="SimSun" w:hAnsi="Century Gothic" w:cs="Times New Roman"/>
          <w:b/>
          <w:bCs/>
          <w:u w:val="single"/>
          <w:lang w:eastAsia="zh-CN"/>
        </w:rPr>
        <w:t xml:space="preserve">Kindergarten </w:t>
      </w:r>
      <w:r w:rsidR="008E5235" w:rsidRPr="008E5235">
        <w:rPr>
          <w:rFonts w:ascii="Century Gothic" w:hAnsi="Century Gothic" w:cs="Arial"/>
          <w:b/>
          <w:bCs/>
          <w:color w:val="333333"/>
          <w:u w:val="single"/>
        </w:rPr>
        <w:t xml:space="preserve">– Week </w:t>
      </w:r>
      <w:r w:rsidR="001944CE">
        <w:rPr>
          <w:rFonts w:ascii="Century Gothic" w:hAnsi="Century Gothic" w:cs="Arial"/>
          <w:b/>
          <w:bCs/>
          <w:color w:val="333333"/>
          <w:u w:val="single"/>
        </w:rPr>
        <w:t>7</w:t>
      </w:r>
      <w:r w:rsidR="008E5235" w:rsidRPr="008E5235">
        <w:rPr>
          <w:rFonts w:ascii="Century Gothic" w:hAnsi="Century Gothic" w:cs="Arial"/>
          <w:b/>
          <w:bCs/>
          <w:color w:val="333333"/>
          <w:u w:val="single"/>
        </w:rPr>
        <w:t>, Term 3</w:t>
      </w:r>
      <w:r w:rsidR="008E5235">
        <w:rPr>
          <w:rFonts w:ascii="Century Gothic" w:eastAsia="SimSun" w:hAnsi="Century Gothic" w:cs="Times New Roman"/>
          <w:b/>
          <w:color w:val="002060"/>
          <w:sz w:val="28"/>
          <w:szCs w:val="28"/>
          <w:lang w:eastAsia="zh-CN"/>
        </w:rPr>
        <w:br/>
      </w:r>
      <w:r w:rsidR="008E5235"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5385"/>
        <w:gridCol w:w="10776"/>
      </w:tblGrid>
      <w:tr w:rsidR="008E5235" w:rsidRPr="008E5235" w14:paraId="736194F7" w14:textId="77777777" w:rsidTr="6981E461">
        <w:tc>
          <w:tcPr>
            <w:tcW w:w="16161" w:type="dxa"/>
            <w:gridSpan w:val="2"/>
            <w:shd w:val="clear" w:color="auto" w:fill="9EE3F8"/>
          </w:tcPr>
          <w:p w14:paraId="54063771" w14:textId="1A8EC5A2" w:rsidR="008E5235" w:rsidRPr="008E5235" w:rsidRDefault="2557DB2A" w:rsidP="2CEF87E7">
            <w:pPr>
              <w:spacing w:before="0" w:after="0" w:line="240" w:lineRule="auto"/>
              <w:jc w:val="center"/>
              <w:rPr>
                <w:rFonts w:ascii="Century Gothic" w:eastAsia="Century Gothic" w:hAnsi="Century Gothic" w:cs="Century Gothic"/>
                <w:b/>
                <w:bCs/>
                <w:sz w:val="22"/>
                <w:szCs w:val="22"/>
              </w:rPr>
            </w:pPr>
            <w:r w:rsidRPr="2CEF87E7">
              <w:rPr>
                <w:rFonts w:ascii="Century Gothic" w:eastAsia="Century Gothic" w:hAnsi="Century Gothic" w:cs="Century Gothic"/>
                <w:b/>
                <w:bCs/>
                <w:color w:val="333333"/>
                <w:u w:val="single"/>
              </w:rPr>
              <w:t xml:space="preserve">Monday - Week </w:t>
            </w:r>
            <w:r w:rsidR="15A00791" w:rsidRPr="2CEF87E7">
              <w:rPr>
                <w:rFonts w:ascii="Century Gothic" w:eastAsia="Century Gothic" w:hAnsi="Century Gothic" w:cs="Century Gothic"/>
                <w:b/>
                <w:bCs/>
                <w:color w:val="333333"/>
                <w:u w:val="single"/>
              </w:rPr>
              <w:t>7</w:t>
            </w:r>
            <w:r w:rsidRPr="2CEF87E7">
              <w:rPr>
                <w:rFonts w:ascii="Century Gothic" w:eastAsia="Century Gothic" w:hAnsi="Century Gothic" w:cs="Century Gothic"/>
                <w:b/>
                <w:bCs/>
                <w:color w:val="333333"/>
                <w:u w:val="single"/>
              </w:rPr>
              <w:t>, Term 3 - Kindergarten</w:t>
            </w:r>
          </w:p>
          <w:p w14:paraId="53F183FE" w14:textId="151C9FAD" w:rsidR="008E5235" w:rsidRPr="008E5235" w:rsidRDefault="6A31AADF"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 xml:space="preserve">Daily Task - </w:t>
            </w:r>
            <w:r w:rsidRPr="2CEF87E7">
              <w:rPr>
                <w:rStyle w:val="StrongStrongTable"/>
                <w:rFonts w:ascii="Century Gothic" w:eastAsia="Century Gothic" w:hAnsi="Century Gothic" w:cs="Century Gothic"/>
                <w:b w:val="0"/>
                <w:bCs w:val="0"/>
                <w:lang w:eastAsia="zh-CN"/>
              </w:rPr>
              <w:t>M</w:t>
            </w:r>
            <w:r w:rsidRPr="2CEF87E7">
              <w:rPr>
                <w:rStyle w:val="StrongStrongTable"/>
                <w:rFonts w:ascii="Century Gothic" w:eastAsia="Century Gothic" w:hAnsi="Century Gothic" w:cs="Century Gothic"/>
                <w:b w:val="0"/>
                <w:bCs w:val="0"/>
              </w:rPr>
              <w:t>atch socks and sort washing.</w:t>
            </w:r>
          </w:p>
        </w:tc>
      </w:tr>
      <w:tr w:rsidR="008E5235" w:rsidRPr="008E5235" w14:paraId="763BF2BE" w14:textId="77777777" w:rsidTr="6981E461">
        <w:trPr>
          <w:trHeight w:val="200"/>
        </w:trPr>
        <w:tc>
          <w:tcPr>
            <w:tcW w:w="16161" w:type="dxa"/>
            <w:gridSpan w:val="2"/>
          </w:tcPr>
          <w:p w14:paraId="7B4CA098" w14:textId="26843AC0" w:rsidR="008E5235" w:rsidRPr="008E5235" w:rsidRDefault="46528EBD" w:rsidP="2CEF87E7">
            <w:pPr>
              <w:spacing w:before="0" w:after="0" w:line="240" w:lineRule="auto"/>
              <w:rPr>
                <w:rFonts w:ascii="Century Gothic" w:eastAsia="Century Gothic" w:hAnsi="Century Gothic" w:cs="Century Gothic"/>
                <w:color w:val="000000" w:themeColor="text1"/>
                <w:sz w:val="22"/>
                <w:szCs w:val="22"/>
              </w:rPr>
            </w:pPr>
            <w:r w:rsidRPr="2CEF87E7">
              <w:rPr>
                <w:rStyle w:val="StrongStrongTable"/>
                <w:rFonts w:ascii="Century Gothic" w:eastAsia="Century Gothic" w:hAnsi="Century Gothic" w:cs="Century Gothic"/>
                <w:lang w:eastAsia="zh-CN"/>
              </w:rPr>
              <w:t>English</w:t>
            </w:r>
            <w:r w:rsidR="417C3DE3">
              <w:br/>
            </w:r>
            <w:r w:rsidR="2DE0E47D" w:rsidRPr="2CEF87E7">
              <w:rPr>
                <w:rFonts w:ascii="Century Gothic" w:eastAsia="Century Gothic" w:hAnsi="Century Gothic" w:cs="Century Gothic"/>
                <w:b/>
                <w:bCs/>
                <w:color w:val="000000" w:themeColor="text1"/>
                <w:sz w:val="22"/>
                <w:szCs w:val="22"/>
              </w:rPr>
              <w:t xml:space="preserve">Phonics: </w:t>
            </w:r>
            <w:r w:rsidR="2DE0E47D" w:rsidRPr="2CEF87E7">
              <w:rPr>
                <w:rFonts w:ascii="Century Gothic" w:eastAsia="Century Gothic" w:hAnsi="Century Gothic" w:cs="Century Gothic"/>
                <w:color w:val="000000" w:themeColor="text1"/>
                <w:sz w:val="22"/>
                <w:szCs w:val="22"/>
              </w:rPr>
              <w:t>You will need a piece of paper and a pencil.</w:t>
            </w:r>
            <w:r w:rsidR="2DE0E47D" w:rsidRPr="2CEF87E7">
              <w:rPr>
                <w:rFonts w:ascii="Century Gothic" w:eastAsia="Century Gothic" w:hAnsi="Century Gothic" w:cs="Century Gothic"/>
                <w:b/>
                <w:bCs/>
                <w:color w:val="000000" w:themeColor="text1"/>
                <w:sz w:val="22"/>
                <w:szCs w:val="22"/>
              </w:rPr>
              <w:t xml:space="preserve"> </w:t>
            </w:r>
            <w:r w:rsidR="2DE0E47D" w:rsidRPr="2CEF87E7">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11">
              <w:r w:rsidR="2DE0E47D" w:rsidRPr="2CEF87E7">
                <w:rPr>
                  <w:rStyle w:val="Hyperlink"/>
                  <w:rFonts w:ascii="Century Gothic" w:eastAsia="Century Gothic" w:hAnsi="Century Gothic" w:cs="Century Gothic"/>
                </w:rPr>
                <w:t>Jolly Phonics</w:t>
              </w:r>
            </w:hyperlink>
            <w:r w:rsidR="2DE0E47D" w:rsidRPr="2CEF87E7">
              <w:rPr>
                <w:rFonts w:ascii="Century Gothic" w:eastAsia="Century Gothic" w:hAnsi="Century Gothic" w:cs="Century Gothic"/>
                <w:color w:val="000000" w:themeColor="text1"/>
              </w:rPr>
              <w:t>.</w:t>
            </w:r>
            <w:r w:rsidR="32CEC11F" w:rsidRPr="2CEF87E7">
              <w:rPr>
                <w:rFonts w:ascii="Century Gothic" w:eastAsia="Century Gothic" w:hAnsi="Century Gothic" w:cs="Century Gothic"/>
                <w:color w:val="000000" w:themeColor="text1"/>
              </w:rPr>
              <w:t xml:space="preserve"> </w:t>
            </w:r>
            <w:r w:rsidR="3FCAD6B5" w:rsidRPr="2CEF87E7">
              <w:rPr>
                <w:rFonts w:ascii="Century Gothic" w:eastAsia="Century Gothic" w:hAnsi="Century Gothic" w:cs="Century Gothic"/>
                <w:color w:val="000000" w:themeColor="text1"/>
                <w:sz w:val="22"/>
                <w:szCs w:val="22"/>
              </w:rPr>
              <w:t xml:space="preserve">Learn the sound ‘ear’ as in ‘fear’. Write </w:t>
            </w:r>
            <w:r w:rsidR="627E6799" w:rsidRPr="2CEF87E7">
              <w:rPr>
                <w:rFonts w:ascii="Century Gothic" w:eastAsia="Century Gothic" w:hAnsi="Century Gothic" w:cs="Century Gothic"/>
                <w:color w:val="000000" w:themeColor="text1"/>
                <w:sz w:val="22"/>
                <w:szCs w:val="22"/>
              </w:rPr>
              <w:t>5 ‘ear’ words (tear, near, dear, fear</w:t>
            </w:r>
            <w:r w:rsidR="3EF9B649" w:rsidRPr="2CEF87E7">
              <w:rPr>
                <w:rFonts w:ascii="Century Gothic" w:eastAsia="Century Gothic" w:hAnsi="Century Gothic" w:cs="Century Gothic"/>
                <w:color w:val="000000" w:themeColor="text1"/>
                <w:sz w:val="22"/>
                <w:szCs w:val="22"/>
              </w:rPr>
              <w:t>, sear)</w:t>
            </w:r>
            <w:r w:rsidR="3B7EA85A" w:rsidRPr="2CEF87E7">
              <w:rPr>
                <w:rFonts w:ascii="Century Gothic" w:eastAsia="Century Gothic" w:hAnsi="Century Gothic" w:cs="Century Gothic"/>
                <w:color w:val="000000" w:themeColor="text1"/>
                <w:sz w:val="22"/>
                <w:szCs w:val="22"/>
              </w:rPr>
              <w:t xml:space="preserve"> and underline the sound</w:t>
            </w:r>
            <w:r w:rsidR="3EF9B649" w:rsidRPr="2CEF87E7">
              <w:rPr>
                <w:rFonts w:ascii="Century Gothic" w:eastAsia="Century Gothic" w:hAnsi="Century Gothic" w:cs="Century Gothic"/>
                <w:color w:val="000000" w:themeColor="text1"/>
                <w:sz w:val="22"/>
                <w:szCs w:val="22"/>
              </w:rPr>
              <w:t>.</w:t>
            </w:r>
          </w:p>
          <w:p w14:paraId="5B5EF856" w14:textId="6429B82E" w:rsidR="008E5235" w:rsidRPr="008E5235" w:rsidRDefault="2DE0E47D"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Reading: </w:t>
            </w:r>
            <w:r w:rsidRPr="2CEF87E7">
              <w:rPr>
                <w:rFonts w:ascii="Century Gothic" w:eastAsia="Century Gothic" w:hAnsi="Century Gothic" w:cs="Century Gothic"/>
                <w:color w:val="000000" w:themeColor="text1"/>
                <w:sz w:val="22"/>
                <w:szCs w:val="22"/>
              </w:rPr>
              <w:t xml:space="preserve">Read a book on </w:t>
            </w:r>
            <w:hyperlink r:id="rId12">
              <w:r w:rsidRPr="2CEF87E7">
                <w:rPr>
                  <w:rStyle w:val="Hyperlink"/>
                  <w:rFonts w:ascii="Century Gothic" w:eastAsia="Century Gothic" w:hAnsi="Century Gothic" w:cs="Century Gothic"/>
                </w:rPr>
                <w:t>https://app.pmecollection.com.au</w:t>
              </w:r>
            </w:hyperlink>
            <w:r w:rsidRPr="2CEF87E7">
              <w:rPr>
                <w:rFonts w:ascii="Century Gothic" w:eastAsia="Century Gothic" w:hAnsi="Century Gothic" w:cs="Century Gothic"/>
                <w:b/>
                <w:bCs/>
                <w:color w:val="000000" w:themeColor="text1"/>
                <w:sz w:val="22"/>
                <w:szCs w:val="22"/>
              </w:rPr>
              <w:t xml:space="preserve">. </w:t>
            </w:r>
            <w:r w:rsidRPr="2CEF87E7">
              <w:rPr>
                <w:rFonts w:ascii="Century Gothic" w:eastAsia="Century Gothic" w:hAnsi="Century Gothic" w:cs="Century Gothic"/>
                <w:color w:val="000000" w:themeColor="text1"/>
                <w:sz w:val="22"/>
                <w:szCs w:val="22"/>
              </w:rPr>
              <w:t xml:space="preserve">Use the record tool to record yourself reading and listen to it back. </w:t>
            </w:r>
          </w:p>
          <w:p w14:paraId="2F2DFFC1" w14:textId="2854A87E" w:rsidR="008E5235" w:rsidRPr="008E5235" w:rsidRDefault="2DE0E47D"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Writing: </w:t>
            </w:r>
            <w:r w:rsidRPr="2CEF87E7">
              <w:rPr>
                <w:rFonts w:ascii="Century Gothic" w:eastAsia="Century Gothic" w:hAnsi="Century Gothic" w:cs="Century Gothic"/>
                <w:color w:val="000000" w:themeColor="text1"/>
                <w:sz w:val="22"/>
                <w:szCs w:val="22"/>
              </w:rPr>
              <w:t xml:space="preserve">You will need a piece of paper and a pencil. Access Seesaw. Watch the video by Mrs B. Look at the picture and on your piece of paper, write one or more sentences that describe what is in it. </w:t>
            </w:r>
            <w:r w:rsidR="77229E3C" w:rsidRPr="2CEF87E7">
              <w:rPr>
                <w:rFonts w:ascii="Century Gothic" w:eastAsia="Century Gothic" w:hAnsi="Century Gothic" w:cs="Century Gothic"/>
                <w:color w:val="000000" w:themeColor="text1"/>
                <w:sz w:val="22"/>
                <w:szCs w:val="22"/>
              </w:rPr>
              <w:t>Make sure you use some describing words.</w:t>
            </w:r>
            <w:r w:rsidR="63F4BCD7">
              <w:rPr>
                <w:noProof/>
              </w:rPr>
              <w:drawing>
                <wp:anchor distT="0" distB="0" distL="114300" distR="114300" simplePos="0" relativeHeight="251657728" behindDoc="0" locked="0" layoutInCell="1" allowOverlap="1" wp14:anchorId="7B9F2419" wp14:editId="0D6E7AEF">
                  <wp:simplePos x="0" y="0"/>
                  <wp:positionH relativeFrom="column">
                    <wp:align>right</wp:align>
                  </wp:positionH>
                  <wp:positionV relativeFrom="paragraph">
                    <wp:posOffset>0</wp:posOffset>
                  </wp:positionV>
                  <wp:extent cx="1790700" cy="1186339"/>
                  <wp:effectExtent l="0" t="0" r="0" b="0"/>
                  <wp:wrapSquare wrapText="bothSides"/>
                  <wp:docPr id="1115916360" name="Picture 111591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90700" cy="1186339"/>
                          </a:xfrm>
                          <a:prstGeom prst="rect">
                            <a:avLst/>
                          </a:prstGeom>
                        </pic:spPr>
                      </pic:pic>
                    </a:graphicData>
                  </a:graphic>
                  <wp14:sizeRelH relativeFrom="page">
                    <wp14:pctWidth>0</wp14:pctWidth>
                  </wp14:sizeRelH>
                  <wp14:sizeRelV relativeFrom="page">
                    <wp14:pctHeight>0</wp14:pctHeight>
                  </wp14:sizeRelV>
                </wp:anchor>
              </w:drawing>
            </w:r>
          </w:p>
          <w:p w14:paraId="61F453A8" w14:textId="6C406C88" w:rsidR="008E5235" w:rsidRPr="008E5235" w:rsidRDefault="0989D42F"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Sight words: </w:t>
            </w:r>
            <w:r w:rsidRPr="2CEF87E7">
              <w:rPr>
                <w:rFonts w:ascii="Century Gothic" w:eastAsia="Century Gothic" w:hAnsi="Century Gothic" w:cs="Century Gothic"/>
                <w:color w:val="000000" w:themeColor="text1"/>
                <w:sz w:val="22"/>
                <w:szCs w:val="22"/>
              </w:rPr>
              <w:t xml:space="preserve">Using flashcards with your sight words on them, play a game of </w:t>
            </w:r>
            <w:r w:rsidR="4A06B084" w:rsidRPr="2CEF87E7">
              <w:rPr>
                <w:rFonts w:ascii="Century Gothic" w:eastAsia="Century Gothic" w:hAnsi="Century Gothic" w:cs="Century Gothic"/>
                <w:color w:val="000000" w:themeColor="text1"/>
                <w:sz w:val="22"/>
                <w:szCs w:val="22"/>
              </w:rPr>
              <w:t>Go Fish</w:t>
            </w:r>
            <w:r w:rsidRPr="2CEF87E7">
              <w:rPr>
                <w:rFonts w:ascii="Century Gothic" w:eastAsia="Century Gothic" w:hAnsi="Century Gothic" w:cs="Century Gothic"/>
                <w:color w:val="000000" w:themeColor="text1"/>
                <w:sz w:val="22"/>
                <w:szCs w:val="22"/>
              </w:rPr>
              <w:t xml:space="preserve">. Add some new words in that you have been learning over the past few weeks. </w:t>
            </w:r>
          </w:p>
          <w:p w14:paraId="7D9B4B5D" w14:textId="38518CB8" w:rsidR="008E5235" w:rsidRPr="008E5235" w:rsidRDefault="0989D42F"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 xml:space="preserve">Extension: Write a sentence with 3-5 of your sight words. </w:t>
            </w:r>
          </w:p>
          <w:p w14:paraId="610BB0DE" w14:textId="1B437864" w:rsidR="008E5235" w:rsidRPr="008E5235" w:rsidRDefault="0989D42F"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Optional – complete 10 minutes of Reading Eggs activities.</w:t>
            </w:r>
          </w:p>
          <w:p w14:paraId="019CC4F1" w14:textId="4D97712D" w:rsidR="008E5235" w:rsidRPr="008E5235" w:rsidRDefault="008E5235" w:rsidP="2CEF87E7">
            <w:pPr>
              <w:spacing w:before="0" w:after="0" w:line="240" w:lineRule="auto"/>
              <w:rPr>
                <w:rFonts w:ascii="Century Gothic" w:eastAsia="Century Gothic" w:hAnsi="Century Gothic" w:cs="Century Gothic"/>
                <w:b/>
                <w:bCs/>
                <w:sz w:val="22"/>
                <w:szCs w:val="22"/>
              </w:rPr>
            </w:pPr>
          </w:p>
        </w:tc>
      </w:tr>
      <w:tr w:rsidR="008E5235" w:rsidRPr="008E5235" w14:paraId="12117823" w14:textId="77777777" w:rsidTr="6981E461">
        <w:trPr>
          <w:trHeight w:val="410"/>
        </w:trPr>
        <w:tc>
          <w:tcPr>
            <w:tcW w:w="16161" w:type="dxa"/>
            <w:gridSpan w:val="2"/>
            <w:shd w:val="clear" w:color="auto" w:fill="D9D9D9" w:themeFill="background1" w:themeFillShade="D9"/>
          </w:tcPr>
          <w:p w14:paraId="7C20D17C" w14:textId="0D56C6AF" w:rsidR="008E5235" w:rsidRPr="008E5235" w:rsidRDefault="6A31AADF"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42C6C896" w14:textId="77777777" w:rsidTr="6981E461">
        <w:trPr>
          <w:trHeight w:val="255"/>
        </w:trPr>
        <w:tc>
          <w:tcPr>
            <w:tcW w:w="16161" w:type="dxa"/>
            <w:gridSpan w:val="2"/>
          </w:tcPr>
          <w:p w14:paraId="1813AA3E" w14:textId="3194F90D" w:rsidR="007D69E9" w:rsidRDefault="3D2B799D" w:rsidP="2CEF87E7">
            <w:pPr>
              <w:spacing w:before="0" w:after="0" w:line="240" w:lineRule="auto"/>
              <w:rPr>
                <w:rFonts w:ascii="Century Gothic" w:eastAsia="Century Gothic" w:hAnsi="Century Gothic" w:cs="Century Gothic"/>
                <w:b/>
                <w:bCs/>
                <w:sz w:val="22"/>
                <w:szCs w:val="22"/>
              </w:rPr>
            </w:pPr>
            <w:r w:rsidRPr="6981E461">
              <w:rPr>
                <w:rStyle w:val="StrongStrongTable"/>
                <w:rFonts w:ascii="Century Gothic" w:eastAsia="Century Gothic" w:hAnsi="Century Gothic" w:cs="Century Gothic"/>
                <w:lang w:eastAsia="zh-CN"/>
              </w:rPr>
              <w:t>Maths</w:t>
            </w:r>
          </w:p>
          <w:p w14:paraId="1DF3B7C6" w14:textId="17C8A3A8" w:rsidR="2B9E9510" w:rsidRDefault="2B7BC439" w:rsidP="2CEF87E7">
            <w:pPr>
              <w:spacing w:before="0" w:after="0" w:line="240" w:lineRule="auto"/>
              <w:rPr>
                <w:rFonts w:ascii="Century Gothic" w:eastAsia="Century Gothic" w:hAnsi="Century Gothic" w:cs="Century Gothic"/>
                <w:color w:val="000000" w:themeColor="text1"/>
                <w:sz w:val="20"/>
                <w:szCs w:val="20"/>
              </w:rPr>
            </w:pPr>
            <w:r w:rsidRPr="6981E461">
              <w:rPr>
                <w:rStyle w:val="StrongStrongTable"/>
                <w:rFonts w:ascii="Century Gothic" w:eastAsia="Century Gothic" w:hAnsi="Century Gothic" w:cs="Century Gothic"/>
                <w:lang w:eastAsia="zh-CN"/>
              </w:rPr>
              <w:t xml:space="preserve">Warm up: </w:t>
            </w:r>
            <w:r w:rsidR="5F7A8330" w:rsidRPr="6981E461">
              <w:rPr>
                <w:rStyle w:val="StrongStrongTable"/>
                <w:rFonts w:ascii="Century Gothic" w:eastAsia="Century Gothic" w:hAnsi="Century Gothic" w:cs="Century Gothic"/>
                <w:b w:val="0"/>
                <w:bCs w:val="0"/>
                <w:lang w:eastAsia="zh-CN"/>
              </w:rPr>
              <w:t>U</w:t>
            </w:r>
            <w:r w:rsidR="77560ABC" w:rsidRPr="6981E461">
              <w:rPr>
                <w:rStyle w:val="StrongStrongTable"/>
                <w:rFonts w:ascii="Century Gothic" w:eastAsia="Century Gothic" w:hAnsi="Century Gothic" w:cs="Century Gothic"/>
                <w:b w:val="0"/>
                <w:bCs w:val="0"/>
                <w:lang w:eastAsia="zh-CN"/>
              </w:rPr>
              <w:t>se some playing cards with numbers 1-10</w:t>
            </w:r>
            <w:r w:rsidR="5FE972EC" w:rsidRPr="6981E461">
              <w:rPr>
                <w:rStyle w:val="StrongStrongTable"/>
                <w:rFonts w:ascii="Century Gothic" w:eastAsia="Century Gothic" w:hAnsi="Century Gothic" w:cs="Century Gothic"/>
                <w:b w:val="0"/>
                <w:bCs w:val="0"/>
                <w:lang w:eastAsia="zh-CN"/>
              </w:rPr>
              <w:t xml:space="preserve"> or 1-20 or 10-30</w:t>
            </w:r>
            <w:r w:rsidR="77560ABC" w:rsidRPr="6981E461">
              <w:rPr>
                <w:rStyle w:val="StrongStrongTable"/>
                <w:rFonts w:ascii="Century Gothic" w:eastAsia="Century Gothic" w:hAnsi="Century Gothic" w:cs="Century Gothic"/>
                <w:b w:val="0"/>
                <w:bCs w:val="0"/>
                <w:lang w:eastAsia="zh-CN"/>
              </w:rPr>
              <w:t xml:space="preserve">. Turn three cards over and put them in order from smallest to largest. Repeat this 3 times. </w:t>
            </w:r>
          </w:p>
          <w:p w14:paraId="1184F89C" w14:textId="232E2AFA" w:rsidR="63F4BCD7" w:rsidRDefault="61E24C67" w:rsidP="6981E461">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sz w:val="22"/>
                <w:szCs w:val="22"/>
              </w:rPr>
              <w:t>We are learning to</w:t>
            </w:r>
            <w:r w:rsidR="216F3F39" w:rsidRPr="6981E461">
              <w:rPr>
                <w:rFonts w:ascii="Century Gothic" w:eastAsia="Century Gothic" w:hAnsi="Century Gothic" w:cs="Century Gothic"/>
                <w:b/>
                <w:bCs/>
                <w:sz w:val="22"/>
                <w:szCs w:val="22"/>
              </w:rPr>
              <w:t>:</w:t>
            </w:r>
            <w:r w:rsidRPr="6981E461">
              <w:rPr>
                <w:rFonts w:ascii="Century Gothic" w:eastAsia="Century Gothic" w:hAnsi="Century Gothic" w:cs="Century Gothic"/>
                <w:color w:val="000000" w:themeColor="text1"/>
                <w:sz w:val="22"/>
                <w:szCs w:val="22"/>
              </w:rPr>
              <w:t xml:space="preserve"> </w:t>
            </w:r>
            <w:r w:rsidR="6EDA6A15" w:rsidRPr="6981E461">
              <w:rPr>
                <w:rFonts w:ascii="Century Gothic" w:eastAsia="Century Gothic" w:hAnsi="Century Gothic" w:cs="Century Gothic"/>
                <w:color w:val="000000" w:themeColor="text1"/>
                <w:sz w:val="22"/>
                <w:szCs w:val="22"/>
              </w:rPr>
              <w:t>U</w:t>
            </w:r>
            <w:r w:rsidR="35430555" w:rsidRPr="6981E461">
              <w:rPr>
                <w:rFonts w:ascii="Century Gothic" w:eastAsia="Century Gothic" w:hAnsi="Century Gothic" w:cs="Century Gothic"/>
                <w:color w:val="000000" w:themeColor="text1"/>
                <w:sz w:val="22"/>
                <w:szCs w:val="22"/>
              </w:rPr>
              <w:t>se visual representations of numbers to assist with addition and subtraction</w:t>
            </w:r>
            <w:r w:rsidR="13D97A07" w:rsidRPr="6981E461">
              <w:rPr>
                <w:rFonts w:ascii="Century Gothic" w:eastAsia="Century Gothic" w:hAnsi="Century Gothic" w:cs="Century Gothic"/>
                <w:color w:val="000000" w:themeColor="text1"/>
                <w:sz w:val="22"/>
                <w:szCs w:val="22"/>
              </w:rPr>
              <w:t xml:space="preserve">. Watch the video </w:t>
            </w:r>
            <w:r w:rsidR="3C017DC6" w:rsidRPr="6981E461">
              <w:rPr>
                <w:rFonts w:ascii="Century Gothic" w:eastAsia="Century Gothic" w:hAnsi="Century Gothic" w:cs="Century Gothic"/>
                <w:color w:val="000000" w:themeColor="text1"/>
                <w:sz w:val="22"/>
                <w:szCs w:val="22"/>
              </w:rPr>
              <w:t>of</w:t>
            </w:r>
            <w:r w:rsidR="13D97A07" w:rsidRPr="6981E461">
              <w:rPr>
                <w:rFonts w:ascii="Century Gothic" w:eastAsia="Century Gothic" w:hAnsi="Century Gothic" w:cs="Century Gothic"/>
                <w:color w:val="000000" w:themeColor="text1"/>
                <w:sz w:val="22"/>
                <w:szCs w:val="22"/>
              </w:rPr>
              <w:t xml:space="preserve"> Miss Hetherington.</w:t>
            </w:r>
          </w:p>
          <w:p w14:paraId="4BCB81F3" w14:textId="0ECD7E6A" w:rsidR="007D69E9" w:rsidRDefault="34B90288" w:rsidP="2CEF87E7">
            <w:pPr>
              <w:spacing w:before="0" w:after="0" w:line="240" w:lineRule="auto"/>
              <w:rPr>
                <w:rFonts w:ascii="Century Gothic" w:eastAsia="Century Gothic" w:hAnsi="Century Gothic" w:cs="Century Gothic"/>
                <w:sz w:val="22"/>
                <w:szCs w:val="22"/>
              </w:rPr>
            </w:pPr>
            <w:r w:rsidRPr="6981E461">
              <w:rPr>
                <w:rFonts w:ascii="Century Gothic" w:eastAsia="Century Gothic" w:hAnsi="Century Gothic" w:cs="Century Gothic"/>
                <w:b/>
                <w:bCs/>
                <w:sz w:val="22"/>
                <w:szCs w:val="22"/>
              </w:rPr>
              <w:t>Activity:</w:t>
            </w:r>
            <w:r w:rsidR="40F0098D" w:rsidRPr="6981E461">
              <w:rPr>
                <w:rFonts w:ascii="Century Gothic" w:eastAsia="Century Gothic" w:hAnsi="Century Gothic" w:cs="Century Gothic"/>
                <w:b/>
                <w:bCs/>
                <w:sz w:val="22"/>
                <w:szCs w:val="22"/>
              </w:rPr>
              <w:t xml:space="preserve"> </w:t>
            </w:r>
            <w:r w:rsidR="783633A2" w:rsidRPr="6981E461">
              <w:rPr>
                <w:rFonts w:ascii="Century Gothic" w:eastAsia="Century Gothic" w:hAnsi="Century Gothic" w:cs="Century Gothic"/>
                <w:sz w:val="22"/>
                <w:szCs w:val="22"/>
              </w:rPr>
              <w:t xml:space="preserve">Use the </w:t>
            </w:r>
            <w:proofErr w:type="gramStart"/>
            <w:r w:rsidR="783633A2" w:rsidRPr="6981E461">
              <w:rPr>
                <w:rFonts w:ascii="Century Gothic" w:eastAsia="Century Gothic" w:hAnsi="Century Gothic" w:cs="Century Gothic"/>
                <w:sz w:val="22"/>
                <w:szCs w:val="22"/>
              </w:rPr>
              <w:t>ten frame</w:t>
            </w:r>
            <w:proofErr w:type="gramEnd"/>
            <w:r w:rsidR="783633A2" w:rsidRPr="6981E461">
              <w:rPr>
                <w:rFonts w:ascii="Century Gothic" w:eastAsia="Century Gothic" w:hAnsi="Century Gothic" w:cs="Century Gothic"/>
                <w:sz w:val="22"/>
                <w:szCs w:val="22"/>
              </w:rPr>
              <w:t xml:space="preserve"> provided and put 5 items on the top row. </w:t>
            </w:r>
            <w:r w:rsidR="3A4A4579" w:rsidRPr="6981E461">
              <w:rPr>
                <w:rFonts w:ascii="Century Gothic" w:eastAsia="Century Gothic" w:hAnsi="Century Gothic" w:cs="Century Gothic"/>
                <w:sz w:val="22"/>
                <w:szCs w:val="22"/>
              </w:rPr>
              <w:t xml:space="preserve">You know there are 5 items here. </w:t>
            </w:r>
            <w:r w:rsidR="3EE27E20" w:rsidRPr="6981E461">
              <w:rPr>
                <w:rFonts w:ascii="Century Gothic" w:eastAsia="Century Gothic" w:hAnsi="Century Gothic" w:cs="Century Gothic"/>
                <w:sz w:val="22"/>
                <w:szCs w:val="22"/>
              </w:rPr>
              <w:t xml:space="preserve">You </w:t>
            </w:r>
            <w:r w:rsidR="3A4A4579" w:rsidRPr="6981E461">
              <w:rPr>
                <w:rFonts w:ascii="Century Gothic" w:eastAsia="Century Gothic" w:hAnsi="Century Gothic" w:cs="Century Gothic"/>
                <w:sz w:val="22"/>
                <w:szCs w:val="22"/>
              </w:rPr>
              <w:t xml:space="preserve">don’t need to count from one, today we will count on from 5. Now put 3 items on the bottom row. Encourage your child to </w:t>
            </w:r>
            <w:r w:rsidR="07BBC0E8" w:rsidRPr="6981E461">
              <w:rPr>
                <w:rFonts w:ascii="Century Gothic" w:eastAsia="Century Gothic" w:hAnsi="Century Gothic" w:cs="Century Gothic"/>
                <w:sz w:val="22"/>
                <w:szCs w:val="22"/>
              </w:rPr>
              <w:t>say, “5-</w:t>
            </w:r>
            <w:r w:rsidR="65273176" w:rsidRPr="6981E461">
              <w:rPr>
                <w:rFonts w:ascii="Century Gothic" w:eastAsia="Century Gothic" w:hAnsi="Century Gothic" w:cs="Century Gothic"/>
                <w:sz w:val="22"/>
                <w:szCs w:val="22"/>
              </w:rPr>
              <w:t xml:space="preserve"> </w:t>
            </w:r>
            <w:r w:rsidR="07BBC0E8" w:rsidRPr="6981E461">
              <w:rPr>
                <w:rFonts w:ascii="Century Gothic" w:eastAsia="Century Gothic" w:hAnsi="Century Gothic" w:cs="Century Gothic"/>
                <w:sz w:val="22"/>
                <w:szCs w:val="22"/>
              </w:rPr>
              <w:t xml:space="preserve">6, 7. 8” Leave the 5 items in the top row and change the number of items on the bottom row. </w:t>
            </w:r>
          </w:p>
          <w:p w14:paraId="677FE27D" w14:textId="62C5BBB6" w:rsidR="00BF2123" w:rsidRPr="00BF2123" w:rsidRDefault="3162FD79" w:rsidP="2CEF87E7">
            <w:pPr>
              <w:spacing w:before="0" w:after="0" w:line="240" w:lineRule="auto"/>
              <w:rPr>
                <w:rFonts w:ascii="Century Gothic" w:eastAsia="Century Gothic" w:hAnsi="Century Gothic" w:cs="Century Gothic"/>
                <w:sz w:val="22"/>
                <w:szCs w:val="22"/>
              </w:rPr>
            </w:pPr>
            <w:r w:rsidRPr="6981E461">
              <w:rPr>
                <w:rFonts w:ascii="Century Gothic" w:eastAsia="Century Gothic" w:hAnsi="Century Gothic" w:cs="Century Gothic"/>
                <w:b/>
                <w:bCs/>
                <w:sz w:val="22"/>
                <w:szCs w:val="22"/>
              </w:rPr>
              <w:t>Extension:</w:t>
            </w:r>
            <w:r w:rsidRPr="6981E461">
              <w:rPr>
                <w:rFonts w:ascii="Century Gothic" w:eastAsia="Century Gothic" w:hAnsi="Century Gothic" w:cs="Century Gothic"/>
                <w:sz w:val="22"/>
                <w:szCs w:val="22"/>
              </w:rPr>
              <w:t xml:space="preserve"> </w:t>
            </w:r>
            <w:r w:rsidR="20FF0F87" w:rsidRPr="6981E461">
              <w:rPr>
                <w:rFonts w:ascii="Century Gothic" w:eastAsia="Century Gothic" w:hAnsi="Century Gothic" w:cs="Century Gothic"/>
                <w:sz w:val="22"/>
                <w:szCs w:val="22"/>
              </w:rPr>
              <w:t xml:space="preserve">You could use the 15 frame and start with </w:t>
            </w:r>
            <w:r w:rsidR="10984B74" w:rsidRPr="6981E461">
              <w:rPr>
                <w:rFonts w:ascii="Century Gothic" w:eastAsia="Century Gothic" w:hAnsi="Century Gothic" w:cs="Century Gothic"/>
                <w:sz w:val="22"/>
                <w:szCs w:val="22"/>
              </w:rPr>
              <w:t xml:space="preserve">8 items. Encourage your child to count on from the 8. “8 and 5 more </w:t>
            </w:r>
            <w:proofErr w:type="gramStart"/>
            <w:r w:rsidR="10984B74" w:rsidRPr="6981E461">
              <w:rPr>
                <w:rFonts w:ascii="Century Gothic" w:eastAsia="Century Gothic" w:hAnsi="Century Gothic" w:cs="Century Gothic"/>
                <w:sz w:val="22"/>
                <w:szCs w:val="22"/>
              </w:rPr>
              <w:t>is</w:t>
            </w:r>
            <w:proofErr w:type="gramEnd"/>
            <w:r w:rsidR="10984B74" w:rsidRPr="6981E461">
              <w:rPr>
                <w:rFonts w:ascii="Century Gothic" w:eastAsia="Century Gothic" w:hAnsi="Century Gothic" w:cs="Century Gothic"/>
                <w:sz w:val="22"/>
                <w:szCs w:val="22"/>
              </w:rPr>
              <w:t xml:space="preserve"> 8-</w:t>
            </w:r>
            <w:r w:rsidR="19DA2F32" w:rsidRPr="6981E461">
              <w:rPr>
                <w:rFonts w:ascii="Century Gothic" w:eastAsia="Century Gothic" w:hAnsi="Century Gothic" w:cs="Century Gothic"/>
                <w:sz w:val="22"/>
                <w:szCs w:val="22"/>
              </w:rPr>
              <w:t xml:space="preserve"> </w:t>
            </w:r>
            <w:r w:rsidR="10984B74" w:rsidRPr="6981E461">
              <w:rPr>
                <w:rFonts w:ascii="Century Gothic" w:eastAsia="Century Gothic" w:hAnsi="Century Gothic" w:cs="Century Gothic"/>
                <w:sz w:val="22"/>
                <w:szCs w:val="22"/>
              </w:rPr>
              <w:t xml:space="preserve">9, 10, 11, 12, 13. There are 13 items now.” </w:t>
            </w:r>
          </w:p>
          <w:p w14:paraId="74DC4EC5" w14:textId="405DB193" w:rsidR="00BF2123" w:rsidRPr="00BF2123" w:rsidRDefault="37A629B5" w:rsidP="2CEF87E7">
            <w:pPr>
              <w:spacing w:before="0" w:after="0" w:line="240" w:lineRule="auto"/>
              <w:rPr>
                <w:rFonts w:ascii="Century Gothic" w:eastAsia="Century Gothic" w:hAnsi="Century Gothic" w:cs="Century Gothic"/>
                <w:b/>
                <w:bCs/>
                <w:sz w:val="22"/>
                <w:szCs w:val="22"/>
                <w:lang w:eastAsia="zh-CN"/>
              </w:rPr>
            </w:pPr>
            <w:r w:rsidRPr="2CEF87E7">
              <w:rPr>
                <w:rFonts w:ascii="Century Gothic" w:eastAsia="Century Gothic" w:hAnsi="Century Gothic" w:cs="Century Gothic"/>
                <w:b/>
                <w:bCs/>
                <w:sz w:val="22"/>
                <w:szCs w:val="22"/>
              </w:rPr>
              <w:t>Optional</w:t>
            </w:r>
            <w:r w:rsidR="2019571F" w:rsidRPr="2CEF87E7">
              <w:rPr>
                <w:rFonts w:ascii="Century Gothic" w:eastAsia="Century Gothic" w:hAnsi="Century Gothic" w:cs="Century Gothic"/>
                <w:b/>
                <w:bCs/>
                <w:sz w:val="22"/>
                <w:szCs w:val="22"/>
              </w:rPr>
              <w:t xml:space="preserve">: </w:t>
            </w:r>
            <w:r w:rsidR="34CC4FD3" w:rsidRPr="2CEF87E7">
              <w:rPr>
                <w:rStyle w:val="StrongStrongTable"/>
                <w:rFonts w:ascii="Century Gothic" w:eastAsia="Century Gothic" w:hAnsi="Century Gothic" w:cs="Century Gothic"/>
                <w:b w:val="0"/>
                <w:bCs w:val="0"/>
                <w:color w:val="000000" w:themeColor="text1"/>
              </w:rPr>
              <w:t xml:space="preserve">Complete some </w:t>
            </w:r>
            <w:proofErr w:type="spellStart"/>
            <w:r w:rsidR="34CC4FD3" w:rsidRPr="2CEF87E7">
              <w:rPr>
                <w:rStyle w:val="StrongStrongTable"/>
                <w:rFonts w:ascii="Century Gothic" w:eastAsia="Century Gothic" w:hAnsi="Century Gothic" w:cs="Century Gothic"/>
                <w:color w:val="000000" w:themeColor="text1"/>
              </w:rPr>
              <w:t>Mathseeds</w:t>
            </w:r>
            <w:proofErr w:type="spellEnd"/>
            <w:r w:rsidR="34CC4FD3" w:rsidRPr="2CEF87E7">
              <w:rPr>
                <w:rStyle w:val="StrongStrongTable"/>
                <w:rFonts w:ascii="Century Gothic" w:eastAsia="Century Gothic" w:hAnsi="Century Gothic" w:cs="Century Gothic"/>
                <w:color w:val="000000" w:themeColor="text1"/>
              </w:rPr>
              <w:t xml:space="preserve"> </w:t>
            </w:r>
            <w:r w:rsidR="34CC4FD3" w:rsidRPr="2CEF87E7">
              <w:rPr>
                <w:rStyle w:val="StrongStrongTable"/>
                <w:rFonts w:ascii="Century Gothic" w:eastAsia="Century Gothic" w:hAnsi="Century Gothic" w:cs="Century Gothic"/>
                <w:b w:val="0"/>
                <w:bCs w:val="0"/>
                <w:color w:val="000000" w:themeColor="text1"/>
              </w:rPr>
              <w:t xml:space="preserve">activities for 10 minutes. </w:t>
            </w:r>
            <w:r w:rsidR="34CC4FD3" w:rsidRPr="2CEF87E7">
              <w:rPr>
                <w:rFonts w:ascii="Century Gothic" w:eastAsia="Century Gothic" w:hAnsi="Century Gothic" w:cs="Century Gothic"/>
                <w:sz w:val="22"/>
                <w:szCs w:val="22"/>
              </w:rPr>
              <w:t xml:space="preserve"> </w:t>
            </w:r>
          </w:p>
        </w:tc>
      </w:tr>
      <w:tr w:rsidR="00BF2123" w:rsidRPr="008E5235" w14:paraId="7BC87B79" w14:textId="77777777" w:rsidTr="6981E461">
        <w:trPr>
          <w:trHeight w:val="401"/>
        </w:trPr>
        <w:tc>
          <w:tcPr>
            <w:tcW w:w="16161" w:type="dxa"/>
            <w:gridSpan w:val="2"/>
            <w:shd w:val="clear" w:color="auto" w:fill="D9D9D9" w:themeFill="background1" w:themeFillShade="D9"/>
          </w:tcPr>
          <w:p w14:paraId="395B39E3" w14:textId="224D599F" w:rsidR="00BF2123" w:rsidRPr="008E5235" w:rsidRDefault="3D2B799D"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lastRenderedPageBreak/>
              <w:t>Break – Time to stop and refuel. Eat, play, have fun. Self-directed outside activities where possible.</w:t>
            </w:r>
          </w:p>
        </w:tc>
      </w:tr>
      <w:tr w:rsidR="00D40409" w:rsidRPr="008E5235" w14:paraId="1ECB876A" w14:textId="77777777" w:rsidTr="6981E461">
        <w:tc>
          <w:tcPr>
            <w:tcW w:w="4821" w:type="dxa"/>
          </w:tcPr>
          <w:p w14:paraId="39051999" w14:textId="77777777" w:rsidR="002E10B5" w:rsidRDefault="3CDF9DC3" w:rsidP="2CEF87E7">
            <w:pPr>
              <w:spacing w:before="0" w:after="0" w:line="240" w:lineRule="auto"/>
              <w:rPr>
                <w:rStyle w:val="StrongStrongTable"/>
                <w:rFonts w:ascii="Century Gothic" w:eastAsia="Century Gothic" w:hAnsi="Century Gothic" w:cs="Century Gothic"/>
                <w:b w:val="0"/>
                <w:bCs w:val="0"/>
                <w:lang w:eastAsia="zh-CN"/>
              </w:rPr>
            </w:pPr>
            <w:r w:rsidRPr="2CEF87E7">
              <w:rPr>
                <w:rStyle w:val="StrongStrongTable"/>
                <w:rFonts w:ascii="Century Gothic" w:eastAsia="Century Gothic" w:hAnsi="Century Gothic" w:cs="Century Gothic"/>
                <w:lang w:eastAsia="zh-CN"/>
              </w:rPr>
              <w:t>PDHPE:</w:t>
            </w:r>
            <w:r w:rsidR="15D9F6BD" w:rsidRPr="2CEF87E7">
              <w:rPr>
                <w:rStyle w:val="StrongStrongTable"/>
                <w:rFonts w:ascii="Century Gothic" w:eastAsia="Century Gothic" w:hAnsi="Century Gothic" w:cs="Century Gothic"/>
                <w:lang w:eastAsia="zh-CN"/>
              </w:rPr>
              <w:t xml:space="preserve"> </w:t>
            </w:r>
            <w:r w:rsidR="17D51AAD" w:rsidRPr="2CEF87E7">
              <w:rPr>
                <w:rStyle w:val="StrongStrongTable"/>
                <w:rFonts w:ascii="Century Gothic" w:eastAsia="Century Gothic" w:hAnsi="Century Gothic" w:cs="Century Gothic"/>
                <w:b w:val="0"/>
                <w:bCs w:val="0"/>
                <w:lang w:eastAsia="zh-CN"/>
              </w:rPr>
              <w:t xml:space="preserve">Select a yoga lesson from cosmic kids https://www.youtube.com/user/cosmickidsyoga </w:t>
            </w:r>
          </w:p>
          <w:p w14:paraId="79562F15" w14:textId="679E252D" w:rsidR="002E10B5" w:rsidRPr="002E10B5" w:rsidRDefault="17D51AAD" w:rsidP="2CEF87E7">
            <w:pPr>
              <w:spacing w:before="0" w:after="0" w:line="240" w:lineRule="auto"/>
              <w:rPr>
                <w:rStyle w:val="StrongStrongTable"/>
                <w:rFonts w:ascii="Century Gothic" w:eastAsia="Century Gothic" w:hAnsi="Century Gothic" w:cs="Century Gothic"/>
                <w:b w:val="0"/>
                <w:bCs w:val="0"/>
                <w:lang w:eastAsia="zh-CN"/>
              </w:rPr>
            </w:pPr>
            <w:r w:rsidRPr="2CEF87E7">
              <w:rPr>
                <w:rStyle w:val="StrongStrongTable"/>
                <w:rFonts w:ascii="Century Gothic" w:eastAsia="Century Gothic" w:hAnsi="Century Gothic" w:cs="Century Gothic"/>
                <w:b w:val="0"/>
                <w:bCs w:val="0"/>
                <w:lang w:eastAsia="zh-CN"/>
              </w:rPr>
              <w:t xml:space="preserve">or complete 3 rounds of ‘garden yoga for kids’ holding each pose </w:t>
            </w:r>
            <w:proofErr w:type="spellStart"/>
            <w:r w:rsidRPr="2CEF87E7">
              <w:rPr>
                <w:rStyle w:val="StrongStrongTable"/>
                <w:rFonts w:ascii="Century Gothic" w:eastAsia="Century Gothic" w:hAnsi="Century Gothic" w:cs="Century Gothic"/>
                <w:b w:val="0"/>
                <w:bCs w:val="0"/>
                <w:lang w:eastAsia="zh-CN"/>
              </w:rPr>
              <w:t>foe</w:t>
            </w:r>
            <w:proofErr w:type="spellEnd"/>
            <w:r w:rsidRPr="2CEF87E7">
              <w:rPr>
                <w:rStyle w:val="StrongStrongTable"/>
                <w:rFonts w:ascii="Century Gothic" w:eastAsia="Century Gothic" w:hAnsi="Century Gothic" w:cs="Century Gothic"/>
                <w:b w:val="0"/>
                <w:bCs w:val="0"/>
                <w:lang w:eastAsia="zh-CN"/>
              </w:rPr>
              <w:t xml:space="preserve"> 1 minute.</w:t>
            </w:r>
          </w:p>
          <w:p w14:paraId="7E80DE7A" w14:textId="60031E5B" w:rsidR="00D40409" w:rsidRPr="008E5235" w:rsidRDefault="17D51AAD" w:rsidP="2CEF87E7">
            <w:pPr>
              <w:spacing w:before="0" w:after="0" w:line="240" w:lineRule="auto"/>
              <w:jc w:val="center"/>
              <w:rPr>
                <w:rFonts w:ascii="Century Gothic" w:eastAsia="Century Gothic" w:hAnsi="Century Gothic" w:cs="Century Gothic"/>
                <w:b/>
                <w:bCs/>
                <w:sz w:val="22"/>
                <w:szCs w:val="22"/>
              </w:rPr>
            </w:pPr>
            <w:r>
              <w:rPr>
                <w:noProof/>
              </w:rPr>
              <w:drawing>
                <wp:inline distT="0" distB="0" distL="0" distR="0" wp14:anchorId="72B061D9" wp14:editId="13F3B7A2">
                  <wp:extent cx="1599335" cy="204978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599335" cy="2049780"/>
                          </a:xfrm>
                          <a:prstGeom prst="rect">
                            <a:avLst/>
                          </a:prstGeom>
                        </pic:spPr>
                      </pic:pic>
                    </a:graphicData>
                  </a:graphic>
                </wp:inline>
              </w:drawing>
            </w:r>
          </w:p>
        </w:tc>
        <w:tc>
          <w:tcPr>
            <w:tcW w:w="11340" w:type="dxa"/>
          </w:tcPr>
          <w:p w14:paraId="6ED0D1BF" w14:textId="408519E3" w:rsidR="00D40409" w:rsidRDefault="63AC994E"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sz w:val="22"/>
                <w:szCs w:val="22"/>
              </w:rPr>
              <w:t>Creative Arts:</w:t>
            </w:r>
            <w:r w:rsidRPr="2CEF87E7">
              <w:rPr>
                <w:rFonts w:ascii="Century Gothic" w:eastAsia="Century Gothic" w:hAnsi="Century Gothic" w:cs="Century Gothic"/>
                <w:sz w:val="22"/>
                <w:szCs w:val="22"/>
              </w:rPr>
              <w:t xml:space="preserve"> </w:t>
            </w:r>
            <w:r w:rsidR="15A00791" w:rsidRPr="2CEF87E7">
              <w:rPr>
                <w:rFonts w:ascii="Century Gothic" w:eastAsia="Century Gothic" w:hAnsi="Century Gothic" w:cs="Century Gothic"/>
                <w:color w:val="000000" w:themeColor="text1"/>
                <w:sz w:val="22"/>
                <w:szCs w:val="22"/>
              </w:rPr>
              <w:t>Make a Pet</w:t>
            </w:r>
          </w:p>
          <w:p w14:paraId="3C0CE996" w14:textId="50C17A4D" w:rsidR="001944CE" w:rsidRDefault="15A00791"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 xml:space="preserve">Make a pet out of playdough, </w:t>
            </w:r>
            <w:proofErr w:type="spellStart"/>
            <w:r w:rsidRPr="2CEF87E7">
              <w:rPr>
                <w:rFonts w:ascii="Century Gothic" w:eastAsia="Century Gothic" w:hAnsi="Century Gothic" w:cs="Century Gothic"/>
                <w:color w:val="000000" w:themeColor="text1"/>
                <w:sz w:val="22"/>
                <w:szCs w:val="22"/>
              </w:rPr>
              <w:t>lego</w:t>
            </w:r>
            <w:proofErr w:type="spellEnd"/>
            <w:r w:rsidRPr="2CEF87E7">
              <w:rPr>
                <w:rFonts w:ascii="Century Gothic" w:eastAsia="Century Gothic" w:hAnsi="Century Gothic" w:cs="Century Gothic"/>
                <w:color w:val="000000" w:themeColor="text1"/>
                <w:sz w:val="22"/>
                <w:szCs w:val="22"/>
              </w:rPr>
              <w:t xml:space="preserve">, sticks, or you might like to draw or paint a pet. </w:t>
            </w:r>
          </w:p>
          <w:p w14:paraId="297DB42A" w14:textId="324CFBC6" w:rsidR="001944CE" w:rsidRDefault="15A00791"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When creating the pet, also add in</w:t>
            </w:r>
          </w:p>
          <w:p w14:paraId="4E63B465" w14:textId="63BD541C" w:rsidR="001944CE" w:rsidRDefault="15A00791" w:rsidP="2CEF87E7">
            <w:pPr>
              <w:pStyle w:val="ListParagraph"/>
              <w:numPr>
                <w:ilvl w:val="0"/>
                <w:numId w:val="27"/>
              </w:numPr>
              <w:spacing w:before="0" w:after="0" w:line="240" w:lineRule="auto"/>
              <w:rPr>
                <w:rFonts w:asciiTheme="majorHAnsi" w:eastAsiaTheme="majorEastAsia" w:hAnsiTheme="majorHAnsi" w:cstheme="majorBidi"/>
                <w:color w:val="000000" w:themeColor="text1"/>
                <w:sz w:val="22"/>
                <w:szCs w:val="22"/>
              </w:rPr>
            </w:pPr>
            <w:r w:rsidRPr="2CEF87E7">
              <w:rPr>
                <w:rFonts w:ascii="Century Gothic" w:eastAsia="Century Gothic" w:hAnsi="Century Gothic" w:cs="Century Gothic"/>
                <w:color w:val="000000" w:themeColor="text1"/>
                <w:sz w:val="22"/>
                <w:szCs w:val="22"/>
              </w:rPr>
              <w:t>where they will live</w:t>
            </w:r>
          </w:p>
          <w:p w14:paraId="5B79F6A9" w14:textId="65111326" w:rsidR="001944CE" w:rsidRDefault="15A00791" w:rsidP="2CEF87E7">
            <w:pPr>
              <w:pStyle w:val="ListParagraph"/>
              <w:numPr>
                <w:ilvl w:val="0"/>
                <w:numId w:val="27"/>
              </w:numPr>
              <w:spacing w:before="0" w:after="0" w:line="240" w:lineRule="auto"/>
              <w:rPr>
                <w:rFonts w:asciiTheme="majorHAnsi" w:eastAsiaTheme="majorEastAsia" w:hAnsiTheme="majorHAnsi" w:cstheme="majorBidi"/>
                <w:color w:val="000000" w:themeColor="text1"/>
                <w:sz w:val="22"/>
                <w:szCs w:val="22"/>
              </w:rPr>
            </w:pPr>
            <w:r w:rsidRPr="2CEF87E7">
              <w:rPr>
                <w:rFonts w:ascii="Century Gothic" w:eastAsia="Century Gothic" w:hAnsi="Century Gothic" w:cs="Century Gothic"/>
                <w:color w:val="000000" w:themeColor="text1"/>
                <w:sz w:val="22"/>
                <w:szCs w:val="22"/>
              </w:rPr>
              <w:t>what they will eat</w:t>
            </w:r>
          </w:p>
          <w:p w14:paraId="687A843D" w14:textId="148669BC" w:rsidR="001944CE" w:rsidRDefault="15A00791" w:rsidP="2CEF87E7">
            <w:pPr>
              <w:pStyle w:val="ListParagraph"/>
              <w:numPr>
                <w:ilvl w:val="0"/>
                <w:numId w:val="27"/>
              </w:numPr>
              <w:spacing w:before="0" w:after="0" w:line="240" w:lineRule="auto"/>
              <w:rPr>
                <w:rFonts w:asciiTheme="majorHAnsi" w:eastAsiaTheme="majorEastAsia" w:hAnsiTheme="majorHAnsi" w:cstheme="majorBidi"/>
                <w:color w:val="000000" w:themeColor="text1"/>
                <w:sz w:val="22"/>
                <w:szCs w:val="22"/>
              </w:rPr>
            </w:pPr>
            <w:r w:rsidRPr="2CEF87E7">
              <w:rPr>
                <w:rFonts w:ascii="Century Gothic" w:eastAsia="Century Gothic" w:hAnsi="Century Gothic" w:cs="Century Gothic"/>
                <w:color w:val="000000" w:themeColor="text1"/>
                <w:sz w:val="22"/>
                <w:szCs w:val="22"/>
              </w:rPr>
              <w:t>where they will sleep</w:t>
            </w:r>
          </w:p>
          <w:p w14:paraId="0393163C" w14:textId="675685C8" w:rsidR="002D37AF" w:rsidRPr="002D37AF" w:rsidRDefault="6DABDA64"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Examples:</w:t>
            </w:r>
          </w:p>
          <w:p w14:paraId="0C33A3D1" w14:textId="0FFA6877" w:rsidR="001944CE" w:rsidRPr="001944CE" w:rsidRDefault="19F021A0" w:rsidP="2CEF87E7">
            <w:pPr>
              <w:spacing w:before="0" w:after="0" w:line="240" w:lineRule="auto"/>
              <w:jc w:val="center"/>
              <w:rPr>
                <w:rFonts w:ascii="Century Gothic" w:eastAsia="Century Gothic" w:hAnsi="Century Gothic" w:cs="Century Gothic"/>
                <w:color w:val="000000" w:themeColor="text1"/>
                <w:sz w:val="22"/>
                <w:szCs w:val="22"/>
              </w:rPr>
            </w:pPr>
            <w:r>
              <w:rPr>
                <w:noProof/>
              </w:rPr>
              <w:drawing>
                <wp:inline distT="0" distB="0" distL="0" distR="0" wp14:anchorId="134C39BF" wp14:editId="0DA73EF1">
                  <wp:extent cx="1158240" cy="868680"/>
                  <wp:effectExtent l="0" t="0" r="3810" b="7620"/>
                  <wp:docPr id="1" name="Picture 1" descr="Play-Doh for Preschoolers and Speech Therapy - Play o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flipH="1">
                            <a:off x="0" y="0"/>
                            <a:ext cx="1158240" cy="868680"/>
                          </a:xfrm>
                          <a:prstGeom prst="rect">
                            <a:avLst/>
                          </a:prstGeom>
                        </pic:spPr>
                      </pic:pic>
                    </a:graphicData>
                  </a:graphic>
                </wp:inline>
              </w:drawing>
            </w:r>
            <w:r w:rsidR="3A30292F">
              <w:rPr>
                <w:noProof/>
              </w:rPr>
              <w:drawing>
                <wp:inline distT="0" distB="0" distL="0" distR="0" wp14:anchorId="6B9752A1" wp14:editId="5821731F">
                  <wp:extent cx="1889760" cy="897636"/>
                  <wp:effectExtent l="0" t="0" r="0" b="0"/>
                  <wp:docPr id="2" name="Picture 2" descr="Building a LEGO City on a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1889760" cy="897636"/>
                          </a:xfrm>
                          <a:prstGeom prst="rect">
                            <a:avLst/>
                          </a:prstGeom>
                        </pic:spPr>
                      </pic:pic>
                    </a:graphicData>
                  </a:graphic>
                </wp:inline>
              </w:drawing>
            </w:r>
            <w:r w:rsidR="3A30292F">
              <w:rPr>
                <w:noProof/>
              </w:rPr>
              <w:drawing>
                <wp:inline distT="0" distB="0" distL="0" distR="0" wp14:anchorId="1D75E831" wp14:editId="5FF393B1">
                  <wp:extent cx="1813560" cy="1020186"/>
                  <wp:effectExtent l="0" t="0" r="0" b="8890"/>
                  <wp:docPr id="3" name="Picture 3" descr="Easy Popsicle Stick Crafts for Kids To Do At Ho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1813560" cy="1020186"/>
                          </a:xfrm>
                          <a:prstGeom prst="rect">
                            <a:avLst/>
                          </a:prstGeom>
                        </pic:spPr>
                      </pic:pic>
                    </a:graphicData>
                  </a:graphic>
                </wp:inline>
              </w:drawing>
            </w:r>
            <w:r w:rsidR="3A30292F">
              <w:rPr>
                <w:noProof/>
              </w:rPr>
              <w:drawing>
                <wp:inline distT="0" distB="0" distL="0" distR="0" wp14:anchorId="11758409" wp14:editId="68D6BB18">
                  <wp:extent cx="1699260" cy="955889"/>
                  <wp:effectExtent l="0" t="0" r="0" b="0"/>
                  <wp:docPr id="4" name="Picture 4" descr="How to draw dog house | easy drawing for beginners | drawing step by ste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1699260" cy="955889"/>
                          </a:xfrm>
                          <a:prstGeom prst="rect">
                            <a:avLst/>
                          </a:prstGeom>
                        </pic:spPr>
                      </pic:pic>
                    </a:graphicData>
                  </a:graphic>
                </wp:inline>
              </w:drawing>
            </w:r>
          </w:p>
          <w:p w14:paraId="5F0A076B" w14:textId="29BBB588" w:rsidR="00D40409" w:rsidRPr="008E5235" w:rsidRDefault="00D40409" w:rsidP="2CEF87E7">
            <w:pPr>
              <w:spacing w:before="0" w:after="0" w:line="240" w:lineRule="auto"/>
              <w:rPr>
                <w:rFonts w:ascii="Century Gothic" w:eastAsia="Century Gothic" w:hAnsi="Century Gothic" w:cs="Century Gothic"/>
                <w:sz w:val="22"/>
                <w:szCs w:val="22"/>
              </w:rPr>
            </w:pPr>
          </w:p>
        </w:tc>
      </w:tr>
    </w:tbl>
    <w:p w14:paraId="105BA1F1" w14:textId="77777777" w:rsidR="007D69E9" w:rsidRDefault="007D69E9">
      <w:pPr>
        <w:rPr>
          <w:rFonts w:ascii="Century Gothic" w:hAnsi="Century Gothic"/>
        </w:rPr>
      </w:pPr>
    </w:p>
    <w:tbl>
      <w:tblPr>
        <w:tblStyle w:val="TableGrid"/>
        <w:tblW w:w="16161" w:type="dxa"/>
        <w:tblInd w:w="-431" w:type="dxa"/>
        <w:tblLook w:val="04A0" w:firstRow="1" w:lastRow="0" w:firstColumn="1" w:lastColumn="0" w:noHBand="0" w:noVBand="1"/>
      </w:tblPr>
      <w:tblGrid>
        <w:gridCol w:w="9693"/>
        <w:gridCol w:w="6468"/>
      </w:tblGrid>
      <w:tr w:rsidR="008E5235" w:rsidRPr="008E5235" w14:paraId="2D751035" w14:textId="77777777" w:rsidTr="6981E461">
        <w:tc>
          <w:tcPr>
            <w:tcW w:w="16161" w:type="dxa"/>
            <w:gridSpan w:val="2"/>
            <w:shd w:val="clear" w:color="auto" w:fill="9EE3F8"/>
          </w:tcPr>
          <w:p w14:paraId="30616D86" w14:textId="31FCDDE1" w:rsidR="00632392" w:rsidRPr="008E5235" w:rsidRDefault="2557DB2A" w:rsidP="2CEF87E7">
            <w:pPr>
              <w:spacing w:before="0" w:after="0" w:line="240" w:lineRule="auto"/>
              <w:jc w:val="center"/>
              <w:rPr>
                <w:rFonts w:ascii="Century Gothic" w:eastAsia="Century Gothic" w:hAnsi="Century Gothic" w:cs="Century Gothic"/>
                <w:b/>
                <w:bCs/>
                <w:sz w:val="22"/>
                <w:szCs w:val="22"/>
              </w:rPr>
            </w:pPr>
            <w:r w:rsidRPr="2CEF87E7">
              <w:rPr>
                <w:rFonts w:ascii="Century Gothic" w:eastAsia="Century Gothic" w:hAnsi="Century Gothic" w:cs="Century Gothic"/>
                <w:b/>
                <w:bCs/>
                <w:color w:val="333333"/>
                <w:sz w:val="22"/>
                <w:szCs w:val="22"/>
                <w:u w:val="single"/>
              </w:rPr>
              <w:t xml:space="preserve">Tuesday - Week </w:t>
            </w:r>
            <w:r w:rsidR="15A00791" w:rsidRPr="2CEF87E7">
              <w:rPr>
                <w:rFonts w:ascii="Century Gothic" w:eastAsia="Century Gothic" w:hAnsi="Century Gothic" w:cs="Century Gothic"/>
                <w:b/>
                <w:bCs/>
                <w:color w:val="333333"/>
                <w:sz w:val="22"/>
                <w:szCs w:val="22"/>
                <w:u w:val="single"/>
              </w:rPr>
              <w:t>7</w:t>
            </w:r>
            <w:r w:rsidRPr="2CEF87E7">
              <w:rPr>
                <w:rFonts w:ascii="Century Gothic" w:eastAsia="Century Gothic" w:hAnsi="Century Gothic" w:cs="Century Gothic"/>
                <w:b/>
                <w:bCs/>
                <w:color w:val="333333"/>
                <w:sz w:val="22"/>
                <w:szCs w:val="22"/>
                <w:u w:val="single"/>
              </w:rPr>
              <w:t>, Term 3 - Kindergarten</w:t>
            </w:r>
          </w:p>
          <w:p w14:paraId="2337C45E" w14:textId="1E5E5E30" w:rsidR="008E5235" w:rsidRPr="008E5235" w:rsidRDefault="6A31AADF"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 xml:space="preserve">Daily Task - </w:t>
            </w:r>
            <w:r w:rsidRPr="2CEF87E7">
              <w:rPr>
                <w:rStyle w:val="StrongStrongTable"/>
                <w:rFonts w:ascii="Century Gothic" w:eastAsia="Century Gothic" w:hAnsi="Century Gothic" w:cs="Century Gothic"/>
                <w:b w:val="0"/>
                <w:bCs w:val="0"/>
                <w:szCs w:val="22"/>
                <w:lang w:eastAsia="zh-CN"/>
              </w:rPr>
              <w:t>Wash the dishes.</w:t>
            </w:r>
          </w:p>
        </w:tc>
      </w:tr>
      <w:tr w:rsidR="008E5235" w:rsidRPr="008E5235" w14:paraId="2DD84361" w14:textId="77777777" w:rsidTr="6981E461">
        <w:trPr>
          <w:trHeight w:val="200"/>
        </w:trPr>
        <w:tc>
          <w:tcPr>
            <w:tcW w:w="16161" w:type="dxa"/>
            <w:gridSpan w:val="2"/>
          </w:tcPr>
          <w:p w14:paraId="0CE6C862" w14:textId="4C0561EA" w:rsidR="008E5235" w:rsidRPr="008E5235" w:rsidRDefault="4078383F" w:rsidP="2CEF87E7">
            <w:pPr>
              <w:spacing w:before="0" w:after="0" w:line="240" w:lineRule="auto"/>
              <w:rPr>
                <w:rFonts w:ascii="Century Gothic" w:eastAsia="Century Gothic" w:hAnsi="Century Gothic" w:cs="Century Gothic"/>
                <w:color w:val="000000" w:themeColor="text1"/>
                <w:sz w:val="22"/>
                <w:szCs w:val="22"/>
              </w:rPr>
            </w:pPr>
            <w:r w:rsidRPr="2CEF87E7">
              <w:rPr>
                <w:rStyle w:val="StrongStrongTable"/>
                <w:rFonts w:ascii="Century Gothic" w:eastAsia="Century Gothic" w:hAnsi="Century Gothic" w:cs="Century Gothic"/>
                <w:szCs w:val="22"/>
                <w:lang w:eastAsia="zh-CN"/>
              </w:rPr>
              <w:t>English</w:t>
            </w:r>
            <w:r w:rsidR="008E5235">
              <w:br/>
            </w:r>
            <w:r w:rsidRPr="2CEF87E7">
              <w:rPr>
                <w:rFonts w:ascii="Century Gothic" w:eastAsia="Century Gothic" w:hAnsi="Century Gothic" w:cs="Century Gothic"/>
                <w:b/>
                <w:bCs/>
                <w:color w:val="000000" w:themeColor="text1"/>
                <w:sz w:val="22"/>
                <w:szCs w:val="22"/>
              </w:rPr>
              <w:t xml:space="preserve">Phonics: </w:t>
            </w:r>
            <w:r w:rsidRPr="2CEF87E7">
              <w:rPr>
                <w:rFonts w:ascii="Century Gothic" w:eastAsia="Century Gothic" w:hAnsi="Century Gothic" w:cs="Century Gothic"/>
                <w:color w:val="000000" w:themeColor="text1"/>
                <w:sz w:val="22"/>
                <w:szCs w:val="22"/>
              </w:rPr>
              <w:t>You will need a piece of paper and a pencil.</w:t>
            </w:r>
            <w:r w:rsidRPr="2CEF87E7">
              <w:rPr>
                <w:rFonts w:ascii="Century Gothic" w:eastAsia="Century Gothic" w:hAnsi="Century Gothic" w:cs="Century Gothic"/>
                <w:b/>
                <w:bCs/>
                <w:color w:val="000000" w:themeColor="text1"/>
                <w:sz w:val="22"/>
                <w:szCs w:val="22"/>
              </w:rPr>
              <w:t xml:space="preserve"> </w:t>
            </w:r>
            <w:r w:rsidRPr="2CEF87E7">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19">
              <w:r w:rsidRPr="2CEF87E7">
                <w:rPr>
                  <w:rStyle w:val="Hyperlink"/>
                  <w:rFonts w:ascii="Century Gothic" w:eastAsia="Century Gothic" w:hAnsi="Century Gothic" w:cs="Century Gothic"/>
                  <w:sz w:val="22"/>
                  <w:szCs w:val="22"/>
                </w:rPr>
                <w:t>Jolly Phonics</w:t>
              </w:r>
            </w:hyperlink>
            <w:r w:rsidRPr="2CEF87E7">
              <w:rPr>
                <w:rFonts w:ascii="Century Gothic" w:eastAsia="Century Gothic" w:hAnsi="Century Gothic" w:cs="Century Gothic"/>
                <w:color w:val="000000" w:themeColor="text1"/>
                <w:sz w:val="22"/>
                <w:szCs w:val="22"/>
              </w:rPr>
              <w:t>.</w:t>
            </w:r>
            <w:r w:rsidR="21A3F813" w:rsidRPr="2CEF87E7">
              <w:rPr>
                <w:rFonts w:ascii="Century Gothic" w:eastAsia="Century Gothic" w:hAnsi="Century Gothic" w:cs="Century Gothic"/>
                <w:color w:val="000000" w:themeColor="text1"/>
                <w:sz w:val="22"/>
                <w:szCs w:val="22"/>
              </w:rPr>
              <w:t xml:space="preserve"> Learn the sound ‘air’ as in ‘f</w:t>
            </w:r>
            <w:r w:rsidR="23945FB4" w:rsidRPr="2CEF87E7">
              <w:rPr>
                <w:rFonts w:ascii="Century Gothic" w:eastAsia="Century Gothic" w:hAnsi="Century Gothic" w:cs="Century Gothic"/>
                <w:color w:val="000000" w:themeColor="text1"/>
                <w:sz w:val="22"/>
                <w:szCs w:val="22"/>
              </w:rPr>
              <w:t>air</w:t>
            </w:r>
            <w:r w:rsidR="21A3F813" w:rsidRPr="2CEF87E7">
              <w:rPr>
                <w:rFonts w:ascii="Century Gothic" w:eastAsia="Century Gothic" w:hAnsi="Century Gothic" w:cs="Century Gothic"/>
                <w:color w:val="000000" w:themeColor="text1"/>
                <w:sz w:val="22"/>
                <w:szCs w:val="22"/>
              </w:rPr>
              <w:t>’. Write 5 ‘</w:t>
            </w:r>
            <w:r w:rsidR="47A3B95C" w:rsidRPr="2CEF87E7">
              <w:rPr>
                <w:rFonts w:ascii="Century Gothic" w:eastAsia="Century Gothic" w:hAnsi="Century Gothic" w:cs="Century Gothic"/>
                <w:color w:val="000000" w:themeColor="text1"/>
                <w:sz w:val="22"/>
                <w:szCs w:val="22"/>
              </w:rPr>
              <w:t>air</w:t>
            </w:r>
            <w:r w:rsidR="21A3F813" w:rsidRPr="2CEF87E7">
              <w:rPr>
                <w:rFonts w:ascii="Century Gothic" w:eastAsia="Century Gothic" w:hAnsi="Century Gothic" w:cs="Century Gothic"/>
                <w:color w:val="000000" w:themeColor="text1"/>
                <w:sz w:val="22"/>
                <w:szCs w:val="22"/>
              </w:rPr>
              <w:t>’ words (</w:t>
            </w:r>
            <w:r w:rsidR="536B755B" w:rsidRPr="2CEF87E7">
              <w:rPr>
                <w:rFonts w:ascii="Century Gothic" w:eastAsia="Century Gothic" w:hAnsi="Century Gothic" w:cs="Century Gothic"/>
                <w:color w:val="000000" w:themeColor="text1"/>
                <w:sz w:val="22"/>
                <w:szCs w:val="22"/>
              </w:rPr>
              <w:t>fair, fairy,</w:t>
            </w:r>
            <w:r w:rsidR="4EA81B13" w:rsidRPr="2CEF87E7">
              <w:rPr>
                <w:rFonts w:ascii="Century Gothic" w:eastAsia="Century Gothic" w:hAnsi="Century Gothic" w:cs="Century Gothic"/>
                <w:color w:val="000000" w:themeColor="text1"/>
                <w:sz w:val="22"/>
                <w:szCs w:val="22"/>
              </w:rPr>
              <w:t xml:space="preserve"> fairly, </w:t>
            </w:r>
            <w:r w:rsidR="536B755B" w:rsidRPr="2CEF87E7">
              <w:rPr>
                <w:rFonts w:ascii="Century Gothic" w:eastAsia="Century Gothic" w:hAnsi="Century Gothic" w:cs="Century Gothic"/>
                <w:color w:val="000000" w:themeColor="text1"/>
                <w:sz w:val="22"/>
                <w:szCs w:val="22"/>
              </w:rPr>
              <w:t>dairy, stair</w:t>
            </w:r>
            <w:r w:rsidR="21A3F813" w:rsidRPr="2CEF87E7">
              <w:rPr>
                <w:rFonts w:ascii="Century Gothic" w:eastAsia="Century Gothic" w:hAnsi="Century Gothic" w:cs="Century Gothic"/>
                <w:color w:val="000000" w:themeColor="text1"/>
                <w:sz w:val="22"/>
                <w:szCs w:val="22"/>
              </w:rPr>
              <w:t>) and underline the sound.</w:t>
            </w:r>
          </w:p>
          <w:p w14:paraId="3BCB7BA7" w14:textId="3C2746FE" w:rsidR="008E5235" w:rsidRPr="008E5235" w:rsidRDefault="63DA9434"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Reading: </w:t>
            </w:r>
            <w:r w:rsidRPr="2CEF87E7">
              <w:rPr>
                <w:rFonts w:ascii="Century Gothic" w:eastAsia="Century Gothic" w:hAnsi="Century Gothic" w:cs="Century Gothic"/>
                <w:color w:val="000000" w:themeColor="text1"/>
                <w:sz w:val="22"/>
                <w:szCs w:val="22"/>
              </w:rPr>
              <w:t xml:space="preserve">Read a book on </w:t>
            </w:r>
            <w:hyperlink r:id="rId20">
              <w:r w:rsidRPr="2CEF87E7">
                <w:rPr>
                  <w:rStyle w:val="Hyperlink"/>
                  <w:rFonts w:ascii="Century Gothic" w:eastAsia="Century Gothic" w:hAnsi="Century Gothic" w:cs="Century Gothic"/>
                  <w:sz w:val="22"/>
                  <w:szCs w:val="22"/>
                </w:rPr>
                <w:t>https://app.pmecollection.com.au</w:t>
              </w:r>
            </w:hyperlink>
            <w:r w:rsidRPr="2CEF87E7">
              <w:rPr>
                <w:rFonts w:ascii="Century Gothic" w:eastAsia="Century Gothic" w:hAnsi="Century Gothic" w:cs="Century Gothic"/>
                <w:b/>
                <w:bCs/>
                <w:color w:val="000000" w:themeColor="text1"/>
                <w:sz w:val="22"/>
                <w:szCs w:val="22"/>
              </w:rPr>
              <w:t xml:space="preserve">. </w:t>
            </w:r>
            <w:r w:rsidRPr="2CEF87E7">
              <w:rPr>
                <w:rFonts w:ascii="Century Gothic" w:eastAsia="Century Gothic" w:hAnsi="Century Gothic" w:cs="Century Gothic"/>
                <w:color w:val="000000" w:themeColor="text1"/>
                <w:sz w:val="22"/>
                <w:szCs w:val="22"/>
              </w:rPr>
              <w:t xml:space="preserve">Draw or write what happened at the beginning, middle and end of your story. Take a picture and </w:t>
            </w:r>
            <w:r w:rsidR="7C3D3250" w:rsidRPr="2CEF87E7">
              <w:rPr>
                <w:rFonts w:ascii="Century Gothic" w:eastAsia="Century Gothic" w:hAnsi="Century Gothic" w:cs="Century Gothic"/>
                <w:color w:val="000000" w:themeColor="text1"/>
                <w:sz w:val="22"/>
                <w:szCs w:val="22"/>
              </w:rPr>
              <w:t xml:space="preserve">post to Seesaw. </w:t>
            </w:r>
          </w:p>
          <w:p w14:paraId="7E9BC713" w14:textId="47324ADD" w:rsidR="008E5235" w:rsidRPr="008E5235" w:rsidRDefault="63DA9434"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Writing: </w:t>
            </w:r>
            <w:r w:rsidRPr="2CEF87E7">
              <w:rPr>
                <w:rFonts w:ascii="Century Gothic" w:eastAsia="Century Gothic" w:hAnsi="Century Gothic" w:cs="Century Gothic"/>
                <w:color w:val="000000" w:themeColor="text1"/>
                <w:sz w:val="22"/>
                <w:szCs w:val="22"/>
              </w:rPr>
              <w:t xml:space="preserve">You will need a piece of paper and a pencil. Access Seesaw. Watch the video by Mrs B. </w:t>
            </w:r>
            <w:r w:rsidR="59E560B9" w:rsidRPr="2CEF87E7">
              <w:rPr>
                <w:rFonts w:ascii="Century Gothic" w:eastAsia="Century Gothic" w:hAnsi="Century Gothic" w:cs="Century Gothic"/>
                <w:color w:val="000000" w:themeColor="text1"/>
                <w:sz w:val="22"/>
                <w:szCs w:val="22"/>
              </w:rPr>
              <w:t>Edit the</w:t>
            </w:r>
            <w:r w:rsidRPr="2CEF87E7">
              <w:rPr>
                <w:rFonts w:ascii="Century Gothic" w:eastAsia="Century Gothic" w:hAnsi="Century Gothic" w:cs="Century Gothic"/>
                <w:color w:val="000000" w:themeColor="text1"/>
                <w:sz w:val="22"/>
                <w:szCs w:val="22"/>
              </w:rPr>
              <w:t xml:space="preserve"> </w:t>
            </w:r>
            <w:r w:rsidR="59E560B9" w:rsidRPr="2CEF87E7">
              <w:rPr>
                <w:rFonts w:ascii="Century Gothic" w:eastAsia="Century Gothic" w:hAnsi="Century Gothic" w:cs="Century Gothic"/>
                <w:color w:val="000000" w:themeColor="text1"/>
                <w:sz w:val="22"/>
                <w:szCs w:val="22"/>
              </w:rPr>
              <w:t xml:space="preserve">sentence ‘if I was u bird I would </w:t>
            </w:r>
            <w:proofErr w:type="spellStart"/>
            <w:r w:rsidR="59E560B9" w:rsidRPr="2CEF87E7">
              <w:rPr>
                <w:rFonts w:ascii="Century Gothic" w:eastAsia="Century Gothic" w:hAnsi="Century Gothic" w:cs="Century Gothic"/>
                <w:color w:val="000000" w:themeColor="text1"/>
                <w:sz w:val="22"/>
                <w:szCs w:val="22"/>
              </w:rPr>
              <w:t>beee</w:t>
            </w:r>
            <w:proofErr w:type="spellEnd"/>
            <w:r w:rsidR="59E560B9" w:rsidRPr="2CEF87E7">
              <w:rPr>
                <w:rFonts w:ascii="Century Gothic" w:eastAsia="Century Gothic" w:hAnsi="Century Gothic" w:cs="Century Gothic"/>
                <w:color w:val="000000" w:themeColor="text1"/>
                <w:sz w:val="22"/>
                <w:szCs w:val="22"/>
              </w:rPr>
              <w:t xml:space="preserve"> a parrot’</w:t>
            </w:r>
            <w:r w:rsidR="202C4E83" w:rsidRPr="2CEF87E7">
              <w:rPr>
                <w:rFonts w:ascii="Century Gothic" w:eastAsia="Century Gothic" w:hAnsi="Century Gothic" w:cs="Century Gothic"/>
                <w:color w:val="000000" w:themeColor="text1"/>
                <w:sz w:val="22"/>
                <w:szCs w:val="22"/>
              </w:rPr>
              <w:t xml:space="preserve"> See if you can make this sentence more detailed by adding a describing word about the parrot. </w:t>
            </w:r>
          </w:p>
          <w:p w14:paraId="4F98A574" w14:textId="7544166C" w:rsidR="008E5235" w:rsidRPr="008E5235" w:rsidRDefault="63DA9434" w:rsidP="2CEF87E7">
            <w:pPr>
              <w:spacing w:before="0" w:after="0" w:line="240" w:lineRule="auto"/>
              <w:rPr>
                <w:rFonts w:ascii="Century Gothic" w:eastAsia="Century Gothic" w:hAnsi="Century Gothic" w:cs="Century Gothic"/>
                <w:b/>
                <w:bCs/>
                <w:color w:val="000000" w:themeColor="text1"/>
                <w:sz w:val="22"/>
                <w:szCs w:val="22"/>
              </w:rPr>
            </w:pPr>
            <w:r w:rsidRPr="2CEF87E7">
              <w:rPr>
                <w:rFonts w:ascii="Century Gothic" w:eastAsia="Century Gothic" w:hAnsi="Century Gothic" w:cs="Century Gothic"/>
                <w:b/>
                <w:bCs/>
                <w:color w:val="000000" w:themeColor="text1"/>
                <w:sz w:val="22"/>
                <w:szCs w:val="22"/>
              </w:rPr>
              <w:t xml:space="preserve">Sight words: </w:t>
            </w:r>
            <w:r w:rsidR="0D09AEB0" w:rsidRPr="2CEF87E7">
              <w:rPr>
                <w:rFonts w:ascii="Century Gothic" w:eastAsia="Century Gothic" w:hAnsi="Century Gothic" w:cs="Century Gothic"/>
                <w:color w:val="000000" w:themeColor="text1"/>
                <w:sz w:val="22"/>
                <w:szCs w:val="22"/>
              </w:rPr>
              <w:t xml:space="preserve">Make 5 of your sight words with playdough. Take a picture and post to seesaw. </w:t>
            </w:r>
          </w:p>
          <w:p w14:paraId="7A909F58" w14:textId="55F4218D" w:rsidR="008E5235" w:rsidRPr="008E5235" w:rsidRDefault="63DA9434"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color w:val="000000" w:themeColor="text1"/>
                <w:sz w:val="22"/>
                <w:szCs w:val="22"/>
              </w:rPr>
              <w:t xml:space="preserve">Extension: </w:t>
            </w:r>
            <w:r w:rsidR="14F92494" w:rsidRPr="6981E461">
              <w:rPr>
                <w:rFonts w:ascii="Century Gothic" w:eastAsia="Century Gothic" w:hAnsi="Century Gothic" w:cs="Century Gothic"/>
                <w:color w:val="000000" w:themeColor="text1"/>
                <w:sz w:val="22"/>
                <w:szCs w:val="22"/>
              </w:rPr>
              <w:t xml:space="preserve">Find out what 3-5 of your sight words mean. You can use a dictionary or Google. </w:t>
            </w:r>
          </w:p>
          <w:p w14:paraId="71037CD1" w14:textId="6B40A10F" w:rsidR="008E5235" w:rsidRPr="008E5235" w:rsidRDefault="63DA9434"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Optional – complete 10 minutes of Reading Eggs activities.</w:t>
            </w:r>
          </w:p>
        </w:tc>
      </w:tr>
      <w:tr w:rsidR="008E5235" w:rsidRPr="008E5235" w14:paraId="29A7E68F" w14:textId="77777777" w:rsidTr="6981E461">
        <w:trPr>
          <w:trHeight w:val="410"/>
        </w:trPr>
        <w:tc>
          <w:tcPr>
            <w:tcW w:w="16161" w:type="dxa"/>
            <w:gridSpan w:val="2"/>
            <w:shd w:val="clear" w:color="auto" w:fill="D9D9D9" w:themeFill="background1" w:themeFillShade="D9"/>
          </w:tcPr>
          <w:p w14:paraId="5C9DB7FA" w14:textId="77777777" w:rsidR="008E5235" w:rsidRPr="008E5235" w:rsidRDefault="6A31AADF"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66C3429F" w14:textId="77777777" w:rsidTr="6981E461">
        <w:trPr>
          <w:trHeight w:val="255"/>
        </w:trPr>
        <w:tc>
          <w:tcPr>
            <w:tcW w:w="16161" w:type="dxa"/>
            <w:gridSpan w:val="2"/>
          </w:tcPr>
          <w:p w14:paraId="69CF4B8B" w14:textId="46DF33E4" w:rsidR="00BF2123" w:rsidRPr="008E5235" w:rsidRDefault="56EE3612" w:rsidP="2CEF87E7">
            <w:pPr>
              <w:spacing w:before="0" w:after="0" w:line="240" w:lineRule="auto"/>
              <w:rPr>
                <w:rFonts w:ascii="Century Gothic" w:eastAsia="Century Gothic" w:hAnsi="Century Gothic" w:cs="Century Gothic"/>
                <w:b/>
                <w:bCs/>
                <w:sz w:val="22"/>
                <w:szCs w:val="22"/>
              </w:rPr>
            </w:pPr>
            <w:r w:rsidRPr="6981E461">
              <w:rPr>
                <w:rFonts w:ascii="Century Gothic" w:eastAsia="Century Gothic" w:hAnsi="Century Gothic" w:cs="Century Gothic"/>
                <w:b/>
                <w:bCs/>
                <w:color w:val="000000" w:themeColor="text1"/>
                <w:sz w:val="22"/>
                <w:szCs w:val="22"/>
              </w:rPr>
              <w:lastRenderedPageBreak/>
              <w:t>Maths</w:t>
            </w:r>
          </w:p>
          <w:p w14:paraId="195EC01C" w14:textId="7586FD5D" w:rsidR="00BF2123" w:rsidRPr="008E5235" w:rsidRDefault="709ED8A1" w:rsidP="2CEF87E7">
            <w:pPr>
              <w:spacing w:before="0" w:after="0" w:line="240" w:lineRule="auto"/>
              <w:rPr>
                <w:rFonts w:ascii="Century Gothic" w:eastAsia="Century Gothic" w:hAnsi="Century Gothic" w:cs="Century Gothic"/>
                <w:b/>
                <w:bCs/>
                <w:color w:val="000000" w:themeColor="text1"/>
                <w:sz w:val="22"/>
                <w:szCs w:val="22"/>
              </w:rPr>
            </w:pPr>
            <w:r w:rsidRPr="2CEF87E7">
              <w:rPr>
                <w:rFonts w:ascii="Century Gothic" w:eastAsia="Century Gothic" w:hAnsi="Century Gothic" w:cs="Century Gothic"/>
                <w:b/>
                <w:bCs/>
                <w:color w:val="000000" w:themeColor="text1"/>
                <w:sz w:val="22"/>
                <w:szCs w:val="22"/>
              </w:rPr>
              <w:t>Warm up:</w:t>
            </w:r>
            <w:r w:rsidR="54AFFE03" w:rsidRPr="2CEF87E7">
              <w:rPr>
                <w:rFonts w:ascii="Century Gothic" w:eastAsia="Century Gothic" w:hAnsi="Century Gothic" w:cs="Century Gothic"/>
                <w:b/>
                <w:bCs/>
                <w:color w:val="000000" w:themeColor="text1"/>
                <w:sz w:val="22"/>
                <w:szCs w:val="22"/>
              </w:rPr>
              <w:t xml:space="preserve"> </w:t>
            </w:r>
            <w:r w:rsidR="71FB773C" w:rsidRPr="2CEF87E7">
              <w:rPr>
                <w:rFonts w:ascii="Century Gothic" w:eastAsia="Century Gothic" w:hAnsi="Century Gothic" w:cs="Century Gothic"/>
                <w:color w:val="000000" w:themeColor="text1"/>
                <w:sz w:val="22"/>
                <w:szCs w:val="22"/>
              </w:rPr>
              <w:t>Roll a dice and do the following:</w:t>
            </w:r>
          </w:p>
          <w:p w14:paraId="28E91439" w14:textId="3BD945F1" w:rsidR="1B677087" w:rsidRDefault="71FB773C"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 xml:space="preserve">Roll 1 – number of star jumps, </w:t>
            </w:r>
          </w:p>
          <w:p w14:paraId="587D53E3" w14:textId="3C73A466" w:rsidR="1B677087" w:rsidRDefault="71FB773C"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Roll 2 – number of push-ups</w:t>
            </w:r>
          </w:p>
          <w:p w14:paraId="07F0C528" w14:textId="5AA980B0" w:rsidR="1B677087" w:rsidRDefault="71FB773C"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Roll 3 – number of hops</w:t>
            </w:r>
          </w:p>
          <w:p w14:paraId="3584029B" w14:textId="27E0AA39" w:rsidR="1B677087" w:rsidRDefault="71FB773C"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color w:val="000000" w:themeColor="text1"/>
                <w:sz w:val="22"/>
                <w:szCs w:val="22"/>
              </w:rPr>
              <w:t xml:space="preserve">Roll </w:t>
            </w:r>
            <w:r w:rsidR="0C084944" w:rsidRPr="6981E461">
              <w:rPr>
                <w:rFonts w:ascii="Century Gothic" w:eastAsia="Century Gothic" w:hAnsi="Century Gothic" w:cs="Century Gothic"/>
                <w:color w:val="000000" w:themeColor="text1"/>
                <w:sz w:val="22"/>
                <w:szCs w:val="22"/>
              </w:rPr>
              <w:t>4 -</w:t>
            </w:r>
            <w:r w:rsidRPr="6981E461">
              <w:rPr>
                <w:rFonts w:ascii="Century Gothic" w:eastAsia="Century Gothic" w:hAnsi="Century Gothic" w:cs="Century Gothic"/>
                <w:color w:val="000000" w:themeColor="text1"/>
                <w:sz w:val="22"/>
                <w:szCs w:val="22"/>
              </w:rPr>
              <w:t xml:space="preserve"> number of jumps</w:t>
            </w:r>
          </w:p>
          <w:p w14:paraId="18B91008" w14:textId="0E395038" w:rsidR="00BF2123" w:rsidRPr="008E5235" w:rsidRDefault="6EFE665C" w:rsidP="6981E461">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color w:val="000000" w:themeColor="text1"/>
                <w:sz w:val="22"/>
                <w:szCs w:val="22"/>
              </w:rPr>
              <w:t>We are learning to:</w:t>
            </w:r>
            <w:r w:rsidRPr="6981E461">
              <w:rPr>
                <w:rFonts w:ascii="Century Gothic" w:eastAsia="Century Gothic" w:hAnsi="Century Gothic" w:cs="Century Gothic"/>
                <w:color w:val="000000" w:themeColor="text1"/>
                <w:sz w:val="22"/>
                <w:szCs w:val="22"/>
              </w:rPr>
              <w:t xml:space="preserve"> </w:t>
            </w:r>
            <w:r w:rsidR="2B130037" w:rsidRPr="6981E461">
              <w:rPr>
                <w:rFonts w:ascii="Century Gothic" w:eastAsia="Century Gothic" w:hAnsi="Century Gothic" w:cs="Century Gothic"/>
                <w:color w:val="000000" w:themeColor="text1"/>
                <w:sz w:val="22"/>
                <w:szCs w:val="22"/>
              </w:rPr>
              <w:t>create and recognise combinations for numbers to at least 10</w:t>
            </w:r>
            <w:r w:rsidR="2E038169" w:rsidRPr="6981E461">
              <w:rPr>
                <w:rFonts w:ascii="Century Gothic" w:eastAsia="Century Gothic" w:hAnsi="Century Gothic" w:cs="Century Gothic"/>
                <w:color w:val="000000" w:themeColor="text1"/>
                <w:sz w:val="22"/>
                <w:szCs w:val="22"/>
              </w:rPr>
              <w:t>. See the video with Miss Hetherington.</w:t>
            </w:r>
          </w:p>
          <w:p w14:paraId="7E7FFCDD" w14:textId="5E614B04" w:rsidR="00BF2123" w:rsidRPr="008E5235" w:rsidRDefault="6EFE665C"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Activity:</w:t>
            </w:r>
            <w:r w:rsidR="5AA3A53E" w:rsidRPr="2CEF87E7">
              <w:rPr>
                <w:rFonts w:ascii="Century Gothic" w:eastAsia="Century Gothic" w:hAnsi="Century Gothic" w:cs="Century Gothic"/>
                <w:b/>
                <w:bCs/>
                <w:color w:val="000000" w:themeColor="text1"/>
                <w:sz w:val="22"/>
                <w:szCs w:val="22"/>
              </w:rPr>
              <w:t xml:space="preserve"> </w:t>
            </w:r>
            <w:r w:rsidR="311B6A20" w:rsidRPr="2CEF87E7">
              <w:rPr>
                <w:rFonts w:ascii="Century Gothic" w:eastAsia="Century Gothic" w:hAnsi="Century Gothic" w:cs="Century Gothic"/>
                <w:color w:val="000000" w:themeColor="text1"/>
                <w:sz w:val="22"/>
                <w:szCs w:val="22"/>
              </w:rPr>
              <w:t xml:space="preserve">You will need a collection of </w:t>
            </w:r>
            <w:r w:rsidR="1DFAA6C2" w:rsidRPr="2CEF87E7">
              <w:rPr>
                <w:rFonts w:ascii="Century Gothic" w:eastAsia="Century Gothic" w:hAnsi="Century Gothic" w:cs="Century Gothic"/>
                <w:color w:val="000000" w:themeColor="text1"/>
                <w:sz w:val="22"/>
                <w:szCs w:val="22"/>
              </w:rPr>
              <w:t xml:space="preserve">10 </w:t>
            </w:r>
            <w:r w:rsidR="311B6A20" w:rsidRPr="2CEF87E7">
              <w:rPr>
                <w:rFonts w:ascii="Century Gothic" w:eastAsia="Century Gothic" w:hAnsi="Century Gothic" w:cs="Century Gothic"/>
                <w:color w:val="000000" w:themeColor="text1"/>
                <w:sz w:val="22"/>
                <w:szCs w:val="22"/>
              </w:rPr>
              <w:t>objects (</w:t>
            </w:r>
            <w:proofErr w:type="spellStart"/>
            <w:r w:rsidR="311B6A20" w:rsidRPr="2CEF87E7">
              <w:rPr>
                <w:rFonts w:ascii="Century Gothic" w:eastAsia="Century Gothic" w:hAnsi="Century Gothic" w:cs="Century Gothic"/>
                <w:color w:val="000000" w:themeColor="text1"/>
                <w:sz w:val="22"/>
                <w:szCs w:val="22"/>
              </w:rPr>
              <w:t>lego</w:t>
            </w:r>
            <w:proofErr w:type="spellEnd"/>
            <w:r w:rsidR="311B6A20" w:rsidRPr="2CEF87E7">
              <w:rPr>
                <w:rFonts w:ascii="Century Gothic" w:eastAsia="Century Gothic" w:hAnsi="Century Gothic" w:cs="Century Gothic"/>
                <w:color w:val="000000" w:themeColor="text1"/>
                <w:sz w:val="22"/>
                <w:szCs w:val="22"/>
              </w:rPr>
              <w:t xml:space="preserve"> bricks, counters, marbles, sticks</w:t>
            </w:r>
            <w:r w:rsidR="2AE65CE6" w:rsidRPr="2CEF87E7">
              <w:rPr>
                <w:rFonts w:ascii="Century Gothic" w:eastAsia="Century Gothic" w:hAnsi="Century Gothic" w:cs="Century Gothic"/>
                <w:color w:val="000000" w:themeColor="text1"/>
                <w:sz w:val="22"/>
                <w:szCs w:val="22"/>
              </w:rPr>
              <w:t xml:space="preserve">) Write down the number 4. Show your </w:t>
            </w:r>
            <w:r w:rsidR="5D486F0A" w:rsidRPr="2CEF87E7">
              <w:rPr>
                <w:rFonts w:ascii="Century Gothic" w:eastAsia="Century Gothic" w:hAnsi="Century Gothic" w:cs="Century Gothic"/>
                <w:color w:val="000000" w:themeColor="text1"/>
                <w:sz w:val="22"/>
                <w:szCs w:val="22"/>
              </w:rPr>
              <w:t xml:space="preserve">child how to make different combinations to make 4. For example, 3 sticks and 1 stick = 4 </w:t>
            </w:r>
            <w:proofErr w:type="gramStart"/>
            <w:r w:rsidR="5D486F0A" w:rsidRPr="2CEF87E7">
              <w:rPr>
                <w:rFonts w:ascii="Century Gothic" w:eastAsia="Century Gothic" w:hAnsi="Century Gothic" w:cs="Century Gothic"/>
                <w:color w:val="000000" w:themeColor="text1"/>
                <w:sz w:val="22"/>
                <w:szCs w:val="22"/>
              </w:rPr>
              <w:t>sticks</w:t>
            </w:r>
            <w:proofErr w:type="gramEnd"/>
            <w:r w:rsidR="5D486F0A" w:rsidRPr="2CEF87E7">
              <w:rPr>
                <w:rFonts w:ascii="Century Gothic" w:eastAsia="Century Gothic" w:hAnsi="Century Gothic" w:cs="Century Gothic"/>
                <w:color w:val="000000" w:themeColor="text1"/>
                <w:sz w:val="22"/>
                <w:szCs w:val="22"/>
              </w:rPr>
              <w:t>, 2 sticks and 2 sticks = 4 sticks, 4 sticks and zero sticks = 4 sticks,</w:t>
            </w:r>
          </w:p>
          <w:p w14:paraId="13BE5702" w14:textId="6857D2F1" w:rsidR="6305137D" w:rsidRDefault="5D486F0A"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 xml:space="preserve">Repeat this for numbers </w:t>
            </w:r>
            <w:r w:rsidR="51E3AA79" w:rsidRPr="2CEF87E7">
              <w:rPr>
                <w:rFonts w:ascii="Century Gothic" w:eastAsia="Century Gothic" w:hAnsi="Century Gothic" w:cs="Century Gothic"/>
                <w:color w:val="000000" w:themeColor="text1"/>
                <w:sz w:val="22"/>
                <w:szCs w:val="22"/>
              </w:rPr>
              <w:t xml:space="preserve">up to 10. </w:t>
            </w:r>
          </w:p>
          <w:p w14:paraId="329D4963" w14:textId="1674A755" w:rsidR="6305137D" w:rsidRDefault="5D486F0A"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 xml:space="preserve">The aim of this activity is to show students that there are different number combinations to make the total number. After the activity </w:t>
            </w:r>
            <w:r w:rsidR="29ED5965" w:rsidRPr="2CEF87E7">
              <w:rPr>
                <w:rFonts w:ascii="Century Gothic" w:eastAsia="Century Gothic" w:hAnsi="Century Gothic" w:cs="Century Gothic"/>
                <w:color w:val="000000" w:themeColor="text1"/>
                <w:sz w:val="22"/>
                <w:szCs w:val="22"/>
              </w:rPr>
              <w:t>or throughout the day, say to your child, “Can you remind me of two numbers that make 5?” “Tell me two numbers that make 6.”</w:t>
            </w:r>
          </w:p>
          <w:p w14:paraId="7A1B9748" w14:textId="0680C339" w:rsidR="1DA66631" w:rsidRDefault="085F29CA"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 xml:space="preserve">Using the sheet provided – write some of the combinations you have just practiced. For example – write the number 5 in the top circle and then write 2 numbers that add up to make 5, </w:t>
            </w:r>
            <w:proofErr w:type="spellStart"/>
            <w:proofErr w:type="gramStart"/>
            <w:r w:rsidRPr="2CEF87E7">
              <w:rPr>
                <w:rFonts w:ascii="Century Gothic" w:eastAsia="Century Gothic" w:hAnsi="Century Gothic" w:cs="Century Gothic"/>
                <w:color w:val="000000" w:themeColor="text1"/>
                <w:sz w:val="22"/>
                <w:szCs w:val="22"/>
              </w:rPr>
              <w:t>eg</w:t>
            </w:r>
            <w:proofErr w:type="spellEnd"/>
            <w:proofErr w:type="gramEnd"/>
            <w:r w:rsidRPr="2CEF87E7">
              <w:rPr>
                <w:rFonts w:ascii="Century Gothic" w:eastAsia="Century Gothic" w:hAnsi="Century Gothic" w:cs="Century Gothic"/>
                <w:color w:val="000000" w:themeColor="text1"/>
                <w:sz w:val="22"/>
                <w:szCs w:val="22"/>
              </w:rPr>
              <w:t xml:space="preserve"> 4 and 1</w:t>
            </w:r>
            <w:r w:rsidR="6E9C2675" w:rsidRPr="2CEF87E7">
              <w:rPr>
                <w:rFonts w:ascii="Century Gothic" w:eastAsia="Century Gothic" w:hAnsi="Century Gothic" w:cs="Century Gothic"/>
                <w:color w:val="000000" w:themeColor="text1"/>
                <w:sz w:val="22"/>
                <w:szCs w:val="22"/>
              </w:rPr>
              <w:t xml:space="preserve">, or 2 and 3. </w:t>
            </w:r>
          </w:p>
          <w:p w14:paraId="21EB89FA" w14:textId="4C22D210" w:rsidR="1DA66631" w:rsidRDefault="49A08C73" w:rsidP="2CEF87E7">
            <w:pPr>
              <w:spacing w:before="0" w:after="0" w:line="240" w:lineRule="auto"/>
              <w:rPr>
                <w:rFonts w:ascii="Century Gothic" w:eastAsia="Century Gothic" w:hAnsi="Century Gothic" w:cs="Century Gothic"/>
                <w:sz w:val="22"/>
                <w:szCs w:val="22"/>
              </w:rPr>
            </w:pPr>
            <w:r>
              <w:rPr>
                <w:noProof/>
              </w:rPr>
              <w:drawing>
                <wp:inline distT="0" distB="0" distL="0" distR="0" wp14:anchorId="297663F1" wp14:editId="633A834C">
                  <wp:extent cx="939880" cy="916956"/>
                  <wp:effectExtent l="0" t="0" r="0" b="0"/>
                  <wp:docPr id="1843357915" name="Picture 184335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39880" cy="916956"/>
                          </a:xfrm>
                          <a:prstGeom prst="rect">
                            <a:avLst/>
                          </a:prstGeom>
                        </pic:spPr>
                      </pic:pic>
                    </a:graphicData>
                  </a:graphic>
                </wp:inline>
              </w:drawing>
            </w:r>
            <w:r w:rsidR="5F80F00F" w:rsidRPr="6981E461">
              <w:rPr>
                <w:rFonts w:ascii="Century Gothic" w:eastAsia="Century Gothic" w:hAnsi="Century Gothic" w:cs="Century Gothic"/>
                <w:sz w:val="22"/>
                <w:szCs w:val="22"/>
              </w:rPr>
              <w:t xml:space="preserve"> </w:t>
            </w:r>
            <w:r w:rsidR="5F80F00F">
              <w:rPr>
                <w:noProof/>
              </w:rPr>
              <w:drawing>
                <wp:inline distT="0" distB="0" distL="0" distR="0" wp14:anchorId="7E58770B" wp14:editId="398C0A7C">
                  <wp:extent cx="1037407" cy="896891"/>
                  <wp:effectExtent l="0" t="0" r="0" b="0"/>
                  <wp:docPr id="1381770398" name="Picture 13817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t="14520"/>
                          <a:stretch>
                            <a:fillRect/>
                          </a:stretch>
                        </pic:blipFill>
                        <pic:spPr>
                          <a:xfrm>
                            <a:off x="0" y="0"/>
                            <a:ext cx="1037407" cy="896891"/>
                          </a:xfrm>
                          <a:prstGeom prst="rect">
                            <a:avLst/>
                          </a:prstGeom>
                        </pic:spPr>
                      </pic:pic>
                    </a:graphicData>
                  </a:graphic>
                </wp:inline>
              </w:drawing>
            </w:r>
          </w:p>
          <w:p w14:paraId="4B8C0780" w14:textId="314F6A8E" w:rsidR="00BF2123" w:rsidRPr="008E5235" w:rsidRDefault="6EFE665C" w:rsidP="2CEF87E7">
            <w:pPr>
              <w:spacing w:before="0" w:after="0" w:line="240" w:lineRule="auto"/>
              <w:rPr>
                <w:rFonts w:ascii="Century Gothic" w:eastAsia="Century Gothic" w:hAnsi="Century Gothic" w:cs="Century Gothic"/>
                <w:b/>
                <w:bCs/>
                <w:color w:val="000000" w:themeColor="text1"/>
                <w:sz w:val="22"/>
                <w:szCs w:val="22"/>
              </w:rPr>
            </w:pPr>
            <w:r w:rsidRPr="2CEF87E7">
              <w:rPr>
                <w:rFonts w:ascii="Century Gothic" w:eastAsia="Century Gothic" w:hAnsi="Century Gothic" w:cs="Century Gothic"/>
                <w:b/>
                <w:bCs/>
                <w:color w:val="000000" w:themeColor="text1"/>
                <w:sz w:val="22"/>
                <w:szCs w:val="22"/>
              </w:rPr>
              <w:t xml:space="preserve">Extension: </w:t>
            </w:r>
            <w:r w:rsidR="7E35B318" w:rsidRPr="2CEF87E7">
              <w:rPr>
                <w:rFonts w:ascii="Century Gothic" w:eastAsia="Century Gothic" w:hAnsi="Century Gothic" w:cs="Century Gothic"/>
                <w:color w:val="000000" w:themeColor="text1"/>
                <w:sz w:val="22"/>
                <w:szCs w:val="22"/>
              </w:rPr>
              <w:t xml:space="preserve">This activity can be extended by using larger numbers. </w:t>
            </w:r>
          </w:p>
          <w:p w14:paraId="1F6E5518" w14:textId="274C1DC8" w:rsidR="00BF2123" w:rsidRPr="008E5235" w:rsidRDefault="33C364D4"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sz w:val="22"/>
                <w:szCs w:val="22"/>
              </w:rPr>
              <w:t xml:space="preserve">Optional: </w:t>
            </w:r>
            <w:r w:rsidRPr="2CEF87E7">
              <w:rPr>
                <w:rStyle w:val="StrongStrongTable"/>
                <w:rFonts w:ascii="Century Gothic" w:eastAsia="Century Gothic" w:hAnsi="Century Gothic" w:cs="Century Gothic"/>
                <w:b w:val="0"/>
                <w:bCs w:val="0"/>
                <w:color w:val="000000" w:themeColor="text1"/>
                <w:szCs w:val="22"/>
              </w:rPr>
              <w:t xml:space="preserve">Complete some </w:t>
            </w:r>
            <w:proofErr w:type="spellStart"/>
            <w:r w:rsidRPr="2CEF87E7">
              <w:rPr>
                <w:rStyle w:val="StrongStrongTable"/>
                <w:rFonts w:ascii="Century Gothic" w:eastAsia="Century Gothic" w:hAnsi="Century Gothic" w:cs="Century Gothic"/>
                <w:color w:val="000000" w:themeColor="text1"/>
                <w:szCs w:val="22"/>
              </w:rPr>
              <w:t>Mathseeds</w:t>
            </w:r>
            <w:proofErr w:type="spellEnd"/>
            <w:r w:rsidRPr="2CEF87E7">
              <w:rPr>
                <w:rStyle w:val="StrongStrongTable"/>
                <w:rFonts w:ascii="Century Gothic" w:eastAsia="Century Gothic" w:hAnsi="Century Gothic" w:cs="Century Gothic"/>
                <w:color w:val="000000" w:themeColor="text1"/>
                <w:szCs w:val="22"/>
              </w:rPr>
              <w:t xml:space="preserve"> </w:t>
            </w:r>
            <w:r w:rsidRPr="2CEF87E7">
              <w:rPr>
                <w:rStyle w:val="StrongStrongTable"/>
                <w:rFonts w:ascii="Century Gothic" w:eastAsia="Century Gothic" w:hAnsi="Century Gothic" w:cs="Century Gothic"/>
                <w:b w:val="0"/>
                <w:bCs w:val="0"/>
                <w:color w:val="000000" w:themeColor="text1"/>
                <w:szCs w:val="22"/>
              </w:rPr>
              <w:t xml:space="preserve">activities for 10 minutes. </w:t>
            </w:r>
            <w:r w:rsidRPr="2CEF87E7">
              <w:rPr>
                <w:rFonts w:ascii="Century Gothic" w:eastAsia="Century Gothic" w:hAnsi="Century Gothic" w:cs="Century Gothic"/>
                <w:sz w:val="22"/>
                <w:szCs w:val="22"/>
              </w:rPr>
              <w:t xml:space="preserve"> </w:t>
            </w:r>
          </w:p>
        </w:tc>
      </w:tr>
      <w:tr w:rsidR="00BF2123" w:rsidRPr="008E5235" w14:paraId="02693FDE" w14:textId="77777777" w:rsidTr="6981E461">
        <w:trPr>
          <w:trHeight w:val="401"/>
        </w:trPr>
        <w:tc>
          <w:tcPr>
            <w:tcW w:w="16161" w:type="dxa"/>
            <w:gridSpan w:val="2"/>
            <w:shd w:val="clear" w:color="auto" w:fill="D9D9D9" w:themeFill="background1" w:themeFillShade="D9"/>
          </w:tcPr>
          <w:p w14:paraId="6BDFC3D9" w14:textId="77777777" w:rsidR="00BF2123" w:rsidRPr="008E5235" w:rsidRDefault="3D2B799D"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Break – Time to stop and refuel. Eat, play, have fun. Self-directed outside activities where possible.</w:t>
            </w:r>
          </w:p>
        </w:tc>
      </w:tr>
      <w:tr w:rsidR="000626BC" w:rsidRPr="008E5235" w14:paraId="2238B960" w14:textId="77777777" w:rsidTr="6981E461">
        <w:trPr>
          <w:trHeight w:val="2587"/>
        </w:trPr>
        <w:tc>
          <w:tcPr>
            <w:tcW w:w="9693" w:type="dxa"/>
          </w:tcPr>
          <w:p w14:paraId="29151125" w14:textId="6516A7F0" w:rsidR="007D69E9" w:rsidRPr="007D69E9" w:rsidRDefault="1B52E3B5" w:rsidP="2CEF87E7">
            <w:pPr>
              <w:spacing w:before="0" w:after="0" w:line="240" w:lineRule="auto"/>
              <w:rPr>
                <w:rStyle w:val="StrongStrongTable"/>
                <w:rFonts w:ascii="Century Gothic" w:eastAsia="Century Gothic" w:hAnsi="Century Gothic" w:cs="Century Gothic"/>
                <w:b w:val="0"/>
                <w:bCs w:val="0"/>
                <w:szCs w:val="22"/>
                <w:lang w:eastAsia="zh-CN"/>
              </w:rPr>
            </w:pPr>
            <w:r w:rsidRPr="2CEF87E7">
              <w:rPr>
                <w:rStyle w:val="StrongStrongTable"/>
                <w:rFonts w:ascii="Century Gothic" w:eastAsia="Century Gothic" w:hAnsi="Century Gothic" w:cs="Century Gothic"/>
                <w:szCs w:val="22"/>
                <w:lang w:eastAsia="zh-CN"/>
              </w:rPr>
              <w:t>PDHPE:</w:t>
            </w:r>
            <w:r w:rsidR="1BD128A5" w:rsidRPr="2CEF87E7">
              <w:rPr>
                <w:rStyle w:val="StrongStrongTable"/>
                <w:rFonts w:ascii="Century Gothic" w:eastAsia="Century Gothic" w:hAnsi="Century Gothic" w:cs="Century Gothic"/>
                <w:szCs w:val="22"/>
                <w:lang w:eastAsia="zh-CN"/>
              </w:rPr>
              <w:t xml:space="preserve"> </w:t>
            </w:r>
          </w:p>
          <w:p w14:paraId="6A8D9C69" w14:textId="1478797B" w:rsidR="007D69E9" w:rsidRDefault="7440CA48" w:rsidP="2CEF87E7">
            <w:pPr>
              <w:spacing w:before="0" w:after="0" w:line="240" w:lineRule="auto"/>
              <w:rPr>
                <w:rStyle w:val="StrongStrongTable"/>
                <w:rFonts w:ascii="Century Gothic" w:eastAsia="Century Gothic" w:hAnsi="Century Gothic" w:cs="Century Gothic"/>
                <w:b w:val="0"/>
                <w:bCs w:val="0"/>
                <w:szCs w:val="22"/>
                <w:lang w:eastAsia="zh-CN"/>
              </w:rPr>
            </w:pPr>
            <w:r w:rsidRPr="2CEF87E7">
              <w:rPr>
                <w:rStyle w:val="StrongStrongTable"/>
                <w:rFonts w:ascii="Century Gothic" w:eastAsia="Century Gothic" w:hAnsi="Century Gothic" w:cs="Century Gothic"/>
                <w:b w:val="0"/>
                <w:bCs w:val="0"/>
                <w:szCs w:val="22"/>
                <w:lang w:eastAsia="zh-CN"/>
              </w:rPr>
              <w:t xml:space="preserve">Watch </w:t>
            </w:r>
            <w:hyperlink r:id="rId23">
              <w:r w:rsidRPr="2CEF87E7">
                <w:rPr>
                  <w:rStyle w:val="Hyperlink"/>
                  <w:rFonts w:ascii="Century Gothic" w:eastAsia="Century Gothic" w:hAnsi="Century Gothic" w:cs="Century Gothic"/>
                  <w:sz w:val="22"/>
                  <w:szCs w:val="22"/>
                  <w:lang w:eastAsia="zh-CN"/>
                </w:rPr>
                <w:t>https://vimeo.com/417383335</w:t>
              </w:r>
            </w:hyperlink>
            <w:r w:rsidRPr="2CEF87E7">
              <w:rPr>
                <w:rStyle w:val="StrongStrongTable"/>
                <w:rFonts w:ascii="Century Gothic" w:eastAsia="Century Gothic" w:hAnsi="Century Gothic" w:cs="Century Gothic"/>
                <w:b w:val="0"/>
                <w:bCs w:val="0"/>
                <w:szCs w:val="22"/>
                <w:lang w:eastAsia="zh-CN"/>
              </w:rPr>
              <w:t xml:space="preserve"> OR play a game of soccer</w:t>
            </w:r>
          </w:p>
          <w:p w14:paraId="6CD9156F" w14:textId="77777777" w:rsidR="00D93A1B" w:rsidRDefault="00D93A1B" w:rsidP="2CEF87E7">
            <w:pPr>
              <w:spacing w:before="0" w:after="0" w:line="240" w:lineRule="auto"/>
              <w:rPr>
                <w:rStyle w:val="StrongStrongTable"/>
                <w:rFonts w:ascii="Century Gothic" w:eastAsia="Century Gothic" w:hAnsi="Century Gothic" w:cs="Century Gothic"/>
                <w:b w:val="0"/>
                <w:bCs w:val="0"/>
                <w:szCs w:val="22"/>
                <w:lang w:eastAsia="zh-CN"/>
              </w:rPr>
            </w:pPr>
          </w:p>
          <w:p w14:paraId="51743D8E" w14:textId="5C8B720B" w:rsidR="00D93A1B" w:rsidRPr="00D93A1B" w:rsidRDefault="7440CA48" w:rsidP="2CEF87E7">
            <w:pPr>
              <w:spacing w:before="0" w:after="0" w:line="240" w:lineRule="auto"/>
              <w:jc w:val="center"/>
              <w:rPr>
                <w:rStyle w:val="StrongStrongTable"/>
                <w:rFonts w:ascii="Century Gothic" w:eastAsia="Century Gothic" w:hAnsi="Century Gothic" w:cs="Century Gothic"/>
                <w:b w:val="0"/>
                <w:bCs w:val="0"/>
                <w:szCs w:val="22"/>
                <w:lang w:eastAsia="zh-CN"/>
              </w:rPr>
            </w:pPr>
            <w:r>
              <w:rPr>
                <w:noProof/>
              </w:rPr>
              <w:lastRenderedPageBreak/>
              <w:drawing>
                <wp:inline distT="0" distB="0" distL="0" distR="0" wp14:anchorId="6CA2EF9A" wp14:editId="63AE743E">
                  <wp:extent cx="2727960" cy="1912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2727960" cy="1912240"/>
                          </a:xfrm>
                          <a:prstGeom prst="rect">
                            <a:avLst/>
                          </a:prstGeom>
                        </pic:spPr>
                      </pic:pic>
                    </a:graphicData>
                  </a:graphic>
                </wp:inline>
              </w:drawing>
            </w:r>
          </w:p>
          <w:p w14:paraId="5FAB87EC" w14:textId="5500B1C2" w:rsidR="007D69E9" w:rsidRPr="007D69E9" w:rsidRDefault="007D69E9" w:rsidP="2CEF87E7">
            <w:pPr>
              <w:spacing w:before="0" w:after="0" w:line="240" w:lineRule="auto"/>
              <w:rPr>
                <w:rStyle w:val="StrongStrongTable"/>
                <w:rFonts w:ascii="Century Gothic" w:eastAsia="Century Gothic" w:hAnsi="Century Gothic" w:cs="Century Gothic"/>
                <w:szCs w:val="22"/>
                <w:lang w:eastAsia="zh-CN"/>
              </w:rPr>
            </w:pPr>
          </w:p>
          <w:p w14:paraId="0A02F604" w14:textId="243BE7D4" w:rsidR="007D69E9" w:rsidRPr="007D69E9" w:rsidRDefault="007D69E9" w:rsidP="2CEF87E7">
            <w:pPr>
              <w:spacing w:before="0" w:after="0" w:line="240" w:lineRule="auto"/>
              <w:rPr>
                <w:rStyle w:val="StrongStrongTable"/>
                <w:rFonts w:ascii="Century Gothic" w:eastAsia="Century Gothic" w:hAnsi="Century Gothic" w:cs="Century Gothic"/>
                <w:szCs w:val="22"/>
                <w:lang w:eastAsia="zh-CN"/>
              </w:rPr>
            </w:pPr>
          </w:p>
        </w:tc>
        <w:tc>
          <w:tcPr>
            <w:tcW w:w="6468" w:type="dxa"/>
          </w:tcPr>
          <w:p w14:paraId="40138191" w14:textId="77777777" w:rsidR="000932E6" w:rsidRPr="000932E6" w:rsidRDefault="1F4C117A"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b/>
                <w:bCs/>
                <w:sz w:val="22"/>
                <w:szCs w:val="22"/>
              </w:rPr>
              <w:lastRenderedPageBreak/>
              <w:t xml:space="preserve">Science: </w:t>
            </w:r>
            <w:r w:rsidRPr="2CEF87E7">
              <w:rPr>
                <w:rFonts w:ascii="Century Gothic" w:eastAsia="Century Gothic" w:hAnsi="Century Gothic" w:cs="Century Gothic"/>
                <w:sz w:val="22"/>
                <w:szCs w:val="22"/>
              </w:rPr>
              <w:t>Needs and Wants</w:t>
            </w:r>
          </w:p>
          <w:p w14:paraId="6A78DFD8" w14:textId="3B3083E5" w:rsidR="000932E6" w:rsidRDefault="1F4C117A" w:rsidP="2CEF87E7">
            <w:pPr>
              <w:pStyle w:val="NormalWeb"/>
              <w:spacing w:before="0" w:beforeAutospacing="0" w:after="0" w:afterAutospacing="0"/>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What do we do in our day to meet our needs? (</w:t>
            </w:r>
            <w:proofErr w:type="spellStart"/>
            <w:proofErr w:type="gramStart"/>
            <w:r w:rsidRPr="2CEF87E7">
              <w:rPr>
                <w:rFonts w:ascii="Century Gothic" w:eastAsia="Century Gothic" w:hAnsi="Century Gothic" w:cs="Century Gothic"/>
                <w:color w:val="000000" w:themeColor="text1"/>
                <w:sz w:val="22"/>
                <w:szCs w:val="22"/>
              </w:rPr>
              <w:t>eg</w:t>
            </w:r>
            <w:proofErr w:type="spellEnd"/>
            <w:proofErr w:type="gramEnd"/>
            <w:r w:rsidRPr="2CEF87E7">
              <w:rPr>
                <w:rFonts w:ascii="Century Gothic" w:eastAsia="Century Gothic" w:hAnsi="Century Gothic" w:cs="Century Gothic"/>
                <w:color w:val="000000" w:themeColor="text1"/>
                <w:sz w:val="22"/>
                <w:szCs w:val="22"/>
              </w:rPr>
              <w:t xml:space="preserve"> food - have breakfast, lunch and dinner, go shopping; air - to breathe; water - to drink; shelter - go into our homes at night, rest in our beds, keep warm/safe during very cold or dangerous weather.)</w:t>
            </w:r>
          </w:p>
          <w:p w14:paraId="137C952C" w14:textId="77777777" w:rsidR="000932E6" w:rsidRDefault="1F4C117A" w:rsidP="2CEF87E7">
            <w:pPr>
              <w:pStyle w:val="NormalWeb"/>
              <w:numPr>
                <w:ilvl w:val="0"/>
                <w:numId w:val="29"/>
              </w:numPr>
              <w:spacing w:before="0" w:beforeAutospacing="0" w:after="0" w:afterAutospacing="0"/>
              <w:rPr>
                <w:rFonts w:ascii="Arial" w:hAnsi="Arial" w:cs="Arial"/>
                <w:color w:val="000000"/>
                <w:sz w:val="16"/>
                <w:szCs w:val="16"/>
              </w:rPr>
            </w:pPr>
            <w:r w:rsidRPr="2CEF87E7">
              <w:rPr>
                <w:rFonts w:ascii="Century Gothic" w:eastAsia="Century Gothic" w:hAnsi="Century Gothic" w:cs="Century Gothic"/>
                <w:color w:val="000000" w:themeColor="text1"/>
                <w:sz w:val="22"/>
                <w:szCs w:val="22"/>
              </w:rPr>
              <w:t>Determine needs / want</w:t>
            </w:r>
          </w:p>
          <w:p w14:paraId="1978CDB7" w14:textId="2D7368B7" w:rsidR="000932E6" w:rsidRDefault="1F4C117A" w:rsidP="2CEF87E7">
            <w:pPr>
              <w:pStyle w:val="NormalWeb"/>
              <w:numPr>
                <w:ilvl w:val="0"/>
                <w:numId w:val="29"/>
              </w:numPr>
              <w:spacing w:before="0" w:beforeAutospacing="0" w:after="0" w:afterAutospacing="0"/>
              <w:rPr>
                <w:rFonts w:ascii="Arial" w:hAnsi="Arial" w:cs="Arial"/>
                <w:color w:val="000000"/>
                <w:sz w:val="16"/>
                <w:szCs w:val="16"/>
              </w:rPr>
            </w:pPr>
            <w:r w:rsidRPr="2CEF87E7">
              <w:rPr>
                <w:rFonts w:ascii="Century Gothic" w:eastAsia="Century Gothic" w:hAnsi="Century Gothic" w:cs="Century Gothic"/>
                <w:color w:val="000000" w:themeColor="text1"/>
                <w:sz w:val="22"/>
                <w:szCs w:val="22"/>
              </w:rPr>
              <w:t>Discuss types of needs - food is a need, but a lolly is a want</w:t>
            </w:r>
          </w:p>
          <w:p w14:paraId="3F850301" w14:textId="7B217B45" w:rsidR="000932E6" w:rsidRPr="000932E6" w:rsidRDefault="1F4C117A" w:rsidP="2CEF87E7">
            <w:pPr>
              <w:pStyle w:val="NormalWeb"/>
              <w:numPr>
                <w:ilvl w:val="0"/>
                <w:numId w:val="29"/>
              </w:numPr>
              <w:spacing w:before="0" w:beforeAutospacing="0" w:after="0" w:afterAutospacing="0"/>
              <w:rPr>
                <w:rFonts w:ascii="Arial" w:hAnsi="Arial" w:cs="Arial"/>
                <w:color w:val="000000"/>
                <w:sz w:val="16"/>
                <w:szCs w:val="16"/>
              </w:rPr>
            </w:pPr>
            <w:r w:rsidRPr="2CEF87E7">
              <w:rPr>
                <w:rFonts w:ascii="Century Gothic" w:eastAsia="Century Gothic" w:hAnsi="Century Gothic" w:cs="Century Gothic"/>
                <w:color w:val="000000" w:themeColor="text1"/>
                <w:sz w:val="22"/>
                <w:szCs w:val="22"/>
              </w:rPr>
              <w:t>Cut and Paste ‘Needs and Wants’</w:t>
            </w:r>
            <w:r w:rsidR="54A1D3EE" w:rsidRPr="2CEF87E7">
              <w:rPr>
                <w:rFonts w:ascii="Century Gothic" w:eastAsia="Century Gothic" w:hAnsi="Century Gothic" w:cs="Century Gothic"/>
                <w:color w:val="000000" w:themeColor="text1"/>
                <w:sz w:val="22"/>
                <w:szCs w:val="22"/>
              </w:rPr>
              <w:t xml:space="preserve"> Worksheet</w:t>
            </w:r>
            <w:r w:rsidRPr="2CEF87E7">
              <w:rPr>
                <w:rFonts w:ascii="Century Gothic" w:eastAsia="Century Gothic" w:hAnsi="Century Gothic" w:cs="Century Gothic"/>
                <w:color w:val="000000" w:themeColor="text1"/>
                <w:sz w:val="22"/>
                <w:szCs w:val="22"/>
              </w:rPr>
              <w:t xml:space="preserve"> </w:t>
            </w:r>
          </w:p>
          <w:p w14:paraId="04CC0717" w14:textId="08730856" w:rsidR="007D69E9" w:rsidRPr="007D69E9" w:rsidRDefault="72A68C1C" w:rsidP="2CEF87E7">
            <w:pPr>
              <w:spacing w:before="0" w:after="0" w:line="240" w:lineRule="auto"/>
              <w:rPr>
                <w:rFonts w:ascii="Century Gothic" w:eastAsia="Century Gothic" w:hAnsi="Century Gothic" w:cs="Century Gothic"/>
                <w:b/>
                <w:bCs/>
                <w:sz w:val="22"/>
                <w:szCs w:val="22"/>
              </w:rPr>
            </w:pPr>
            <w:r w:rsidRPr="2CEF87E7">
              <w:rPr>
                <w:rFonts w:ascii="Century Gothic" w:eastAsia="Century Gothic" w:hAnsi="Century Gothic" w:cs="Century Gothic"/>
                <w:b/>
                <w:bCs/>
                <w:sz w:val="22"/>
                <w:szCs w:val="22"/>
              </w:rPr>
              <w:t xml:space="preserve"> </w:t>
            </w:r>
          </w:p>
        </w:tc>
      </w:tr>
      <w:tr w:rsidR="00BF2123" w:rsidRPr="008E5235" w14:paraId="131921A1" w14:textId="77777777" w:rsidTr="6981E461">
        <w:tc>
          <w:tcPr>
            <w:tcW w:w="16161" w:type="dxa"/>
            <w:gridSpan w:val="2"/>
            <w:shd w:val="clear" w:color="auto" w:fill="9EE3F8"/>
          </w:tcPr>
          <w:p w14:paraId="5EF64174" w14:textId="3201E295" w:rsidR="00BF2123" w:rsidRPr="008E5235" w:rsidRDefault="3D2B799D" w:rsidP="2CEF87E7">
            <w:pPr>
              <w:spacing w:before="0" w:after="0" w:line="240" w:lineRule="auto"/>
              <w:jc w:val="center"/>
              <w:rPr>
                <w:rFonts w:ascii="Century Gothic" w:eastAsia="Century Gothic" w:hAnsi="Century Gothic" w:cs="Century Gothic"/>
                <w:b/>
                <w:bCs/>
                <w:sz w:val="22"/>
                <w:szCs w:val="22"/>
              </w:rPr>
            </w:pPr>
            <w:r w:rsidRPr="2CEF87E7">
              <w:rPr>
                <w:rFonts w:ascii="Century Gothic" w:eastAsia="Century Gothic" w:hAnsi="Century Gothic" w:cs="Century Gothic"/>
                <w:b/>
                <w:bCs/>
                <w:color w:val="333333"/>
                <w:sz w:val="22"/>
                <w:szCs w:val="22"/>
                <w:u w:val="single"/>
              </w:rPr>
              <w:t xml:space="preserve">Wednesday - Week </w:t>
            </w:r>
            <w:r w:rsidR="15A00791" w:rsidRPr="2CEF87E7">
              <w:rPr>
                <w:rFonts w:ascii="Century Gothic" w:eastAsia="Century Gothic" w:hAnsi="Century Gothic" w:cs="Century Gothic"/>
                <w:b/>
                <w:bCs/>
                <w:color w:val="333333"/>
                <w:sz w:val="22"/>
                <w:szCs w:val="22"/>
                <w:u w:val="single"/>
              </w:rPr>
              <w:t>7</w:t>
            </w:r>
            <w:r w:rsidRPr="2CEF87E7">
              <w:rPr>
                <w:rFonts w:ascii="Century Gothic" w:eastAsia="Century Gothic" w:hAnsi="Century Gothic" w:cs="Century Gothic"/>
                <w:b/>
                <w:bCs/>
                <w:color w:val="333333"/>
                <w:sz w:val="22"/>
                <w:szCs w:val="22"/>
                <w:u w:val="single"/>
              </w:rPr>
              <w:t>, Term 3 - Kindergarten</w:t>
            </w:r>
          </w:p>
          <w:p w14:paraId="0F1E290A" w14:textId="28D2BBE8" w:rsidR="00BF2123" w:rsidRPr="008E5235" w:rsidRDefault="3D2B799D"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 xml:space="preserve">Daily Task – Make your bed. </w:t>
            </w:r>
          </w:p>
        </w:tc>
      </w:tr>
      <w:tr w:rsidR="00BF2123" w:rsidRPr="008E5235" w14:paraId="52B47698" w14:textId="77777777" w:rsidTr="6981E461">
        <w:trPr>
          <w:trHeight w:val="200"/>
        </w:trPr>
        <w:tc>
          <w:tcPr>
            <w:tcW w:w="16161" w:type="dxa"/>
            <w:gridSpan w:val="2"/>
          </w:tcPr>
          <w:p w14:paraId="61BCD6E0" w14:textId="604C7127" w:rsidR="00BF2123" w:rsidRPr="008E5235" w:rsidRDefault="6B7708C4" w:rsidP="2CEF87E7">
            <w:pPr>
              <w:spacing w:before="0" w:after="0" w:line="240" w:lineRule="auto"/>
              <w:rPr>
                <w:rFonts w:ascii="Century Gothic" w:eastAsia="Century Gothic" w:hAnsi="Century Gothic" w:cs="Century Gothic"/>
                <w:color w:val="000000" w:themeColor="text1"/>
                <w:sz w:val="22"/>
                <w:szCs w:val="22"/>
              </w:rPr>
            </w:pPr>
            <w:r w:rsidRPr="2CEF87E7">
              <w:rPr>
                <w:rStyle w:val="StrongStrongTable"/>
                <w:rFonts w:ascii="Century Gothic" w:eastAsia="Century Gothic" w:hAnsi="Century Gothic" w:cs="Century Gothic"/>
                <w:szCs w:val="22"/>
                <w:lang w:eastAsia="zh-CN"/>
              </w:rPr>
              <w:t>English</w:t>
            </w:r>
            <w:r w:rsidR="71F398C8">
              <w:br/>
            </w:r>
            <w:r w:rsidRPr="2CEF87E7">
              <w:rPr>
                <w:rFonts w:ascii="Century Gothic" w:eastAsia="Century Gothic" w:hAnsi="Century Gothic" w:cs="Century Gothic"/>
                <w:b/>
                <w:bCs/>
                <w:color w:val="000000" w:themeColor="text1"/>
                <w:sz w:val="22"/>
                <w:szCs w:val="22"/>
              </w:rPr>
              <w:t xml:space="preserve">Phonics: </w:t>
            </w:r>
            <w:r w:rsidRPr="2CEF87E7">
              <w:rPr>
                <w:rFonts w:ascii="Century Gothic" w:eastAsia="Century Gothic" w:hAnsi="Century Gothic" w:cs="Century Gothic"/>
                <w:color w:val="000000" w:themeColor="text1"/>
                <w:sz w:val="22"/>
                <w:szCs w:val="22"/>
              </w:rPr>
              <w:t>You will need a piece of paper and a pencil.</w:t>
            </w:r>
            <w:r w:rsidRPr="2CEF87E7">
              <w:rPr>
                <w:rFonts w:ascii="Century Gothic" w:eastAsia="Century Gothic" w:hAnsi="Century Gothic" w:cs="Century Gothic"/>
                <w:b/>
                <w:bCs/>
                <w:color w:val="000000" w:themeColor="text1"/>
                <w:sz w:val="22"/>
                <w:szCs w:val="22"/>
              </w:rPr>
              <w:t xml:space="preserve"> </w:t>
            </w:r>
            <w:r w:rsidRPr="2CEF87E7">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25">
              <w:r w:rsidRPr="2CEF87E7">
                <w:rPr>
                  <w:rStyle w:val="Hyperlink"/>
                  <w:rFonts w:ascii="Century Gothic" w:eastAsia="Century Gothic" w:hAnsi="Century Gothic" w:cs="Century Gothic"/>
                  <w:sz w:val="22"/>
                  <w:szCs w:val="22"/>
                </w:rPr>
                <w:t>Jolly Phonics</w:t>
              </w:r>
            </w:hyperlink>
            <w:r w:rsidRPr="2CEF87E7">
              <w:rPr>
                <w:rFonts w:ascii="Century Gothic" w:eastAsia="Century Gothic" w:hAnsi="Century Gothic" w:cs="Century Gothic"/>
                <w:color w:val="000000" w:themeColor="text1"/>
                <w:sz w:val="22"/>
                <w:szCs w:val="22"/>
              </w:rPr>
              <w:t>.</w:t>
            </w:r>
            <w:r w:rsidR="3913A5D4" w:rsidRPr="2CEF87E7">
              <w:rPr>
                <w:rFonts w:ascii="Century Gothic" w:eastAsia="Century Gothic" w:hAnsi="Century Gothic" w:cs="Century Gothic"/>
                <w:color w:val="000000" w:themeColor="text1"/>
                <w:sz w:val="22"/>
                <w:szCs w:val="22"/>
              </w:rPr>
              <w:t xml:space="preserve"> Learn the sound ‘</w:t>
            </w:r>
            <w:proofErr w:type="spellStart"/>
            <w:r w:rsidR="3913A5D4" w:rsidRPr="2CEF87E7">
              <w:rPr>
                <w:rFonts w:ascii="Century Gothic" w:eastAsia="Century Gothic" w:hAnsi="Century Gothic" w:cs="Century Gothic"/>
                <w:color w:val="000000" w:themeColor="text1"/>
                <w:sz w:val="22"/>
                <w:szCs w:val="22"/>
              </w:rPr>
              <w:t>ure</w:t>
            </w:r>
            <w:proofErr w:type="spellEnd"/>
            <w:r w:rsidR="3913A5D4" w:rsidRPr="2CEF87E7">
              <w:rPr>
                <w:rFonts w:ascii="Century Gothic" w:eastAsia="Century Gothic" w:hAnsi="Century Gothic" w:cs="Century Gothic"/>
                <w:color w:val="000000" w:themeColor="text1"/>
                <w:sz w:val="22"/>
                <w:szCs w:val="22"/>
              </w:rPr>
              <w:t>’ as in ‘sure’. Write 5 ‘</w:t>
            </w:r>
            <w:proofErr w:type="spellStart"/>
            <w:r w:rsidR="3913A5D4" w:rsidRPr="2CEF87E7">
              <w:rPr>
                <w:rFonts w:ascii="Century Gothic" w:eastAsia="Century Gothic" w:hAnsi="Century Gothic" w:cs="Century Gothic"/>
                <w:color w:val="000000" w:themeColor="text1"/>
                <w:sz w:val="22"/>
                <w:szCs w:val="22"/>
              </w:rPr>
              <w:t>ure</w:t>
            </w:r>
            <w:proofErr w:type="spellEnd"/>
            <w:r w:rsidR="3913A5D4" w:rsidRPr="2CEF87E7">
              <w:rPr>
                <w:rFonts w:ascii="Century Gothic" w:eastAsia="Century Gothic" w:hAnsi="Century Gothic" w:cs="Century Gothic"/>
                <w:color w:val="000000" w:themeColor="text1"/>
                <w:sz w:val="22"/>
                <w:szCs w:val="22"/>
              </w:rPr>
              <w:t>’ words (sure, cure, pure, lure</w:t>
            </w:r>
            <w:r w:rsidR="014C9D42" w:rsidRPr="2CEF87E7">
              <w:rPr>
                <w:rFonts w:ascii="Century Gothic" w:eastAsia="Century Gothic" w:hAnsi="Century Gothic" w:cs="Century Gothic"/>
                <w:color w:val="000000" w:themeColor="text1"/>
                <w:sz w:val="22"/>
                <w:szCs w:val="22"/>
              </w:rPr>
              <w:t>, dure</w:t>
            </w:r>
            <w:r w:rsidR="3913A5D4" w:rsidRPr="2CEF87E7">
              <w:rPr>
                <w:rFonts w:ascii="Century Gothic" w:eastAsia="Century Gothic" w:hAnsi="Century Gothic" w:cs="Century Gothic"/>
                <w:color w:val="000000" w:themeColor="text1"/>
                <w:sz w:val="22"/>
                <w:szCs w:val="22"/>
              </w:rPr>
              <w:t>) and underline the sound.</w:t>
            </w:r>
          </w:p>
          <w:p w14:paraId="19A6F094" w14:textId="62B0F718" w:rsidR="00BF2123" w:rsidRPr="008E5235" w:rsidRDefault="3525CB28"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Reading: </w:t>
            </w:r>
            <w:r w:rsidRPr="2CEF87E7">
              <w:rPr>
                <w:rFonts w:ascii="Century Gothic" w:eastAsia="Century Gothic" w:hAnsi="Century Gothic" w:cs="Century Gothic"/>
                <w:color w:val="000000" w:themeColor="text1"/>
                <w:sz w:val="22"/>
                <w:szCs w:val="22"/>
              </w:rPr>
              <w:t xml:space="preserve">Read a book on </w:t>
            </w:r>
            <w:hyperlink r:id="rId26">
              <w:r w:rsidRPr="2CEF87E7">
                <w:rPr>
                  <w:rStyle w:val="Hyperlink"/>
                  <w:rFonts w:ascii="Century Gothic" w:eastAsia="Century Gothic" w:hAnsi="Century Gothic" w:cs="Century Gothic"/>
                  <w:sz w:val="22"/>
                  <w:szCs w:val="22"/>
                </w:rPr>
                <w:t>https://app.pmecollection.com.au</w:t>
              </w:r>
            </w:hyperlink>
            <w:r w:rsidRPr="2CEF87E7">
              <w:rPr>
                <w:rFonts w:ascii="Century Gothic" w:eastAsia="Century Gothic" w:hAnsi="Century Gothic" w:cs="Century Gothic"/>
                <w:b/>
                <w:bCs/>
                <w:color w:val="000000" w:themeColor="text1"/>
                <w:sz w:val="22"/>
                <w:szCs w:val="22"/>
              </w:rPr>
              <w:t xml:space="preserve">. </w:t>
            </w:r>
            <w:r w:rsidRPr="2CEF87E7">
              <w:rPr>
                <w:rFonts w:ascii="Century Gothic" w:eastAsia="Century Gothic" w:hAnsi="Century Gothic" w:cs="Century Gothic"/>
                <w:color w:val="000000" w:themeColor="text1"/>
                <w:sz w:val="22"/>
                <w:szCs w:val="22"/>
              </w:rPr>
              <w:t>Use the record button and record yourself reading.</w:t>
            </w:r>
          </w:p>
          <w:p w14:paraId="6A45F93C" w14:textId="0F3E0FF4" w:rsidR="00BF2123" w:rsidRPr="008E5235" w:rsidRDefault="3525CB28"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Writing: </w:t>
            </w:r>
            <w:r w:rsidRPr="2CEF87E7">
              <w:rPr>
                <w:rFonts w:ascii="Century Gothic" w:eastAsia="Century Gothic" w:hAnsi="Century Gothic" w:cs="Century Gothic"/>
                <w:color w:val="000000" w:themeColor="text1"/>
                <w:sz w:val="22"/>
                <w:szCs w:val="22"/>
              </w:rPr>
              <w:t>You will need a piece of paper and a pencil. Access Seesaw. Watch the video by Mrs B. Look at the picture</w:t>
            </w:r>
            <w:r w:rsidR="4719AECD" w:rsidRPr="2CEF87E7">
              <w:rPr>
                <w:rFonts w:ascii="Century Gothic" w:eastAsia="Century Gothic" w:hAnsi="Century Gothic" w:cs="Century Gothic"/>
                <w:color w:val="000000" w:themeColor="text1"/>
                <w:sz w:val="22"/>
                <w:szCs w:val="22"/>
              </w:rPr>
              <w:t xml:space="preserve"> and write one or more sentences describing what is happening in it. </w:t>
            </w:r>
            <w:r w:rsidR="14DD3D66">
              <w:rPr>
                <w:noProof/>
              </w:rPr>
              <w:drawing>
                <wp:anchor distT="0" distB="0" distL="114300" distR="114300" simplePos="0" relativeHeight="251658752" behindDoc="0" locked="0" layoutInCell="1" allowOverlap="1" wp14:anchorId="2BC8EF0E" wp14:editId="0F0A1943">
                  <wp:simplePos x="0" y="0"/>
                  <wp:positionH relativeFrom="column">
                    <wp:align>right</wp:align>
                  </wp:positionH>
                  <wp:positionV relativeFrom="paragraph">
                    <wp:posOffset>0</wp:posOffset>
                  </wp:positionV>
                  <wp:extent cx="1857375" cy="1238250"/>
                  <wp:effectExtent l="0" t="0" r="0" b="0"/>
                  <wp:wrapSquare wrapText="bothSides"/>
                  <wp:docPr id="1389111581" name="Picture 138911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857375" cy="1238250"/>
                          </a:xfrm>
                          <a:prstGeom prst="rect">
                            <a:avLst/>
                          </a:prstGeom>
                        </pic:spPr>
                      </pic:pic>
                    </a:graphicData>
                  </a:graphic>
                  <wp14:sizeRelH relativeFrom="page">
                    <wp14:pctWidth>0</wp14:pctWidth>
                  </wp14:sizeRelH>
                  <wp14:sizeRelV relativeFrom="page">
                    <wp14:pctHeight>0</wp14:pctHeight>
                  </wp14:sizeRelV>
                </wp:anchor>
              </w:drawing>
            </w:r>
          </w:p>
          <w:p w14:paraId="58B678BC" w14:textId="128FF351" w:rsidR="00BF2123" w:rsidRPr="008E5235" w:rsidRDefault="3525CB28" w:rsidP="2CEF87E7">
            <w:pPr>
              <w:spacing w:before="0" w:after="0" w:line="240" w:lineRule="auto"/>
              <w:rPr>
                <w:rFonts w:ascii="Century Gothic" w:eastAsia="Century Gothic" w:hAnsi="Century Gothic" w:cs="Century Gothic"/>
                <w:b/>
                <w:bCs/>
                <w:color w:val="000000" w:themeColor="text1"/>
                <w:sz w:val="22"/>
                <w:szCs w:val="22"/>
              </w:rPr>
            </w:pPr>
            <w:r w:rsidRPr="2CEF87E7">
              <w:rPr>
                <w:rFonts w:ascii="Century Gothic" w:eastAsia="Century Gothic" w:hAnsi="Century Gothic" w:cs="Century Gothic"/>
                <w:b/>
                <w:bCs/>
                <w:color w:val="000000" w:themeColor="text1"/>
                <w:sz w:val="22"/>
                <w:szCs w:val="22"/>
              </w:rPr>
              <w:t xml:space="preserve">Sight words: </w:t>
            </w:r>
            <w:r w:rsidR="706BFCF0" w:rsidRPr="2CEF87E7">
              <w:rPr>
                <w:rFonts w:ascii="Century Gothic" w:eastAsia="Century Gothic" w:hAnsi="Century Gothic" w:cs="Century Gothic"/>
                <w:color w:val="000000" w:themeColor="text1"/>
                <w:sz w:val="22"/>
                <w:szCs w:val="22"/>
              </w:rPr>
              <w:t>Write 5 of your sight words in rainbow colours.</w:t>
            </w:r>
            <w:r w:rsidRPr="2CEF87E7">
              <w:rPr>
                <w:rFonts w:ascii="Century Gothic" w:eastAsia="Century Gothic" w:hAnsi="Century Gothic" w:cs="Century Gothic"/>
                <w:color w:val="000000" w:themeColor="text1"/>
                <w:sz w:val="22"/>
                <w:szCs w:val="22"/>
              </w:rPr>
              <w:t xml:space="preserve"> </w:t>
            </w:r>
          </w:p>
          <w:p w14:paraId="6D251B3D" w14:textId="01FFF1DB" w:rsidR="00BF2123" w:rsidRPr="008E5235" w:rsidRDefault="3525CB28"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color w:val="000000" w:themeColor="text1"/>
                <w:sz w:val="22"/>
                <w:szCs w:val="22"/>
              </w:rPr>
              <w:t xml:space="preserve">Extension: </w:t>
            </w:r>
            <w:r w:rsidR="0CD08082" w:rsidRPr="6981E461">
              <w:rPr>
                <w:rFonts w:ascii="Century Gothic" w:eastAsia="Century Gothic" w:hAnsi="Century Gothic" w:cs="Century Gothic"/>
                <w:color w:val="000000" w:themeColor="text1"/>
                <w:sz w:val="22"/>
                <w:szCs w:val="22"/>
              </w:rPr>
              <w:t>Circle the digraphs (2 letters that make one sound) in each word</w:t>
            </w:r>
            <w:r w:rsidRPr="6981E461">
              <w:rPr>
                <w:rFonts w:ascii="Century Gothic" w:eastAsia="Century Gothic" w:hAnsi="Century Gothic" w:cs="Century Gothic"/>
                <w:color w:val="000000" w:themeColor="text1"/>
                <w:sz w:val="22"/>
                <w:szCs w:val="22"/>
              </w:rPr>
              <w:t xml:space="preserve">. </w:t>
            </w:r>
          </w:p>
          <w:p w14:paraId="630F080B" w14:textId="5974D110" w:rsidR="00BF2123" w:rsidRPr="008E5235" w:rsidRDefault="3525CB28"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Optional – complete 10 minutes of Reading Eggs activities.</w:t>
            </w:r>
          </w:p>
        </w:tc>
      </w:tr>
      <w:tr w:rsidR="00BF2123" w:rsidRPr="008E5235" w14:paraId="78FC8E5B" w14:textId="77777777" w:rsidTr="6981E461">
        <w:trPr>
          <w:trHeight w:val="410"/>
        </w:trPr>
        <w:tc>
          <w:tcPr>
            <w:tcW w:w="16161" w:type="dxa"/>
            <w:gridSpan w:val="2"/>
            <w:shd w:val="clear" w:color="auto" w:fill="D9D9D9" w:themeFill="background1" w:themeFillShade="D9"/>
          </w:tcPr>
          <w:p w14:paraId="703694EF" w14:textId="77777777" w:rsidR="00BF2123" w:rsidRPr="008E5235" w:rsidRDefault="3D2B799D"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756F1256" w14:textId="77777777" w:rsidTr="6981E461">
        <w:trPr>
          <w:trHeight w:val="255"/>
        </w:trPr>
        <w:tc>
          <w:tcPr>
            <w:tcW w:w="16161" w:type="dxa"/>
            <w:gridSpan w:val="2"/>
          </w:tcPr>
          <w:p w14:paraId="3179DF7B" w14:textId="5E23B95B" w:rsidR="55ED87FD" w:rsidRDefault="22AD0521" w:rsidP="2CEF87E7">
            <w:pPr>
              <w:spacing w:before="0" w:after="0" w:line="240" w:lineRule="auto"/>
              <w:rPr>
                <w:rStyle w:val="StrongStrongTable"/>
                <w:rFonts w:ascii="Century Gothic" w:eastAsia="Century Gothic" w:hAnsi="Century Gothic" w:cs="Century Gothic"/>
                <w:szCs w:val="22"/>
                <w:lang w:eastAsia="zh-CN"/>
              </w:rPr>
            </w:pPr>
            <w:r w:rsidRPr="2CEF87E7">
              <w:rPr>
                <w:rStyle w:val="StrongStrongTable"/>
                <w:rFonts w:ascii="Century Gothic" w:eastAsia="Century Gothic" w:hAnsi="Century Gothic" w:cs="Century Gothic"/>
                <w:szCs w:val="22"/>
                <w:lang w:eastAsia="zh-CN"/>
              </w:rPr>
              <w:t>Maths</w:t>
            </w:r>
          </w:p>
          <w:p w14:paraId="02A30804" w14:textId="053CB287" w:rsidR="472EF300" w:rsidRDefault="492B210C"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b/>
                <w:bCs/>
                <w:sz w:val="22"/>
                <w:szCs w:val="22"/>
              </w:rPr>
              <w:t xml:space="preserve">Warm up: </w:t>
            </w:r>
            <w:r w:rsidR="442D7731" w:rsidRPr="2CEF87E7">
              <w:rPr>
                <w:rFonts w:ascii="Century Gothic" w:eastAsia="Century Gothic" w:hAnsi="Century Gothic" w:cs="Century Gothic"/>
                <w:sz w:val="22"/>
                <w:szCs w:val="22"/>
              </w:rPr>
              <w:t xml:space="preserve">Count forwards to 30, count backwards from 20. </w:t>
            </w:r>
            <w:r w:rsidR="682F9FBF" w:rsidRPr="2CEF87E7">
              <w:rPr>
                <w:rFonts w:ascii="Century Gothic" w:eastAsia="Century Gothic" w:hAnsi="Century Gothic" w:cs="Century Gothic"/>
                <w:sz w:val="22"/>
                <w:szCs w:val="22"/>
              </w:rPr>
              <w:t xml:space="preserve">Have a helper say some numbers to you. Then tell them the number before and after that number. Repeat five times. </w:t>
            </w:r>
          </w:p>
          <w:p w14:paraId="2F7132AD" w14:textId="368A5E07" w:rsidR="3316D47A" w:rsidRDefault="23DE7F80" w:rsidP="6981E461">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sz w:val="22"/>
                <w:szCs w:val="22"/>
              </w:rPr>
              <w:t>We are learning to</w:t>
            </w:r>
            <w:r w:rsidR="0BCCD169" w:rsidRPr="6981E461">
              <w:rPr>
                <w:rFonts w:ascii="Century Gothic" w:eastAsia="Century Gothic" w:hAnsi="Century Gothic" w:cs="Century Gothic"/>
                <w:b/>
                <w:bCs/>
                <w:sz w:val="22"/>
                <w:szCs w:val="22"/>
              </w:rPr>
              <w:t>:</w:t>
            </w:r>
            <w:r w:rsidRPr="6981E461">
              <w:rPr>
                <w:rFonts w:ascii="Century Gothic" w:eastAsia="Century Gothic" w:hAnsi="Century Gothic" w:cs="Century Gothic"/>
                <w:b/>
                <w:bCs/>
                <w:sz w:val="22"/>
                <w:szCs w:val="22"/>
              </w:rPr>
              <w:t xml:space="preserve"> </w:t>
            </w:r>
            <w:r w:rsidR="78DBF7C8" w:rsidRPr="6981E461">
              <w:rPr>
                <w:rFonts w:ascii="Century Gothic" w:eastAsia="Century Gothic" w:hAnsi="Century Gothic" w:cs="Century Gothic"/>
                <w:b/>
                <w:bCs/>
                <w:sz w:val="22"/>
                <w:szCs w:val="22"/>
              </w:rPr>
              <w:t>C</w:t>
            </w:r>
            <w:r w:rsidR="74AE32F1" w:rsidRPr="6981E461">
              <w:rPr>
                <w:rFonts w:ascii="Century Gothic" w:eastAsia="Century Gothic" w:hAnsi="Century Gothic" w:cs="Century Gothic"/>
                <w:color w:val="000000" w:themeColor="text1"/>
                <w:sz w:val="22"/>
                <w:szCs w:val="22"/>
              </w:rPr>
              <w:t>reate and recognise combinations for numbers to at least 10</w:t>
            </w:r>
            <w:r w:rsidR="40057D11" w:rsidRPr="6981E461">
              <w:rPr>
                <w:rFonts w:ascii="Century Gothic" w:eastAsia="Century Gothic" w:hAnsi="Century Gothic" w:cs="Century Gothic"/>
                <w:color w:val="000000" w:themeColor="text1"/>
                <w:sz w:val="22"/>
                <w:szCs w:val="22"/>
              </w:rPr>
              <w:t>. Watch the video with Miss Hetherington.</w:t>
            </w:r>
          </w:p>
          <w:p w14:paraId="56BD3E21" w14:textId="77B12DAB" w:rsidR="55ED87FD" w:rsidRDefault="4298DA2D"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sz w:val="22"/>
                <w:szCs w:val="22"/>
              </w:rPr>
              <w:t xml:space="preserve">Activity: </w:t>
            </w:r>
            <w:r w:rsidR="3F4C7C61" w:rsidRPr="6981E461">
              <w:rPr>
                <w:rFonts w:ascii="Century Gothic" w:eastAsia="Century Gothic" w:hAnsi="Century Gothic" w:cs="Century Gothic"/>
                <w:color w:val="000000" w:themeColor="text1"/>
                <w:sz w:val="22"/>
                <w:szCs w:val="22"/>
              </w:rPr>
              <w:t xml:space="preserve">You will need </w:t>
            </w:r>
            <w:r w:rsidR="0914BF0F" w:rsidRPr="6981E461">
              <w:rPr>
                <w:rFonts w:ascii="Century Gothic" w:eastAsia="Century Gothic" w:hAnsi="Century Gothic" w:cs="Century Gothic"/>
                <w:color w:val="000000" w:themeColor="text1"/>
                <w:sz w:val="22"/>
                <w:szCs w:val="22"/>
              </w:rPr>
              <w:t xml:space="preserve">2 dice for this activity and the sheet provided. </w:t>
            </w:r>
            <w:r w:rsidR="227D917D" w:rsidRPr="6981E461">
              <w:rPr>
                <w:rFonts w:ascii="Century Gothic" w:eastAsia="Century Gothic" w:hAnsi="Century Gothic" w:cs="Century Gothic"/>
                <w:color w:val="000000" w:themeColor="text1"/>
                <w:sz w:val="22"/>
                <w:szCs w:val="22"/>
              </w:rPr>
              <w:t>Roll 2 dice and say the larger number. Then count on from the larger number to find the total. Write the total down in the top circle and the 2 dice numbers o</w:t>
            </w:r>
            <w:r w:rsidR="76BD9B2C" w:rsidRPr="6981E461">
              <w:rPr>
                <w:rFonts w:ascii="Century Gothic" w:eastAsia="Century Gothic" w:hAnsi="Century Gothic" w:cs="Century Gothic"/>
                <w:color w:val="000000" w:themeColor="text1"/>
                <w:sz w:val="22"/>
                <w:szCs w:val="22"/>
              </w:rPr>
              <w:t xml:space="preserve">n the other circles. Repeat this activity. </w:t>
            </w:r>
          </w:p>
          <w:p w14:paraId="6DF7397E" w14:textId="12D09E03" w:rsidR="3E1EC380" w:rsidRDefault="464BF0A9"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b/>
                <w:bCs/>
                <w:sz w:val="22"/>
                <w:szCs w:val="22"/>
              </w:rPr>
              <w:lastRenderedPageBreak/>
              <w:t>Extension:</w:t>
            </w:r>
            <w:r w:rsidR="75C00EE2" w:rsidRPr="2CEF87E7">
              <w:rPr>
                <w:rFonts w:ascii="Century Gothic" w:eastAsia="Century Gothic" w:hAnsi="Century Gothic" w:cs="Century Gothic"/>
                <w:b/>
                <w:bCs/>
                <w:sz w:val="22"/>
                <w:szCs w:val="22"/>
              </w:rPr>
              <w:t xml:space="preserve"> </w:t>
            </w:r>
            <w:r w:rsidR="297E1BF6" w:rsidRPr="2CEF87E7">
              <w:rPr>
                <w:rFonts w:ascii="Century Gothic" w:eastAsia="Century Gothic" w:hAnsi="Century Gothic" w:cs="Century Gothic"/>
                <w:sz w:val="22"/>
                <w:szCs w:val="22"/>
              </w:rPr>
              <w:t xml:space="preserve">This </w:t>
            </w:r>
            <w:r w:rsidR="4648F149" w:rsidRPr="2CEF87E7">
              <w:rPr>
                <w:rFonts w:ascii="Century Gothic" w:eastAsia="Century Gothic" w:hAnsi="Century Gothic" w:cs="Century Gothic"/>
                <w:sz w:val="22"/>
                <w:szCs w:val="22"/>
              </w:rPr>
              <w:t xml:space="preserve">activity can be done with 3 dice. </w:t>
            </w:r>
          </w:p>
          <w:p w14:paraId="7FEE563B" w14:textId="37254C12" w:rsidR="00BF2123" w:rsidRPr="00D40409" w:rsidRDefault="22AD0521"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sz w:val="22"/>
                <w:szCs w:val="22"/>
              </w:rPr>
              <w:t>Optional</w:t>
            </w:r>
            <w:r w:rsidR="753E6DBE" w:rsidRPr="2CEF87E7">
              <w:rPr>
                <w:rFonts w:ascii="Century Gothic" w:eastAsia="Century Gothic" w:hAnsi="Century Gothic" w:cs="Century Gothic"/>
                <w:b/>
                <w:bCs/>
                <w:sz w:val="22"/>
                <w:szCs w:val="22"/>
              </w:rPr>
              <w:t>:</w:t>
            </w:r>
            <w:r w:rsidR="329CA5DD" w:rsidRPr="2CEF87E7">
              <w:rPr>
                <w:rFonts w:ascii="Century Gothic" w:eastAsia="Century Gothic" w:hAnsi="Century Gothic" w:cs="Century Gothic"/>
                <w:b/>
                <w:bCs/>
                <w:sz w:val="22"/>
                <w:szCs w:val="22"/>
              </w:rPr>
              <w:t xml:space="preserve"> </w:t>
            </w:r>
            <w:r w:rsidR="7A6470A9" w:rsidRPr="2CEF87E7">
              <w:rPr>
                <w:rStyle w:val="StrongStrongTable"/>
                <w:rFonts w:ascii="Century Gothic" w:eastAsia="Century Gothic" w:hAnsi="Century Gothic" w:cs="Century Gothic"/>
                <w:b w:val="0"/>
                <w:bCs w:val="0"/>
                <w:color w:val="000000" w:themeColor="text1"/>
                <w:szCs w:val="22"/>
              </w:rPr>
              <w:t xml:space="preserve">Complete some </w:t>
            </w:r>
            <w:proofErr w:type="spellStart"/>
            <w:r w:rsidR="7A6470A9" w:rsidRPr="2CEF87E7">
              <w:rPr>
                <w:rStyle w:val="StrongStrongTable"/>
                <w:rFonts w:ascii="Century Gothic" w:eastAsia="Century Gothic" w:hAnsi="Century Gothic" w:cs="Century Gothic"/>
                <w:color w:val="000000" w:themeColor="text1"/>
                <w:szCs w:val="22"/>
              </w:rPr>
              <w:t>Mathseeds</w:t>
            </w:r>
            <w:proofErr w:type="spellEnd"/>
            <w:r w:rsidR="7A6470A9" w:rsidRPr="2CEF87E7">
              <w:rPr>
                <w:rStyle w:val="StrongStrongTable"/>
                <w:rFonts w:ascii="Century Gothic" w:eastAsia="Century Gothic" w:hAnsi="Century Gothic" w:cs="Century Gothic"/>
                <w:color w:val="000000" w:themeColor="text1"/>
                <w:szCs w:val="22"/>
              </w:rPr>
              <w:t xml:space="preserve"> </w:t>
            </w:r>
            <w:r w:rsidR="7A6470A9" w:rsidRPr="2CEF87E7">
              <w:rPr>
                <w:rStyle w:val="StrongStrongTable"/>
                <w:rFonts w:ascii="Century Gothic" w:eastAsia="Century Gothic" w:hAnsi="Century Gothic" w:cs="Century Gothic"/>
                <w:b w:val="0"/>
                <w:bCs w:val="0"/>
                <w:color w:val="000000" w:themeColor="text1"/>
                <w:szCs w:val="22"/>
              </w:rPr>
              <w:t xml:space="preserve">activities for 10 minutes. </w:t>
            </w:r>
            <w:r w:rsidR="7A6470A9" w:rsidRPr="2CEF87E7">
              <w:rPr>
                <w:rFonts w:ascii="Century Gothic" w:eastAsia="Century Gothic" w:hAnsi="Century Gothic" w:cs="Century Gothic"/>
                <w:sz w:val="22"/>
                <w:szCs w:val="22"/>
              </w:rPr>
              <w:t xml:space="preserve"> </w:t>
            </w:r>
          </w:p>
        </w:tc>
      </w:tr>
      <w:tr w:rsidR="00BF2123" w:rsidRPr="008E5235" w14:paraId="6C8B8D9C" w14:textId="77777777" w:rsidTr="6981E461">
        <w:trPr>
          <w:trHeight w:val="401"/>
        </w:trPr>
        <w:tc>
          <w:tcPr>
            <w:tcW w:w="16161" w:type="dxa"/>
            <w:gridSpan w:val="2"/>
            <w:shd w:val="clear" w:color="auto" w:fill="D9D9D9" w:themeFill="background1" w:themeFillShade="D9"/>
          </w:tcPr>
          <w:p w14:paraId="411F65A7" w14:textId="77777777" w:rsidR="00BF2123" w:rsidRPr="008E5235" w:rsidRDefault="3D2B799D"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lastRenderedPageBreak/>
              <w:t>Break – Time to stop and refuel. Eat, play, have fun. Self-directed outside activities where possible.</w:t>
            </w:r>
          </w:p>
        </w:tc>
      </w:tr>
      <w:tr w:rsidR="000626BC" w:rsidRPr="008E5235" w14:paraId="35757598" w14:textId="77777777" w:rsidTr="6981E461">
        <w:tc>
          <w:tcPr>
            <w:tcW w:w="16161" w:type="dxa"/>
            <w:gridSpan w:val="2"/>
          </w:tcPr>
          <w:p w14:paraId="3EFD30F5" w14:textId="77777777" w:rsidR="000626BC" w:rsidRDefault="21F69B6A"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b/>
                <w:bCs/>
                <w:sz w:val="22"/>
                <w:szCs w:val="22"/>
              </w:rPr>
              <w:t xml:space="preserve">Creative Arts and Science: </w:t>
            </w:r>
            <w:r w:rsidRPr="2CEF87E7">
              <w:rPr>
                <w:rFonts w:ascii="Century Gothic" w:eastAsia="Century Gothic" w:hAnsi="Century Gothic" w:cs="Century Gothic"/>
                <w:sz w:val="22"/>
                <w:szCs w:val="22"/>
              </w:rPr>
              <w:t>Food Packaging</w:t>
            </w:r>
          </w:p>
          <w:p w14:paraId="124C0292" w14:textId="187E357F" w:rsidR="000626BC" w:rsidRDefault="21F69B6A"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Gather an assortment of food packaging</w:t>
            </w:r>
            <w:r w:rsidR="594649DB" w:rsidRPr="2CEF87E7">
              <w:rPr>
                <w:rFonts w:ascii="Century Gothic" w:eastAsia="Century Gothic" w:hAnsi="Century Gothic" w:cs="Century Gothic"/>
                <w:sz w:val="22"/>
                <w:szCs w:val="22"/>
              </w:rPr>
              <w:t>:</w:t>
            </w:r>
            <w:r w:rsidRPr="2CEF87E7">
              <w:rPr>
                <w:rFonts w:ascii="Century Gothic" w:eastAsia="Century Gothic" w:hAnsi="Century Gothic" w:cs="Century Gothic"/>
                <w:sz w:val="22"/>
                <w:szCs w:val="22"/>
              </w:rPr>
              <w:t xml:space="preserve"> plastic bottle</w:t>
            </w:r>
            <w:r w:rsidR="79A640DE" w:rsidRPr="2CEF87E7">
              <w:rPr>
                <w:rFonts w:ascii="Century Gothic" w:eastAsia="Century Gothic" w:hAnsi="Century Gothic" w:cs="Century Gothic"/>
                <w:sz w:val="22"/>
                <w:szCs w:val="22"/>
              </w:rPr>
              <w:t>s</w:t>
            </w:r>
            <w:r w:rsidRPr="2CEF87E7">
              <w:rPr>
                <w:rFonts w:ascii="Century Gothic" w:eastAsia="Century Gothic" w:hAnsi="Century Gothic" w:cs="Century Gothic"/>
                <w:sz w:val="22"/>
                <w:szCs w:val="22"/>
              </w:rPr>
              <w:t xml:space="preserve">, noodle packet or container, milk carton, cereal box, chip bag, candy wrapper. </w:t>
            </w:r>
          </w:p>
          <w:p w14:paraId="090B4D2B" w14:textId="77777777" w:rsidR="000626BC" w:rsidRDefault="21F69B6A"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 xml:space="preserve">Discuss – What are good characteristics of food packaging? </w:t>
            </w:r>
          </w:p>
          <w:p w14:paraId="119C31F5" w14:textId="324442E1" w:rsidR="000626BC" w:rsidRDefault="21F69B6A" w:rsidP="2CEF87E7">
            <w:pPr>
              <w:spacing w:before="0" w:after="0" w:line="240" w:lineRule="auto"/>
              <w:rPr>
                <w:rFonts w:ascii="Century Gothic" w:eastAsia="Century Gothic" w:hAnsi="Century Gothic" w:cs="Century Gothic"/>
                <w:sz w:val="22"/>
                <w:szCs w:val="22"/>
              </w:rPr>
            </w:pPr>
            <w:proofErr w:type="gramStart"/>
            <w:r w:rsidRPr="6981E461">
              <w:rPr>
                <w:rFonts w:ascii="Century Gothic" w:eastAsia="Century Gothic" w:hAnsi="Century Gothic" w:cs="Century Gothic"/>
                <w:sz w:val="22"/>
                <w:szCs w:val="22"/>
              </w:rPr>
              <w:t>E.g.</w:t>
            </w:r>
            <w:proofErr w:type="gramEnd"/>
            <w:r w:rsidRPr="6981E461">
              <w:rPr>
                <w:rFonts w:ascii="Century Gothic" w:eastAsia="Century Gothic" w:hAnsi="Century Gothic" w:cs="Century Gothic"/>
                <w:sz w:val="22"/>
                <w:szCs w:val="22"/>
              </w:rPr>
              <w:t xml:space="preserve"> Keep food fresh for longer, easy to store, easy to carry, won</w:t>
            </w:r>
            <w:r w:rsidR="7B995DC3" w:rsidRPr="6981E461">
              <w:rPr>
                <w:rFonts w:ascii="Century Gothic" w:eastAsia="Century Gothic" w:hAnsi="Century Gothic" w:cs="Century Gothic"/>
                <w:sz w:val="22"/>
                <w:szCs w:val="22"/>
              </w:rPr>
              <w:t>’</w:t>
            </w:r>
            <w:r w:rsidRPr="6981E461">
              <w:rPr>
                <w:rFonts w:ascii="Century Gothic" w:eastAsia="Century Gothic" w:hAnsi="Century Gothic" w:cs="Century Gothic"/>
                <w:sz w:val="22"/>
                <w:szCs w:val="22"/>
              </w:rPr>
              <w:t xml:space="preserve">t break is dropped. </w:t>
            </w:r>
          </w:p>
          <w:p w14:paraId="3035347C" w14:textId="75A921FA" w:rsidR="000626BC" w:rsidRDefault="21F69B6A"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 xml:space="preserve">Design – A food wrap </w:t>
            </w:r>
            <w:r w:rsidR="3B1D0D6D" w:rsidRPr="2CEF87E7">
              <w:rPr>
                <w:rFonts w:ascii="Century Gothic" w:eastAsia="Century Gothic" w:hAnsi="Century Gothic" w:cs="Century Gothic"/>
                <w:sz w:val="22"/>
                <w:szCs w:val="22"/>
              </w:rPr>
              <w:t xml:space="preserve">or package </w:t>
            </w:r>
            <w:r w:rsidRPr="2CEF87E7">
              <w:rPr>
                <w:rFonts w:ascii="Century Gothic" w:eastAsia="Century Gothic" w:hAnsi="Century Gothic" w:cs="Century Gothic"/>
                <w:sz w:val="22"/>
                <w:szCs w:val="22"/>
              </w:rPr>
              <w:t xml:space="preserve">for your favourite food. </w:t>
            </w:r>
          </w:p>
          <w:p w14:paraId="042B4088" w14:textId="5503E0E4" w:rsidR="000626BC" w:rsidRDefault="21F69B6A"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 xml:space="preserve">This could be a new way to package cereal, design a new shape milk bottle, a new chip packet. </w:t>
            </w:r>
          </w:p>
          <w:p w14:paraId="10D7705C" w14:textId="7A2FA633" w:rsidR="000626BC" w:rsidRPr="00D93A1B" w:rsidRDefault="21F69B6A" w:rsidP="2CEF87E7">
            <w:pPr>
              <w:spacing w:before="0" w:after="0" w:line="240" w:lineRule="auto"/>
              <w:jc w:val="center"/>
              <w:rPr>
                <w:rFonts w:ascii="Century Gothic" w:eastAsia="Century Gothic" w:hAnsi="Century Gothic" w:cs="Century Gothic"/>
                <w:sz w:val="22"/>
                <w:szCs w:val="22"/>
              </w:rPr>
            </w:pPr>
            <w:r>
              <w:rPr>
                <w:noProof/>
              </w:rPr>
              <w:drawing>
                <wp:inline distT="0" distB="0" distL="0" distR="0" wp14:anchorId="52CCB4A1" wp14:editId="5B7E67F0">
                  <wp:extent cx="1226820" cy="818305"/>
                  <wp:effectExtent l="0" t="0" r="0" b="1270"/>
                  <wp:docPr id="19" name="Picture 19" descr="Children&amp;#39;s Food Packaging on Packaging of the World - Creative Package  Desig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1226820" cy="818305"/>
                          </a:xfrm>
                          <a:prstGeom prst="rect">
                            <a:avLst/>
                          </a:prstGeom>
                        </pic:spPr>
                      </pic:pic>
                    </a:graphicData>
                  </a:graphic>
                </wp:inline>
              </w:drawing>
            </w:r>
            <w:r>
              <w:rPr>
                <w:noProof/>
              </w:rPr>
              <w:drawing>
                <wp:inline distT="0" distB="0" distL="0" distR="0" wp14:anchorId="061478AC" wp14:editId="7677FBC2">
                  <wp:extent cx="1226820" cy="815835"/>
                  <wp:effectExtent l="0" t="0" r="0" b="3810"/>
                  <wp:docPr id="20" name="Picture 20" descr="Custom Packaging for Kids - The Custom Luxury Packaging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1226820" cy="815835"/>
                          </a:xfrm>
                          <a:prstGeom prst="rect">
                            <a:avLst/>
                          </a:prstGeom>
                        </pic:spPr>
                      </pic:pic>
                    </a:graphicData>
                  </a:graphic>
                </wp:inline>
              </w:drawing>
            </w:r>
            <w:r>
              <w:rPr>
                <w:noProof/>
              </w:rPr>
              <w:drawing>
                <wp:inline distT="0" distB="0" distL="0" distR="0" wp14:anchorId="461BE0B3" wp14:editId="260810AD">
                  <wp:extent cx="1539240" cy="886316"/>
                  <wp:effectExtent l="0" t="0" r="3810" b="9525"/>
                  <wp:docPr id="21" name="Picture 21" descr="100 Creative and Brilliant Packaging Design ideas from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1539240" cy="886316"/>
                          </a:xfrm>
                          <a:prstGeom prst="rect">
                            <a:avLst/>
                          </a:prstGeom>
                        </pic:spPr>
                      </pic:pic>
                    </a:graphicData>
                  </a:graphic>
                </wp:inline>
              </w:drawing>
            </w:r>
          </w:p>
          <w:p w14:paraId="0A575FD3" w14:textId="77777777" w:rsidR="000626BC" w:rsidRDefault="000626BC" w:rsidP="2CEF87E7">
            <w:pPr>
              <w:spacing w:before="0" w:after="0" w:line="240" w:lineRule="auto"/>
              <w:rPr>
                <w:rFonts w:ascii="Century Gothic" w:eastAsia="Century Gothic" w:hAnsi="Century Gothic" w:cs="Century Gothic"/>
                <w:color w:val="FF6699"/>
                <w:sz w:val="22"/>
                <w:szCs w:val="22"/>
              </w:rPr>
            </w:pPr>
          </w:p>
          <w:p w14:paraId="58DCECB9" w14:textId="12133C19" w:rsidR="000626BC" w:rsidRDefault="21F69B6A" w:rsidP="2CEF87E7">
            <w:pPr>
              <w:pStyle w:val="paragraph"/>
              <w:spacing w:before="0" w:beforeAutospacing="0" w:after="0" w:afterAutospacing="0"/>
              <w:rPr>
                <w:rStyle w:val="eop"/>
                <w:rFonts w:ascii="Century Gothic" w:eastAsia="Century Gothic" w:hAnsi="Century Gothic" w:cs="Century Gothic"/>
                <w:sz w:val="22"/>
                <w:szCs w:val="22"/>
              </w:rPr>
            </w:pPr>
            <w:r w:rsidRPr="2CEF87E7">
              <w:rPr>
                <w:rStyle w:val="eop"/>
                <w:rFonts w:ascii="Century Gothic" w:eastAsia="Century Gothic" w:hAnsi="Century Gothic" w:cs="Century Gothic"/>
                <w:sz w:val="22"/>
                <w:szCs w:val="22"/>
              </w:rPr>
              <w:t xml:space="preserve"> </w:t>
            </w:r>
          </w:p>
        </w:tc>
      </w:tr>
      <w:tr w:rsidR="00BF2123" w:rsidRPr="008E5235" w14:paraId="5419EA7D" w14:textId="77777777" w:rsidTr="6981E461">
        <w:tc>
          <w:tcPr>
            <w:tcW w:w="16161" w:type="dxa"/>
            <w:gridSpan w:val="2"/>
            <w:shd w:val="clear" w:color="auto" w:fill="9EE3F8"/>
          </w:tcPr>
          <w:p w14:paraId="58186388" w14:textId="73E21370" w:rsidR="00BF2123" w:rsidRPr="008E5235" w:rsidRDefault="3D2B799D" w:rsidP="2CEF87E7">
            <w:pPr>
              <w:spacing w:before="0" w:after="0" w:line="240" w:lineRule="auto"/>
              <w:jc w:val="center"/>
              <w:rPr>
                <w:rFonts w:ascii="Century Gothic" w:eastAsia="Century Gothic" w:hAnsi="Century Gothic" w:cs="Century Gothic"/>
                <w:b/>
                <w:bCs/>
                <w:sz w:val="22"/>
                <w:szCs w:val="22"/>
              </w:rPr>
            </w:pPr>
            <w:r w:rsidRPr="2CEF87E7">
              <w:rPr>
                <w:rFonts w:ascii="Century Gothic" w:eastAsia="Century Gothic" w:hAnsi="Century Gothic" w:cs="Century Gothic"/>
                <w:b/>
                <w:bCs/>
                <w:color w:val="333333"/>
                <w:sz w:val="22"/>
                <w:szCs w:val="22"/>
                <w:u w:val="single"/>
              </w:rPr>
              <w:t xml:space="preserve">Thursday - Week </w:t>
            </w:r>
            <w:r w:rsidR="15A00791" w:rsidRPr="2CEF87E7">
              <w:rPr>
                <w:rFonts w:ascii="Century Gothic" w:eastAsia="Century Gothic" w:hAnsi="Century Gothic" w:cs="Century Gothic"/>
                <w:b/>
                <w:bCs/>
                <w:color w:val="333333"/>
                <w:sz w:val="22"/>
                <w:szCs w:val="22"/>
                <w:u w:val="single"/>
              </w:rPr>
              <w:t>7</w:t>
            </w:r>
            <w:r w:rsidRPr="2CEF87E7">
              <w:rPr>
                <w:rFonts w:ascii="Century Gothic" w:eastAsia="Century Gothic" w:hAnsi="Century Gothic" w:cs="Century Gothic"/>
                <w:b/>
                <w:bCs/>
                <w:color w:val="333333"/>
                <w:sz w:val="22"/>
                <w:szCs w:val="22"/>
                <w:u w:val="single"/>
              </w:rPr>
              <w:t>, Term 3 - Kindergarten</w:t>
            </w:r>
          </w:p>
          <w:p w14:paraId="47A9B1E1" w14:textId="18E3393B" w:rsidR="00BF2123" w:rsidRPr="008E5235" w:rsidRDefault="3D2B799D" w:rsidP="2CEF87E7">
            <w:pPr>
              <w:spacing w:before="0" w:after="0" w:line="240" w:lineRule="auto"/>
              <w:jc w:val="center"/>
              <w:rPr>
                <w:rFonts w:ascii="Century Gothic" w:eastAsia="Century Gothic" w:hAnsi="Century Gothic" w:cs="Century Gothic"/>
                <w:b/>
                <w:bCs/>
                <w:sz w:val="22"/>
                <w:szCs w:val="22"/>
              </w:rPr>
            </w:pPr>
            <w:r w:rsidRPr="2CEF87E7">
              <w:rPr>
                <w:rFonts w:ascii="Century Gothic" w:eastAsia="Century Gothic" w:hAnsi="Century Gothic" w:cs="Century Gothic"/>
                <w:sz w:val="22"/>
                <w:szCs w:val="22"/>
              </w:rPr>
              <w:t xml:space="preserve">Daily Task – Help an adult with an outside activity. </w:t>
            </w:r>
          </w:p>
        </w:tc>
      </w:tr>
      <w:tr w:rsidR="00BF2123" w:rsidRPr="008E5235" w14:paraId="540EA687" w14:textId="77777777" w:rsidTr="6981E461">
        <w:trPr>
          <w:trHeight w:val="200"/>
        </w:trPr>
        <w:tc>
          <w:tcPr>
            <w:tcW w:w="16161" w:type="dxa"/>
            <w:gridSpan w:val="2"/>
          </w:tcPr>
          <w:p w14:paraId="747663CE" w14:textId="1D749055" w:rsidR="00BF2123" w:rsidRPr="008E5235" w:rsidRDefault="7C5E0E58" w:rsidP="2CEF87E7">
            <w:pPr>
              <w:spacing w:before="0" w:after="0" w:line="240" w:lineRule="auto"/>
              <w:rPr>
                <w:rFonts w:ascii="Century Gothic" w:eastAsia="Century Gothic" w:hAnsi="Century Gothic" w:cs="Century Gothic"/>
                <w:color w:val="000000" w:themeColor="text1"/>
                <w:sz w:val="22"/>
                <w:szCs w:val="22"/>
              </w:rPr>
            </w:pPr>
            <w:r w:rsidRPr="2CEF87E7">
              <w:rPr>
                <w:rStyle w:val="StrongStrongTable"/>
                <w:rFonts w:ascii="Century Gothic" w:eastAsia="Century Gothic" w:hAnsi="Century Gothic" w:cs="Century Gothic"/>
                <w:szCs w:val="22"/>
                <w:lang w:eastAsia="zh-CN"/>
              </w:rPr>
              <w:t>English</w:t>
            </w:r>
            <w:r w:rsidR="00BF2123">
              <w:br/>
            </w:r>
            <w:r w:rsidRPr="2CEF87E7">
              <w:rPr>
                <w:rFonts w:ascii="Century Gothic" w:eastAsia="Century Gothic" w:hAnsi="Century Gothic" w:cs="Century Gothic"/>
                <w:b/>
                <w:bCs/>
                <w:color w:val="000000" w:themeColor="text1"/>
                <w:sz w:val="22"/>
                <w:szCs w:val="22"/>
              </w:rPr>
              <w:t xml:space="preserve">Phonics: </w:t>
            </w:r>
            <w:r w:rsidRPr="2CEF87E7">
              <w:rPr>
                <w:rFonts w:ascii="Century Gothic" w:eastAsia="Century Gothic" w:hAnsi="Century Gothic" w:cs="Century Gothic"/>
                <w:color w:val="000000" w:themeColor="text1"/>
                <w:sz w:val="22"/>
                <w:szCs w:val="22"/>
              </w:rPr>
              <w:t>You will need a piece of paper and a pencil.</w:t>
            </w:r>
            <w:r w:rsidRPr="2CEF87E7">
              <w:rPr>
                <w:rFonts w:ascii="Century Gothic" w:eastAsia="Century Gothic" w:hAnsi="Century Gothic" w:cs="Century Gothic"/>
                <w:b/>
                <w:bCs/>
                <w:color w:val="000000" w:themeColor="text1"/>
                <w:sz w:val="22"/>
                <w:szCs w:val="22"/>
              </w:rPr>
              <w:t xml:space="preserve"> </w:t>
            </w:r>
            <w:r w:rsidRPr="2CEF87E7">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31">
              <w:r w:rsidRPr="2CEF87E7">
                <w:rPr>
                  <w:rStyle w:val="Hyperlink"/>
                  <w:rFonts w:ascii="Century Gothic" w:eastAsia="Century Gothic" w:hAnsi="Century Gothic" w:cs="Century Gothic"/>
                  <w:sz w:val="22"/>
                  <w:szCs w:val="22"/>
                </w:rPr>
                <w:t>Jolly Phonics</w:t>
              </w:r>
            </w:hyperlink>
            <w:r w:rsidRPr="2CEF87E7">
              <w:rPr>
                <w:rFonts w:ascii="Century Gothic" w:eastAsia="Century Gothic" w:hAnsi="Century Gothic" w:cs="Century Gothic"/>
                <w:color w:val="000000" w:themeColor="text1"/>
                <w:sz w:val="22"/>
                <w:szCs w:val="22"/>
              </w:rPr>
              <w:t>.</w:t>
            </w:r>
            <w:r w:rsidR="3563EC89" w:rsidRPr="2CEF87E7">
              <w:rPr>
                <w:rFonts w:ascii="Century Gothic" w:eastAsia="Century Gothic" w:hAnsi="Century Gothic" w:cs="Century Gothic"/>
                <w:color w:val="000000" w:themeColor="text1"/>
                <w:sz w:val="22"/>
                <w:szCs w:val="22"/>
              </w:rPr>
              <w:t xml:space="preserve"> Learn the sound ‘</w:t>
            </w:r>
            <w:r w:rsidR="1D59A34E" w:rsidRPr="2CEF87E7">
              <w:rPr>
                <w:rFonts w:ascii="Century Gothic" w:eastAsia="Century Gothic" w:hAnsi="Century Gothic" w:cs="Century Gothic"/>
                <w:color w:val="000000" w:themeColor="text1"/>
                <w:sz w:val="22"/>
                <w:szCs w:val="22"/>
              </w:rPr>
              <w:t>ck</w:t>
            </w:r>
            <w:r w:rsidR="3563EC89" w:rsidRPr="2CEF87E7">
              <w:rPr>
                <w:rFonts w:ascii="Century Gothic" w:eastAsia="Century Gothic" w:hAnsi="Century Gothic" w:cs="Century Gothic"/>
                <w:color w:val="000000" w:themeColor="text1"/>
                <w:sz w:val="22"/>
                <w:szCs w:val="22"/>
              </w:rPr>
              <w:t>’ as in ‘</w:t>
            </w:r>
            <w:r w:rsidR="1961BD27" w:rsidRPr="2CEF87E7">
              <w:rPr>
                <w:rFonts w:ascii="Century Gothic" w:eastAsia="Century Gothic" w:hAnsi="Century Gothic" w:cs="Century Gothic"/>
                <w:color w:val="000000" w:themeColor="text1"/>
                <w:sz w:val="22"/>
                <w:szCs w:val="22"/>
              </w:rPr>
              <w:t>clock</w:t>
            </w:r>
            <w:r w:rsidR="3563EC89" w:rsidRPr="2CEF87E7">
              <w:rPr>
                <w:rFonts w:ascii="Century Gothic" w:eastAsia="Century Gothic" w:hAnsi="Century Gothic" w:cs="Century Gothic"/>
                <w:color w:val="000000" w:themeColor="text1"/>
                <w:sz w:val="22"/>
                <w:szCs w:val="22"/>
              </w:rPr>
              <w:t xml:space="preserve">’. </w:t>
            </w:r>
            <w:r w:rsidR="03875D98" w:rsidRPr="2CEF87E7">
              <w:rPr>
                <w:rFonts w:ascii="Century Gothic" w:eastAsia="Century Gothic" w:hAnsi="Century Gothic" w:cs="Century Gothic"/>
                <w:color w:val="000000" w:themeColor="text1"/>
                <w:sz w:val="22"/>
                <w:szCs w:val="22"/>
              </w:rPr>
              <w:t>When we hear ‘ck’ at the end it is usually shown by using both c a</w:t>
            </w:r>
            <w:r w:rsidR="71FF5A62" w:rsidRPr="2CEF87E7">
              <w:rPr>
                <w:rFonts w:ascii="Century Gothic" w:eastAsia="Century Gothic" w:hAnsi="Century Gothic" w:cs="Century Gothic"/>
                <w:color w:val="000000" w:themeColor="text1"/>
                <w:sz w:val="22"/>
                <w:szCs w:val="22"/>
              </w:rPr>
              <w:t xml:space="preserve">nd k together. </w:t>
            </w:r>
            <w:r w:rsidR="3563EC89" w:rsidRPr="2CEF87E7">
              <w:rPr>
                <w:rFonts w:ascii="Century Gothic" w:eastAsia="Century Gothic" w:hAnsi="Century Gothic" w:cs="Century Gothic"/>
                <w:color w:val="000000" w:themeColor="text1"/>
                <w:sz w:val="22"/>
                <w:szCs w:val="22"/>
              </w:rPr>
              <w:t>Write 5 ‘</w:t>
            </w:r>
            <w:r w:rsidR="595707FC" w:rsidRPr="2CEF87E7">
              <w:rPr>
                <w:rFonts w:ascii="Century Gothic" w:eastAsia="Century Gothic" w:hAnsi="Century Gothic" w:cs="Century Gothic"/>
                <w:color w:val="000000" w:themeColor="text1"/>
                <w:sz w:val="22"/>
                <w:szCs w:val="22"/>
              </w:rPr>
              <w:t>ck</w:t>
            </w:r>
            <w:r w:rsidR="3563EC89" w:rsidRPr="2CEF87E7">
              <w:rPr>
                <w:rFonts w:ascii="Century Gothic" w:eastAsia="Century Gothic" w:hAnsi="Century Gothic" w:cs="Century Gothic"/>
                <w:color w:val="000000" w:themeColor="text1"/>
                <w:sz w:val="22"/>
                <w:szCs w:val="22"/>
              </w:rPr>
              <w:t>’ words (</w:t>
            </w:r>
            <w:r w:rsidR="7BF59EF7" w:rsidRPr="2CEF87E7">
              <w:rPr>
                <w:rFonts w:ascii="Century Gothic" w:eastAsia="Century Gothic" w:hAnsi="Century Gothic" w:cs="Century Gothic"/>
                <w:color w:val="000000" w:themeColor="text1"/>
                <w:sz w:val="22"/>
                <w:szCs w:val="22"/>
              </w:rPr>
              <w:t>clock, peck, sack, track, stuck</w:t>
            </w:r>
            <w:r w:rsidR="3563EC89" w:rsidRPr="2CEF87E7">
              <w:rPr>
                <w:rFonts w:ascii="Century Gothic" w:eastAsia="Century Gothic" w:hAnsi="Century Gothic" w:cs="Century Gothic"/>
                <w:color w:val="000000" w:themeColor="text1"/>
                <w:sz w:val="22"/>
                <w:szCs w:val="22"/>
              </w:rPr>
              <w:t>) and underline the sound.</w:t>
            </w:r>
          </w:p>
          <w:p w14:paraId="7A15DE89" w14:textId="3AD3502D" w:rsidR="00BF2123" w:rsidRPr="008E5235" w:rsidRDefault="7C5E0E58"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Reading: </w:t>
            </w:r>
            <w:r w:rsidRPr="2CEF87E7">
              <w:rPr>
                <w:rFonts w:ascii="Century Gothic" w:eastAsia="Century Gothic" w:hAnsi="Century Gothic" w:cs="Century Gothic"/>
                <w:color w:val="000000" w:themeColor="text1"/>
                <w:sz w:val="22"/>
                <w:szCs w:val="22"/>
              </w:rPr>
              <w:t xml:space="preserve">Read a book on </w:t>
            </w:r>
            <w:hyperlink r:id="rId32">
              <w:r w:rsidRPr="2CEF87E7">
                <w:rPr>
                  <w:rStyle w:val="Hyperlink"/>
                  <w:rFonts w:ascii="Century Gothic" w:eastAsia="Century Gothic" w:hAnsi="Century Gothic" w:cs="Century Gothic"/>
                  <w:sz w:val="22"/>
                  <w:szCs w:val="22"/>
                </w:rPr>
                <w:t>https://app.pmecollection.com.au</w:t>
              </w:r>
            </w:hyperlink>
            <w:r w:rsidRPr="2CEF87E7">
              <w:rPr>
                <w:rFonts w:ascii="Century Gothic" w:eastAsia="Century Gothic" w:hAnsi="Century Gothic" w:cs="Century Gothic"/>
                <w:b/>
                <w:bCs/>
                <w:color w:val="000000" w:themeColor="text1"/>
                <w:sz w:val="22"/>
                <w:szCs w:val="22"/>
              </w:rPr>
              <w:t xml:space="preserve">. </w:t>
            </w:r>
            <w:r w:rsidR="56E0F7F4" w:rsidRPr="2CEF87E7">
              <w:rPr>
                <w:rFonts w:ascii="Century Gothic" w:eastAsia="Century Gothic" w:hAnsi="Century Gothic" w:cs="Century Gothic"/>
                <w:color w:val="000000" w:themeColor="text1"/>
                <w:sz w:val="22"/>
                <w:szCs w:val="22"/>
              </w:rPr>
              <w:t xml:space="preserve">Make a video or write about what happened in the story. Post to your teacher on Seesaw. </w:t>
            </w:r>
          </w:p>
          <w:p w14:paraId="2C2B6CD0" w14:textId="7DBC056B" w:rsidR="00BF2123" w:rsidRPr="008E5235" w:rsidRDefault="3A7A5FF5"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Writing: </w:t>
            </w:r>
            <w:r w:rsidRPr="2CEF87E7">
              <w:rPr>
                <w:rFonts w:ascii="Century Gothic" w:eastAsia="Century Gothic" w:hAnsi="Century Gothic" w:cs="Century Gothic"/>
                <w:color w:val="000000" w:themeColor="text1"/>
                <w:sz w:val="22"/>
                <w:szCs w:val="22"/>
              </w:rPr>
              <w:t xml:space="preserve">You will need a piece of paper and a pencil. Access Seesaw. Watch the video by Mrs B. Connect the </w:t>
            </w:r>
            <w:r w:rsidR="5077EE88" w:rsidRPr="2CEF87E7">
              <w:rPr>
                <w:rFonts w:ascii="Century Gothic" w:eastAsia="Century Gothic" w:hAnsi="Century Gothic" w:cs="Century Gothic"/>
                <w:color w:val="000000" w:themeColor="text1"/>
                <w:sz w:val="22"/>
                <w:szCs w:val="22"/>
              </w:rPr>
              <w:t xml:space="preserve">following </w:t>
            </w:r>
            <w:r w:rsidRPr="2CEF87E7">
              <w:rPr>
                <w:rFonts w:ascii="Century Gothic" w:eastAsia="Century Gothic" w:hAnsi="Century Gothic" w:cs="Century Gothic"/>
                <w:color w:val="000000" w:themeColor="text1"/>
                <w:sz w:val="22"/>
                <w:szCs w:val="22"/>
              </w:rPr>
              <w:t xml:space="preserve">two sentences </w:t>
            </w:r>
            <w:r w:rsidR="2F36A558" w:rsidRPr="2CEF87E7">
              <w:rPr>
                <w:rFonts w:ascii="Century Gothic" w:eastAsia="Century Gothic" w:hAnsi="Century Gothic" w:cs="Century Gothic"/>
                <w:color w:val="000000" w:themeColor="text1"/>
                <w:sz w:val="22"/>
                <w:szCs w:val="22"/>
              </w:rPr>
              <w:t>using the word ‘because’.</w:t>
            </w:r>
          </w:p>
          <w:p w14:paraId="2635138F" w14:textId="2B638D1A" w:rsidR="00BF2123" w:rsidRPr="008E5235" w:rsidRDefault="60C23858" w:rsidP="2CEF87E7">
            <w:pPr>
              <w:spacing w:before="0" w:after="0" w:line="240" w:lineRule="auto"/>
              <w:rPr>
                <w:rFonts w:ascii="Century Gothic" w:eastAsia="Century Gothic" w:hAnsi="Century Gothic" w:cs="Century Gothic"/>
                <w:i/>
                <w:iCs/>
                <w:color w:val="000000" w:themeColor="text1"/>
                <w:sz w:val="22"/>
                <w:szCs w:val="22"/>
              </w:rPr>
            </w:pPr>
            <w:r w:rsidRPr="2CEF87E7">
              <w:rPr>
                <w:rFonts w:ascii="Century Gothic" w:eastAsia="Century Gothic" w:hAnsi="Century Gothic" w:cs="Century Gothic"/>
                <w:i/>
                <w:iCs/>
                <w:color w:val="000000" w:themeColor="text1"/>
                <w:sz w:val="22"/>
                <w:szCs w:val="22"/>
              </w:rPr>
              <w:t xml:space="preserve">I love to play soccer. It is a fun game. </w:t>
            </w:r>
          </w:p>
          <w:p w14:paraId="6B8A21E3" w14:textId="16309C7F" w:rsidR="00BF2123" w:rsidRPr="008E5235" w:rsidRDefault="3A7A5FF5"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Sight words: </w:t>
            </w:r>
            <w:r w:rsidRPr="2CEF87E7">
              <w:rPr>
                <w:rFonts w:ascii="Century Gothic" w:eastAsia="Century Gothic" w:hAnsi="Century Gothic" w:cs="Century Gothic"/>
                <w:color w:val="000000" w:themeColor="text1"/>
                <w:sz w:val="22"/>
                <w:szCs w:val="22"/>
              </w:rPr>
              <w:t>Write</w:t>
            </w:r>
            <w:r w:rsidR="4431B298" w:rsidRPr="2CEF87E7">
              <w:rPr>
                <w:rFonts w:ascii="Century Gothic" w:eastAsia="Century Gothic" w:hAnsi="Century Gothic" w:cs="Century Gothic"/>
                <w:color w:val="000000" w:themeColor="text1"/>
                <w:sz w:val="22"/>
                <w:szCs w:val="22"/>
              </w:rPr>
              <w:t xml:space="preserve"> 10</w:t>
            </w:r>
            <w:r w:rsidRPr="2CEF87E7">
              <w:rPr>
                <w:rFonts w:ascii="Century Gothic" w:eastAsia="Century Gothic" w:hAnsi="Century Gothic" w:cs="Century Gothic"/>
                <w:color w:val="000000" w:themeColor="text1"/>
                <w:sz w:val="22"/>
                <w:szCs w:val="22"/>
              </w:rPr>
              <w:t xml:space="preserve"> </w:t>
            </w:r>
            <w:r w:rsidR="4431B298" w:rsidRPr="2CEF87E7">
              <w:rPr>
                <w:rFonts w:ascii="Century Gothic" w:eastAsia="Century Gothic" w:hAnsi="Century Gothic" w:cs="Century Gothic"/>
                <w:color w:val="000000" w:themeColor="text1"/>
                <w:sz w:val="22"/>
                <w:szCs w:val="22"/>
              </w:rPr>
              <w:t>of your words on post it notes or small bits of paper. Stick these to your fence</w:t>
            </w:r>
            <w:r w:rsidR="066C86B6" w:rsidRPr="2CEF87E7">
              <w:rPr>
                <w:rFonts w:ascii="Century Gothic" w:eastAsia="Century Gothic" w:hAnsi="Century Gothic" w:cs="Century Gothic"/>
                <w:color w:val="000000" w:themeColor="text1"/>
                <w:sz w:val="22"/>
                <w:szCs w:val="22"/>
              </w:rPr>
              <w:t xml:space="preserve"> outside</w:t>
            </w:r>
            <w:r w:rsidR="4431B298" w:rsidRPr="2CEF87E7">
              <w:rPr>
                <w:rFonts w:ascii="Century Gothic" w:eastAsia="Century Gothic" w:hAnsi="Century Gothic" w:cs="Century Gothic"/>
                <w:color w:val="000000" w:themeColor="text1"/>
                <w:sz w:val="22"/>
                <w:szCs w:val="22"/>
              </w:rPr>
              <w:t xml:space="preserve">. Use something like a ball or nerf gun and throw </w:t>
            </w:r>
            <w:r w:rsidR="25C20CF3" w:rsidRPr="2CEF87E7">
              <w:rPr>
                <w:rFonts w:ascii="Century Gothic" w:eastAsia="Century Gothic" w:hAnsi="Century Gothic" w:cs="Century Gothic"/>
                <w:color w:val="000000" w:themeColor="text1"/>
                <w:sz w:val="22"/>
                <w:szCs w:val="22"/>
              </w:rPr>
              <w:t xml:space="preserve">it at a word. Read the word you hit. </w:t>
            </w:r>
          </w:p>
          <w:p w14:paraId="64EBB7CE" w14:textId="2DC9850D" w:rsidR="00BF2123" w:rsidRPr="008E5235" w:rsidRDefault="3A7A5FF5"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color w:val="000000" w:themeColor="text1"/>
                <w:sz w:val="22"/>
                <w:szCs w:val="22"/>
              </w:rPr>
              <w:t xml:space="preserve">Extension: </w:t>
            </w:r>
            <w:r w:rsidR="53B41EA6" w:rsidRPr="6981E461">
              <w:rPr>
                <w:rFonts w:ascii="Century Gothic" w:eastAsia="Century Gothic" w:hAnsi="Century Gothic" w:cs="Century Gothic"/>
                <w:color w:val="000000" w:themeColor="text1"/>
                <w:sz w:val="22"/>
                <w:szCs w:val="22"/>
              </w:rPr>
              <w:t xml:space="preserve">Add points to each word. 1 point for every letter (EG: because would be worth 7 points). Hit and say your sight words and calculate how many points you got in total. </w:t>
            </w:r>
          </w:p>
          <w:p w14:paraId="0E970E5C" w14:textId="5F0D820F" w:rsidR="00BF2123" w:rsidRPr="008E5235" w:rsidRDefault="3A7A5FF5"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color w:val="000000" w:themeColor="text1"/>
                <w:sz w:val="22"/>
                <w:szCs w:val="22"/>
              </w:rPr>
              <w:t>Optional – complete 10 minutes of Reading Eggs activities.</w:t>
            </w:r>
          </w:p>
        </w:tc>
      </w:tr>
      <w:tr w:rsidR="00BF2123" w:rsidRPr="008E5235" w14:paraId="0B6410D1" w14:textId="77777777" w:rsidTr="6981E461">
        <w:trPr>
          <w:trHeight w:val="410"/>
        </w:trPr>
        <w:tc>
          <w:tcPr>
            <w:tcW w:w="16161" w:type="dxa"/>
            <w:gridSpan w:val="2"/>
            <w:shd w:val="clear" w:color="auto" w:fill="D9D9D9" w:themeFill="background1" w:themeFillShade="D9"/>
          </w:tcPr>
          <w:p w14:paraId="51177158" w14:textId="77777777" w:rsidR="00BF2123" w:rsidRPr="008E5235" w:rsidRDefault="3D2B799D"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51C8D84B" w14:textId="77777777" w:rsidTr="6981E461">
        <w:trPr>
          <w:trHeight w:val="255"/>
        </w:trPr>
        <w:tc>
          <w:tcPr>
            <w:tcW w:w="16161" w:type="dxa"/>
            <w:gridSpan w:val="2"/>
          </w:tcPr>
          <w:p w14:paraId="3D2AEAD6" w14:textId="788D1332" w:rsidR="00BF2123" w:rsidRPr="008E5235" w:rsidRDefault="09878027" w:rsidP="2CEF87E7">
            <w:pPr>
              <w:spacing w:before="0" w:after="0" w:line="240" w:lineRule="auto"/>
              <w:rPr>
                <w:rFonts w:ascii="Century Gothic" w:eastAsia="Century Gothic" w:hAnsi="Century Gothic" w:cs="Century Gothic"/>
                <w:color w:val="000000" w:themeColor="text1"/>
                <w:sz w:val="22"/>
                <w:szCs w:val="22"/>
              </w:rPr>
            </w:pPr>
            <w:r w:rsidRPr="2CEF87E7">
              <w:rPr>
                <w:rStyle w:val="StrongStrongTable"/>
                <w:rFonts w:ascii="Century Gothic" w:eastAsia="Century Gothic" w:hAnsi="Century Gothic" w:cs="Century Gothic"/>
                <w:color w:val="000000" w:themeColor="text1"/>
                <w:szCs w:val="22"/>
              </w:rPr>
              <w:t>Maths</w:t>
            </w:r>
          </w:p>
          <w:p w14:paraId="5E43E3C8" w14:textId="1E7A7A84" w:rsidR="00BF2123" w:rsidRPr="008E5235" w:rsidRDefault="712A8AA6" w:rsidP="2CEF87E7">
            <w:pPr>
              <w:spacing w:before="0" w:after="0" w:line="240" w:lineRule="auto"/>
              <w:rPr>
                <w:rStyle w:val="StrongStrongTable"/>
                <w:rFonts w:ascii="Century Gothic" w:eastAsia="Century Gothic" w:hAnsi="Century Gothic" w:cs="Century Gothic"/>
                <w:color w:val="000000" w:themeColor="text1"/>
                <w:szCs w:val="22"/>
              </w:rPr>
            </w:pPr>
            <w:r w:rsidRPr="6981E461">
              <w:rPr>
                <w:rStyle w:val="StrongStrongTable"/>
                <w:rFonts w:ascii="Century Gothic" w:eastAsia="Century Gothic" w:hAnsi="Century Gothic" w:cs="Century Gothic"/>
                <w:color w:val="000000" w:themeColor="text1"/>
                <w:szCs w:val="22"/>
              </w:rPr>
              <w:t xml:space="preserve">Warm up: </w:t>
            </w:r>
            <w:r w:rsidR="5C066753" w:rsidRPr="6981E461">
              <w:rPr>
                <w:rStyle w:val="StrongStrongTable"/>
                <w:rFonts w:ascii="Century Gothic" w:eastAsia="Century Gothic" w:hAnsi="Century Gothic" w:cs="Century Gothic"/>
                <w:b w:val="0"/>
                <w:bCs w:val="0"/>
                <w:color w:val="000000" w:themeColor="text1"/>
                <w:szCs w:val="22"/>
              </w:rPr>
              <w:t xml:space="preserve">On a piece of paper or on a white board write the number 20. Write everything you know about the number twenty. How can you write it, how many ways can you make it, how many combinations make </w:t>
            </w:r>
            <w:r w:rsidR="01FFF428" w:rsidRPr="6981E461">
              <w:rPr>
                <w:rStyle w:val="StrongStrongTable"/>
                <w:rFonts w:ascii="Century Gothic" w:eastAsia="Century Gothic" w:hAnsi="Century Gothic" w:cs="Century Gothic"/>
                <w:b w:val="0"/>
                <w:bCs w:val="0"/>
                <w:color w:val="000000" w:themeColor="text1"/>
                <w:szCs w:val="22"/>
              </w:rPr>
              <w:t>twenty?</w:t>
            </w:r>
            <w:r w:rsidR="5C066753" w:rsidRPr="6981E461">
              <w:rPr>
                <w:rStyle w:val="StrongStrongTable"/>
                <w:rFonts w:ascii="Century Gothic" w:eastAsia="Century Gothic" w:hAnsi="Century Gothic" w:cs="Century Gothic"/>
                <w:b w:val="0"/>
                <w:bCs w:val="0"/>
                <w:color w:val="000000" w:themeColor="text1"/>
                <w:szCs w:val="22"/>
              </w:rPr>
              <w:t xml:space="preserve"> </w:t>
            </w:r>
          </w:p>
          <w:p w14:paraId="2A15B9E7" w14:textId="3E35DA56" w:rsidR="00BF2123" w:rsidRPr="008E5235" w:rsidRDefault="09878027"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color w:val="000000" w:themeColor="text1"/>
                <w:sz w:val="22"/>
                <w:szCs w:val="22"/>
              </w:rPr>
              <w:t>We are learning to:</w:t>
            </w:r>
            <w:r w:rsidRPr="6981E461">
              <w:rPr>
                <w:rStyle w:val="StrongStrongTable"/>
                <w:rFonts w:ascii="Century Gothic" w:eastAsia="Century Gothic" w:hAnsi="Century Gothic" w:cs="Century Gothic"/>
                <w:b w:val="0"/>
                <w:bCs w:val="0"/>
                <w:color w:val="000000" w:themeColor="text1"/>
                <w:szCs w:val="22"/>
              </w:rPr>
              <w:t xml:space="preserve"> </w:t>
            </w:r>
            <w:r w:rsidR="531BB130" w:rsidRPr="6981E461">
              <w:rPr>
                <w:rStyle w:val="StrongStrongTable"/>
                <w:rFonts w:ascii="Century Gothic" w:eastAsia="Century Gothic" w:hAnsi="Century Gothic" w:cs="Century Gothic"/>
                <w:b w:val="0"/>
                <w:bCs w:val="0"/>
                <w:color w:val="000000" w:themeColor="text1"/>
                <w:szCs w:val="22"/>
              </w:rPr>
              <w:t>U</w:t>
            </w:r>
            <w:r w:rsidR="12BC6996" w:rsidRPr="6981E461">
              <w:rPr>
                <w:rFonts w:ascii="Century Gothic" w:eastAsia="Century Gothic" w:hAnsi="Century Gothic" w:cs="Century Gothic"/>
                <w:color w:val="000000" w:themeColor="text1"/>
                <w:sz w:val="22"/>
                <w:szCs w:val="22"/>
              </w:rPr>
              <w:t>se visual representations of numbers to assist with subtraction and de</w:t>
            </w:r>
            <w:r w:rsidR="51C338CB" w:rsidRPr="6981E461">
              <w:rPr>
                <w:rFonts w:ascii="Century Gothic" w:eastAsia="Century Gothic" w:hAnsi="Century Gothic" w:cs="Century Gothic"/>
                <w:color w:val="000000" w:themeColor="text1"/>
                <w:sz w:val="22"/>
                <w:szCs w:val="22"/>
              </w:rPr>
              <w:t>scribe the action of separating</w:t>
            </w:r>
            <w:r w:rsidR="1F7BAF10" w:rsidRPr="6981E461">
              <w:rPr>
                <w:rFonts w:ascii="Century Gothic" w:eastAsia="Century Gothic" w:hAnsi="Century Gothic" w:cs="Century Gothic"/>
                <w:color w:val="000000" w:themeColor="text1"/>
                <w:sz w:val="22"/>
                <w:szCs w:val="22"/>
              </w:rPr>
              <w:t>,</w:t>
            </w:r>
            <w:r w:rsidR="51C338CB" w:rsidRPr="6981E461">
              <w:rPr>
                <w:rFonts w:ascii="Century Gothic" w:eastAsia="Century Gothic" w:hAnsi="Century Gothic" w:cs="Century Gothic"/>
                <w:color w:val="000000" w:themeColor="text1"/>
                <w:sz w:val="22"/>
                <w:szCs w:val="22"/>
              </w:rPr>
              <w:t xml:space="preserve"> using everyday language</w:t>
            </w:r>
            <w:r w:rsidR="71F9ED1A" w:rsidRPr="6981E461">
              <w:rPr>
                <w:rFonts w:ascii="Century Gothic" w:eastAsia="Century Gothic" w:hAnsi="Century Gothic" w:cs="Century Gothic"/>
                <w:color w:val="000000" w:themeColor="text1"/>
                <w:sz w:val="22"/>
                <w:szCs w:val="22"/>
              </w:rPr>
              <w:t>.</w:t>
            </w:r>
          </w:p>
          <w:p w14:paraId="13E8327E" w14:textId="74399F51" w:rsidR="07D280D6" w:rsidRDefault="09878027"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color w:val="000000" w:themeColor="text1"/>
                <w:sz w:val="22"/>
                <w:szCs w:val="22"/>
              </w:rPr>
              <w:t>Activity:</w:t>
            </w:r>
            <w:r w:rsidR="288E764D" w:rsidRPr="6981E461">
              <w:rPr>
                <w:rFonts w:ascii="Century Gothic" w:eastAsia="Century Gothic" w:hAnsi="Century Gothic" w:cs="Century Gothic"/>
                <w:b/>
                <w:bCs/>
                <w:color w:val="000000" w:themeColor="text1"/>
                <w:sz w:val="22"/>
                <w:szCs w:val="22"/>
              </w:rPr>
              <w:t xml:space="preserve"> </w:t>
            </w:r>
            <w:r w:rsidR="0E55E345" w:rsidRPr="6981E461">
              <w:rPr>
                <w:rFonts w:ascii="Century Gothic" w:eastAsia="Century Gothic" w:hAnsi="Century Gothic" w:cs="Century Gothic"/>
                <w:color w:val="000000" w:themeColor="text1"/>
                <w:sz w:val="22"/>
                <w:szCs w:val="22"/>
              </w:rPr>
              <w:t>Have a collection of 10-15 items (</w:t>
            </w:r>
            <w:proofErr w:type="spellStart"/>
            <w:proofErr w:type="gramStart"/>
            <w:r w:rsidR="0E55E345" w:rsidRPr="6981E461">
              <w:rPr>
                <w:rFonts w:ascii="Century Gothic" w:eastAsia="Century Gothic" w:hAnsi="Century Gothic" w:cs="Century Gothic"/>
                <w:color w:val="000000" w:themeColor="text1"/>
                <w:sz w:val="22"/>
                <w:szCs w:val="22"/>
              </w:rPr>
              <w:t>eg</w:t>
            </w:r>
            <w:proofErr w:type="spellEnd"/>
            <w:proofErr w:type="gramEnd"/>
            <w:r w:rsidR="0E55E345" w:rsidRPr="6981E461">
              <w:rPr>
                <w:rFonts w:ascii="Century Gothic" w:eastAsia="Century Gothic" w:hAnsi="Century Gothic" w:cs="Century Gothic"/>
                <w:color w:val="000000" w:themeColor="text1"/>
                <w:sz w:val="22"/>
                <w:szCs w:val="22"/>
              </w:rPr>
              <w:t xml:space="preserve"> </w:t>
            </w:r>
            <w:proofErr w:type="spellStart"/>
            <w:r w:rsidR="0E55E345" w:rsidRPr="6981E461">
              <w:rPr>
                <w:rFonts w:ascii="Century Gothic" w:eastAsia="Century Gothic" w:hAnsi="Century Gothic" w:cs="Century Gothic"/>
                <w:color w:val="000000" w:themeColor="text1"/>
                <w:sz w:val="22"/>
                <w:szCs w:val="22"/>
              </w:rPr>
              <w:t>lego</w:t>
            </w:r>
            <w:proofErr w:type="spellEnd"/>
            <w:r w:rsidR="0E55E345" w:rsidRPr="6981E461">
              <w:rPr>
                <w:rFonts w:ascii="Century Gothic" w:eastAsia="Century Gothic" w:hAnsi="Century Gothic" w:cs="Century Gothic"/>
                <w:color w:val="000000" w:themeColor="text1"/>
                <w:sz w:val="22"/>
                <w:szCs w:val="22"/>
              </w:rPr>
              <w:t xml:space="preserve"> pieces, counters, marbles, rocks, flowers, lollies, etc). Put a pile of 9 items down. Say, Here </w:t>
            </w:r>
            <w:r w:rsidR="7CE67D39" w:rsidRPr="6981E461">
              <w:rPr>
                <w:rFonts w:ascii="Century Gothic" w:eastAsia="Century Gothic" w:hAnsi="Century Gothic" w:cs="Century Gothic"/>
                <w:color w:val="000000" w:themeColor="text1"/>
                <w:sz w:val="22"/>
                <w:szCs w:val="22"/>
              </w:rPr>
              <w:t>are</w:t>
            </w:r>
            <w:r w:rsidR="0E55E345" w:rsidRPr="6981E461">
              <w:rPr>
                <w:rFonts w:ascii="Century Gothic" w:eastAsia="Century Gothic" w:hAnsi="Century Gothic" w:cs="Century Gothic"/>
                <w:color w:val="000000" w:themeColor="text1"/>
                <w:sz w:val="22"/>
                <w:szCs w:val="22"/>
              </w:rPr>
              <w:t xml:space="preserve"> 9 marbles, I am going to take </w:t>
            </w:r>
            <w:r w:rsidR="41F8ECCE" w:rsidRPr="6981E461">
              <w:rPr>
                <w:rFonts w:ascii="Century Gothic" w:eastAsia="Century Gothic" w:hAnsi="Century Gothic" w:cs="Century Gothic"/>
                <w:color w:val="000000" w:themeColor="text1"/>
                <w:sz w:val="22"/>
                <w:szCs w:val="22"/>
              </w:rPr>
              <w:t>away</w:t>
            </w:r>
            <w:r w:rsidR="0E55E345" w:rsidRPr="6981E461">
              <w:rPr>
                <w:rFonts w:ascii="Century Gothic" w:eastAsia="Century Gothic" w:hAnsi="Century Gothic" w:cs="Century Gothic"/>
                <w:color w:val="000000" w:themeColor="text1"/>
                <w:sz w:val="22"/>
                <w:szCs w:val="22"/>
              </w:rPr>
              <w:t xml:space="preserve"> 4 marbles, how many marble</w:t>
            </w:r>
            <w:r w:rsidR="72CAB48A" w:rsidRPr="6981E461">
              <w:rPr>
                <w:rFonts w:ascii="Century Gothic" w:eastAsia="Century Gothic" w:hAnsi="Century Gothic" w:cs="Century Gothic"/>
                <w:color w:val="000000" w:themeColor="text1"/>
                <w:sz w:val="22"/>
                <w:szCs w:val="22"/>
              </w:rPr>
              <w:t xml:space="preserve">s will be left?” Encourage your child to </w:t>
            </w:r>
            <w:r w:rsidR="0C0E2F83" w:rsidRPr="6981E461">
              <w:rPr>
                <w:rFonts w:ascii="Century Gothic" w:eastAsia="Century Gothic" w:hAnsi="Century Gothic" w:cs="Century Gothic"/>
                <w:color w:val="000000" w:themeColor="text1"/>
                <w:sz w:val="22"/>
                <w:szCs w:val="22"/>
              </w:rPr>
              <w:t xml:space="preserve">put the larger number (9) in their head and count back </w:t>
            </w:r>
            <w:r w:rsidR="0289254B" w:rsidRPr="6981E461">
              <w:rPr>
                <w:rFonts w:ascii="Century Gothic" w:eastAsia="Century Gothic" w:hAnsi="Century Gothic" w:cs="Century Gothic"/>
                <w:color w:val="000000" w:themeColor="text1"/>
                <w:sz w:val="22"/>
                <w:szCs w:val="22"/>
              </w:rPr>
              <w:t>by ones, “</w:t>
            </w:r>
            <w:r w:rsidR="0289254B" w:rsidRPr="6981E461">
              <w:rPr>
                <w:rFonts w:ascii="Century Gothic" w:eastAsia="Century Gothic" w:hAnsi="Century Gothic" w:cs="Century Gothic"/>
                <w:b/>
                <w:bCs/>
                <w:color w:val="000000" w:themeColor="text1"/>
                <w:sz w:val="22"/>
                <w:szCs w:val="22"/>
              </w:rPr>
              <w:t>9</w:t>
            </w:r>
            <w:r w:rsidR="0289254B" w:rsidRPr="6981E461">
              <w:rPr>
                <w:rFonts w:ascii="Century Gothic" w:eastAsia="Century Gothic" w:hAnsi="Century Gothic" w:cs="Century Gothic"/>
                <w:color w:val="000000" w:themeColor="text1"/>
                <w:sz w:val="22"/>
                <w:szCs w:val="22"/>
              </w:rPr>
              <w:t>, 8, 7, 6, 5.</w:t>
            </w:r>
            <w:r w:rsidR="3E563C08" w:rsidRPr="6981E461">
              <w:rPr>
                <w:rFonts w:ascii="Century Gothic" w:eastAsia="Century Gothic" w:hAnsi="Century Gothic" w:cs="Century Gothic"/>
                <w:color w:val="000000" w:themeColor="text1"/>
                <w:sz w:val="22"/>
                <w:szCs w:val="22"/>
              </w:rPr>
              <w:t xml:space="preserve"> </w:t>
            </w:r>
            <w:r w:rsidR="0289254B" w:rsidRPr="6981E461">
              <w:rPr>
                <w:rFonts w:ascii="Century Gothic" w:eastAsia="Century Gothic" w:hAnsi="Century Gothic" w:cs="Century Gothic"/>
                <w:color w:val="000000" w:themeColor="text1"/>
                <w:sz w:val="22"/>
                <w:szCs w:val="22"/>
              </w:rPr>
              <w:t xml:space="preserve">There are 5 marbles left.” Children can then use the items to check their answer. Repeat with </w:t>
            </w:r>
            <w:r w:rsidR="4CB53E23" w:rsidRPr="6981E461">
              <w:rPr>
                <w:rFonts w:ascii="Century Gothic" w:eastAsia="Century Gothic" w:hAnsi="Century Gothic" w:cs="Century Gothic"/>
                <w:color w:val="000000" w:themeColor="text1"/>
                <w:sz w:val="22"/>
                <w:szCs w:val="22"/>
              </w:rPr>
              <w:t xml:space="preserve">10 take away 6, 11 take away 5, 8 take away 4, 12 take away 8. </w:t>
            </w:r>
          </w:p>
          <w:p w14:paraId="71964116" w14:textId="043CD50B" w:rsidR="00BF2123" w:rsidRPr="008E5235" w:rsidRDefault="09878027"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Extension: </w:t>
            </w:r>
            <w:r w:rsidR="4E756186" w:rsidRPr="2CEF87E7">
              <w:rPr>
                <w:rFonts w:ascii="Century Gothic" w:eastAsia="Century Gothic" w:hAnsi="Century Gothic" w:cs="Century Gothic"/>
                <w:color w:val="000000" w:themeColor="text1"/>
                <w:sz w:val="22"/>
                <w:szCs w:val="22"/>
              </w:rPr>
              <w:t xml:space="preserve">This can be done with larger numbers, </w:t>
            </w:r>
            <w:proofErr w:type="spellStart"/>
            <w:proofErr w:type="gramStart"/>
            <w:r w:rsidR="4E756186" w:rsidRPr="2CEF87E7">
              <w:rPr>
                <w:rFonts w:ascii="Century Gothic" w:eastAsia="Century Gothic" w:hAnsi="Century Gothic" w:cs="Century Gothic"/>
                <w:color w:val="000000" w:themeColor="text1"/>
                <w:sz w:val="22"/>
                <w:szCs w:val="22"/>
              </w:rPr>
              <w:t>eg</w:t>
            </w:r>
            <w:proofErr w:type="spellEnd"/>
            <w:proofErr w:type="gramEnd"/>
            <w:r w:rsidR="4E756186" w:rsidRPr="2CEF87E7">
              <w:rPr>
                <w:rFonts w:ascii="Century Gothic" w:eastAsia="Century Gothic" w:hAnsi="Century Gothic" w:cs="Century Gothic"/>
                <w:color w:val="000000" w:themeColor="text1"/>
                <w:sz w:val="22"/>
                <w:szCs w:val="22"/>
              </w:rPr>
              <w:t xml:space="preserve"> 20 take away 6 marbles. </w:t>
            </w:r>
          </w:p>
          <w:p w14:paraId="17EBF2A8" w14:textId="69E894B2" w:rsidR="00BF2123" w:rsidRPr="008E5235" w:rsidRDefault="338A36A6" w:rsidP="6981E461">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color w:val="000000" w:themeColor="text1"/>
                <w:sz w:val="22"/>
                <w:szCs w:val="22"/>
              </w:rPr>
              <w:t>Optional</w:t>
            </w:r>
            <w:r w:rsidR="2906C442" w:rsidRPr="6981E461">
              <w:rPr>
                <w:rFonts w:ascii="Century Gothic" w:eastAsia="Century Gothic" w:hAnsi="Century Gothic" w:cs="Century Gothic"/>
                <w:b/>
                <w:bCs/>
                <w:color w:val="000000" w:themeColor="text1"/>
                <w:sz w:val="22"/>
                <w:szCs w:val="22"/>
              </w:rPr>
              <w:t xml:space="preserve">: </w:t>
            </w:r>
            <w:r w:rsidR="2906C442" w:rsidRPr="6981E461">
              <w:rPr>
                <w:rStyle w:val="StrongStrongTable"/>
                <w:rFonts w:ascii="Century Gothic" w:eastAsia="Century Gothic" w:hAnsi="Century Gothic" w:cs="Century Gothic"/>
                <w:b w:val="0"/>
                <w:bCs w:val="0"/>
                <w:color w:val="000000" w:themeColor="text1"/>
                <w:szCs w:val="22"/>
              </w:rPr>
              <w:t xml:space="preserve">Complete some </w:t>
            </w:r>
            <w:proofErr w:type="spellStart"/>
            <w:r w:rsidR="2906C442" w:rsidRPr="6981E461">
              <w:rPr>
                <w:rStyle w:val="StrongStrongTable"/>
                <w:rFonts w:ascii="Century Gothic" w:eastAsia="Century Gothic" w:hAnsi="Century Gothic" w:cs="Century Gothic"/>
                <w:color w:val="000000" w:themeColor="text1"/>
                <w:szCs w:val="22"/>
              </w:rPr>
              <w:t>Mathseeds</w:t>
            </w:r>
            <w:proofErr w:type="spellEnd"/>
            <w:r w:rsidR="2906C442" w:rsidRPr="6981E461">
              <w:rPr>
                <w:rStyle w:val="StrongStrongTable"/>
                <w:rFonts w:ascii="Century Gothic" w:eastAsia="Century Gothic" w:hAnsi="Century Gothic" w:cs="Century Gothic"/>
                <w:color w:val="000000" w:themeColor="text1"/>
                <w:szCs w:val="22"/>
              </w:rPr>
              <w:t xml:space="preserve"> </w:t>
            </w:r>
            <w:r w:rsidR="2906C442" w:rsidRPr="6981E461">
              <w:rPr>
                <w:rStyle w:val="StrongStrongTable"/>
                <w:rFonts w:ascii="Century Gothic" w:eastAsia="Century Gothic" w:hAnsi="Century Gothic" w:cs="Century Gothic"/>
                <w:b w:val="0"/>
                <w:bCs w:val="0"/>
                <w:color w:val="000000" w:themeColor="text1"/>
                <w:szCs w:val="22"/>
              </w:rPr>
              <w:t xml:space="preserve">activities for 10 minutes. </w:t>
            </w:r>
            <w:r w:rsidR="2906C442" w:rsidRPr="6981E461">
              <w:rPr>
                <w:rFonts w:ascii="Century Gothic" w:eastAsia="Century Gothic" w:hAnsi="Century Gothic" w:cs="Century Gothic"/>
                <w:sz w:val="22"/>
                <w:szCs w:val="22"/>
              </w:rPr>
              <w:t xml:space="preserve"> </w:t>
            </w:r>
          </w:p>
        </w:tc>
      </w:tr>
      <w:tr w:rsidR="00BF2123" w:rsidRPr="008E5235" w14:paraId="2D97A2D4" w14:textId="77777777" w:rsidTr="6981E461">
        <w:trPr>
          <w:trHeight w:val="401"/>
        </w:trPr>
        <w:tc>
          <w:tcPr>
            <w:tcW w:w="16161" w:type="dxa"/>
            <w:gridSpan w:val="2"/>
            <w:shd w:val="clear" w:color="auto" w:fill="D9D9D9" w:themeFill="background1" w:themeFillShade="D9"/>
          </w:tcPr>
          <w:p w14:paraId="211E971B" w14:textId="77777777" w:rsidR="00BF2123" w:rsidRPr="008E5235" w:rsidRDefault="3D2B799D" w:rsidP="2CEF87E7">
            <w:pPr>
              <w:spacing w:before="0" w:after="0" w:line="240" w:lineRule="auto"/>
              <w:jc w:val="center"/>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Break – Time to stop and refuel. Eat, play, have fun. Self-directed outside activities where possible.</w:t>
            </w:r>
          </w:p>
        </w:tc>
      </w:tr>
      <w:tr w:rsidR="000626BC" w:rsidRPr="008E5235" w14:paraId="1B38517A" w14:textId="77777777" w:rsidTr="6981E461">
        <w:tc>
          <w:tcPr>
            <w:tcW w:w="16161" w:type="dxa"/>
            <w:gridSpan w:val="2"/>
          </w:tcPr>
          <w:p w14:paraId="4FC76545" w14:textId="58106716" w:rsidR="44FC5C4E" w:rsidRDefault="0E0E139F" w:rsidP="2CEF87E7">
            <w:pPr>
              <w:pStyle w:val="paragraph"/>
              <w:spacing w:before="0" w:beforeAutospacing="0" w:after="0" w:afterAutospacing="0"/>
              <w:rPr>
                <w:rFonts w:ascii="Century Gothic" w:eastAsia="Century Gothic" w:hAnsi="Century Gothic" w:cs="Century Gothic"/>
                <w:sz w:val="22"/>
                <w:szCs w:val="22"/>
              </w:rPr>
            </w:pPr>
            <w:r w:rsidRPr="2CEF87E7">
              <w:rPr>
                <w:rFonts w:ascii="Century Gothic" w:eastAsia="Century Gothic" w:hAnsi="Century Gothic" w:cs="Century Gothic"/>
                <w:b/>
                <w:bCs/>
                <w:sz w:val="22"/>
                <w:szCs w:val="22"/>
              </w:rPr>
              <w:t xml:space="preserve">PDHPE: </w:t>
            </w:r>
            <w:r w:rsidR="47CF68D8" w:rsidRPr="2CEF87E7">
              <w:rPr>
                <w:rFonts w:ascii="Century Gothic" w:eastAsia="Century Gothic" w:hAnsi="Century Gothic" w:cs="Century Gothic"/>
                <w:sz w:val="22"/>
                <w:szCs w:val="22"/>
              </w:rPr>
              <w:t xml:space="preserve">Complete the </w:t>
            </w:r>
            <w:r w:rsidR="32CBB336" w:rsidRPr="2CEF87E7">
              <w:rPr>
                <w:rFonts w:ascii="Century Gothic" w:eastAsia="Century Gothic" w:hAnsi="Century Gothic" w:cs="Century Gothic"/>
                <w:sz w:val="22"/>
                <w:szCs w:val="22"/>
              </w:rPr>
              <w:t>A</w:t>
            </w:r>
            <w:r w:rsidR="47CF68D8" w:rsidRPr="2CEF87E7">
              <w:rPr>
                <w:rFonts w:ascii="Century Gothic" w:eastAsia="Century Gothic" w:hAnsi="Century Gothic" w:cs="Century Gothic"/>
                <w:sz w:val="22"/>
                <w:szCs w:val="22"/>
              </w:rPr>
              <w:t xml:space="preserve">nimal </w:t>
            </w:r>
            <w:r w:rsidR="0684DC32" w:rsidRPr="2CEF87E7">
              <w:rPr>
                <w:rFonts w:ascii="Century Gothic" w:eastAsia="Century Gothic" w:hAnsi="Century Gothic" w:cs="Century Gothic"/>
                <w:sz w:val="22"/>
                <w:szCs w:val="22"/>
              </w:rPr>
              <w:t>T</w:t>
            </w:r>
            <w:r w:rsidR="47CF68D8" w:rsidRPr="2CEF87E7">
              <w:rPr>
                <w:rFonts w:ascii="Century Gothic" w:eastAsia="Century Gothic" w:hAnsi="Century Gothic" w:cs="Century Gothic"/>
                <w:sz w:val="22"/>
                <w:szCs w:val="22"/>
              </w:rPr>
              <w:t>heme HIIT Workout. Can you do each activity for 30 seconds</w:t>
            </w:r>
            <w:r w:rsidR="726B1441" w:rsidRPr="2CEF87E7">
              <w:rPr>
                <w:rFonts w:ascii="Century Gothic" w:eastAsia="Century Gothic" w:hAnsi="Century Gothic" w:cs="Century Gothic"/>
                <w:sz w:val="22"/>
                <w:szCs w:val="22"/>
              </w:rPr>
              <w:t xml:space="preserve"> on 30 seconds off</w:t>
            </w:r>
            <w:r w:rsidR="47CF68D8" w:rsidRPr="2CEF87E7">
              <w:rPr>
                <w:rFonts w:ascii="Century Gothic" w:eastAsia="Century Gothic" w:hAnsi="Century Gothic" w:cs="Century Gothic"/>
                <w:sz w:val="22"/>
                <w:szCs w:val="22"/>
              </w:rPr>
              <w:t>. Try to get through 3 rounds.</w:t>
            </w:r>
          </w:p>
          <w:p w14:paraId="2462973E" w14:textId="53427297" w:rsidR="77F74A0E" w:rsidRDefault="47CF68D8" w:rsidP="2CEF87E7">
            <w:pPr>
              <w:pStyle w:val="paragraph"/>
              <w:spacing w:before="0" w:beforeAutospacing="0" w:after="0" w:afterAutospacing="0"/>
              <w:jc w:val="center"/>
              <w:rPr>
                <w:rFonts w:ascii="Century Gothic" w:eastAsia="Century Gothic" w:hAnsi="Century Gothic" w:cs="Century Gothic"/>
                <w:sz w:val="22"/>
                <w:szCs w:val="22"/>
              </w:rPr>
            </w:pPr>
            <w:r>
              <w:rPr>
                <w:noProof/>
              </w:rPr>
              <w:lastRenderedPageBreak/>
              <w:drawing>
                <wp:inline distT="0" distB="0" distL="0" distR="0" wp14:anchorId="7F00654E" wp14:editId="161C5E4B">
                  <wp:extent cx="2943225" cy="4572000"/>
                  <wp:effectExtent l="0" t="0" r="0" b="0"/>
                  <wp:docPr id="1366422315" name="Picture 13664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43225" cy="4572000"/>
                          </a:xfrm>
                          <a:prstGeom prst="rect">
                            <a:avLst/>
                          </a:prstGeom>
                        </pic:spPr>
                      </pic:pic>
                    </a:graphicData>
                  </a:graphic>
                </wp:inline>
              </w:drawing>
            </w:r>
          </w:p>
          <w:p w14:paraId="54D189CE" w14:textId="0966F53E" w:rsidR="00B45927" w:rsidRDefault="7126D559" w:rsidP="2CEF87E7">
            <w:pPr>
              <w:pStyle w:val="paragraph"/>
              <w:spacing w:before="0" w:beforeAutospacing="0" w:after="0" w:afterAutospacing="0"/>
              <w:rPr>
                <w:rStyle w:val="normaltextrun"/>
                <w:rFonts w:ascii="Century Gothic" w:eastAsia="Century Gothic" w:hAnsi="Century Gothic" w:cs="Century Gothic"/>
                <w:b/>
                <w:bCs/>
                <w:sz w:val="22"/>
                <w:szCs w:val="22"/>
              </w:rPr>
            </w:pPr>
            <w:r w:rsidRPr="2CEF87E7">
              <w:rPr>
                <w:rStyle w:val="normaltextrun"/>
                <w:rFonts w:ascii="Century Gothic" w:eastAsia="Century Gothic" w:hAnsi="Century Gothic" w:cs="Century Gothic"/>
                <w:sz w:val="22"/>
                <w:szCs w:val="22"/>
              </w:rPr>
              <w:t xml:space="preserve"> </w:t>
            </w:r>
          </w:p>
        </w:tc>
      </w:tr>
      <w:tr w:rsidR="00BF2123" w:rsidRPr="008E5235" w14:paraId="0D05F775" w14:textId="77777777" w:rsidTr="6981E461">
        <w:tc>
          <w:tcPr>
            <w:tcW w:w="16161" w:type="dxa"/>
            <w:gridSpan w:val="2"/>
            <w:shd w:val="clear" w:color="auto" w:fill="9EE3F8"/>
          </w:tcPr>
          <w:p w14:paraId="38F2FCFA" w14:textId="6F6FAFA5" w:rsidR="00BF2123" w:rsidRPr="008E5235" w:rsidRDefault="3D2B799D" w:rsidP="2CEF87E7">
            <w:pPr>
              <w:spacing w:before="0" w:after="0" w:line="240" w:lineRule="auto"/>
              <w:jc w:val="center"/>
              <w:rPr>
                <w:rFonts w:ascii="Century Gothic" w:eastAsia="Century Gothic" w:hAnsi="Century Gothic" w:cs="Century Gothic"/>
                <w:b/>
                <w:bCs/>
                <w:sz w:val="22"/>
                <w:szCs w:val="22"/>
              </w:rPr>
            </w:pPr>
            <w:r w:rsidRPr="2CEF87E7">
              <w:rPr>
                <w:rFonts w:ascii="Century Gothic" w:eastAsia="Century Gothic" w:hAnsi="Century Gothic" w:cs="Century Gothic"/>
                <w:b/>
                <w:bCs/>
                <w:color w:val="333333"/>
                <w:sz w:val="22"/>
                <w:szCs w:val="22"/>
                <w:u w:val="single"/>
              </w:rPr>
              <w:lastRenderedPageBreak/>
              <w:t xml:space="preserve">Friday - Week </w:t>
            </w:r>
            <w:r w:rsidR="15A00791" w:rsidRPr="2CEF87E7">
              <w:rPr>
                <w:rFonts w:ascii="Century Gothic" w:eastAsia="Century Gothic" w:hAnsi="Century Gothic" w:cs="Century Gothic"/>
                <w:b/>
                <w:bCs/>
                <w:color w:val="333333"/>
                <w:sz w:val="22"/>
                <w:szCs w:val="22"/>
                <w:u w:val="single"/>
              </w:rPr>
              <w:t>7</w:t>
            </w:r>
            <w:r w:rsidRPr="2CEF87E7">
              <w:rPr>
                <w:rFonts w:ascii="Century Gothic" w:eastAsia="Century Gothic" w:hAnsi="Century Gothic" w:cs="Century Gothic"/>
                <w:b/>
                <w:bCs/>
                <w:color w:val="333333"/>
                <w:sz w:val="22"/>
                <w:szCs w:val="22"/>
                <w:u w:val="single"/>
              </w:rPr>
              <w:t>, Term 3 - Kindergarten</w:t>
            </w:r>
          </w:p>
          <w:p w14:paraId="05EDC0B1" w14:textId="3AD7D561" w:rsidR="00BF2123" w:rsidRPr="008E5235" w:rsidRDefault="3D2B799D" w:rsidP="2CEF87E7">
            <w:pPr>
              <w:spacing w:before="0" w:after="0" w:line="240" w:lineRule="auto"/>
              <w:jc w:val="center"/>
              <w:rPr>
                <w:rFonts w:ascii="Century Gothic" w:eastAsia="Century Gothic" w:hAnsi="Century Gothic" w:cs="Century Gothic"/>
                <w:b/>
                <w:bCs/>
                <w:sz w:val="22"/>
                <w:szCs w:val="22"/>
              </w:rPr>
            </w:pPr>
            <w:r w:rsidRPr="2CEF87E7">
              <w:rPr>
                <w:rFonts w:ascii="Century Gothic" w:eastAsia="Century Gothic" w:hAnsi="Century Gothic" w:cs="Century Gothic"/>
                <w:sz w:val="22"/>
                <w:szCs w:val="22"/>
              </w:rPr>
              <w:t>Daily Task – Clean up your room.</w:t>
            </w:r>
          </w:p>
        </w:tc>
      </w:tr>
      <w:tr w:rsidR="00BF2123" w:rsidRPr="008E5235" w14:paraId="17868A65" w14:textId="77777777" w:rsidTr="6981E461">
        <w:tc>
          <w:tcPr>
            <w:tcW w:w="16161" w:type="dxa"/>
            <w:gridSpan w:val="2"/>
            <w:shd w:val="clear" w:color="auto" w:fill="FFFFFF" w:themeFill="background1"/>
          </w:tcPr>
          <w:p w14:paraId="3E9A6BFC" w14:textId="11096B9D" w:rsidR="00BF2123" w:rsidRDefault="50997FCA" w:rsidP="2CEF87E7">
            <w:pPr>
              <w:spacing w:before="0" w:after="0" w:line="240" w:lineRule="auto"/>
              <w:rPr>
                <w:rFonts w:ascii="Century Gothic" w:eastAsia="Century Gothic" w:hAnsi="Century Gothic" w:cs="Century Gothic"/>
                <w:color w:val="000000" w:themeColor="text1"/>
                <w:sz w:val="22"/>
                <w:szCs w:val="22"/>
              </w:rPr>
            </w:pPr>
            <w:r w:rsidRPr="2CEF87E7">
              <w:rPr>
                <w:rStyle w:val="StrongStrongTable"/>
                <w:rFonts w:ascii="Century Gothic" w:eastAsia="Century Gothic" w:hAnsi="Century Gothic" w:cs="Century Gothic"/>
                <w:szCs w:val="22"/>
                <w:lang w:eastAsia="zh-CN"/>
              </w:rPr>
              <w:t>English</w:t>
            </w:r>
            <w:r w:rsidR="71F398C8">
              <w:br/>
            </w:r>
            <w:r w:rsidRPr="2CEF87E7">
              <w:rPr>
                <w:rFonts w:ascii="Century Gothic" w:eastAsia="Century Gothic" w:hAnsi="Century Gothic" w:cs="Century Gothic"/>
                <w:b/>
                <w:bCs/>
                <w:color w:val="000000" w:themeColor="text1"/>
                <w:sz w:val="22"/>
                <w:szCs w:val="22"/>
              </w:rPr>
              <w:t xml:space="preserve">Phonics: </w:t>
            </w:r>
            <w:r w:rsidRPr="2CEF87E7">
              <w:rPr>
                <w:rFonts w:ascii="Century Gothic" w:eastAsia="Century Gothic" w:hAnsi="Century Gothic" w:cs="Century Gothic"/>
                <w:color w:val="000000" w:themeColor="text1"/>
                <w:sz w:val="22"/>
                <w:szCs w:val="22"/>
              </w:rPr>
              <w:t>You will need a piece of paper and a pencil.</w:t>
            </w:r>
            <w:r w:rsidRPr="2CEF87E7">
              <w:rPr>
                <w:rFonts w:ascii="Century Gothic" w:eastAsia="Century Gothic" w:hAnsi="Century Gothic" w:cs="Century Gothic"/>
                <w:b/>
                <w:bCs/>
                <w:color w:val="000000" w:themeColor="text1"/>
                <w:sz w:val="22"/>
                <w:szCs w:val="22"/>
              </w:rPr>
              <w:t xml:space="preserve"> </w:t>
            </w:r>
            <w:r w:rsidRPr="2CEF87E7">
              <w:rPr>
                <w:rFonts w:ascii="Century Gothic" w:eastAsia="Century Gothic" w:hAnsi="Century Gothic" w:cs="Century Gothic"/>
                <w:color w:val="000000" w:themeColor="text1"/>
                <w:sz w:val="22"/>
                <w:szCs w:val="22"/>
              </w:rPr>
              <w:t>Access Seesaw. Watch the video by Mrs Rex and follow her instruction. If unable to acc</w:t>
            </w:r>
            <w:r w:rsidR="65F57464" w:rsidRPr="2CEF87E7">
              <w:rPr>
                <w:rFonts w:ascii="Century Gothic" w:eastAsia="Century Gothic" w:hAnsi="Century Gothic" w:cs="Century Gothic"/>
                <w:color w:val="000000" w:themeColor="text1"/>
                <w:sz w:val="22"/>
                <w:szCs w:val="22"/>
              </w:rPr>
              <w:t>ess</w:t>
            </w:r>
            <w:r w:rsidRPr="2CEF87E7">
              <w:rPr>
                <w:rFonts w:ascii="Century Gothic" w:eastAsia="Century Gothic" w:hAnsi="Century Gothic" w:cs="Century Gothic"/>
                <w:color w:val="000000" w:themeColor="text1"/>
                <w:sz w:val="22"/>
                <w:szCs w:val="22"/>
              </w:rPr>
              <w:t xml:space="preserve"> Seesaw, review all sounds on </w:t>
            </w:r>
            <w:hyperlink r:id="rId34">
              <w:r w:rsidRPr="2CEF87E7">
                <w:rPr>
                  <w:rStyle w:val="Hyperlink"/>
                  <w:rFonts w:ascii="Century Gothic" w:eastAsia="Century Gothic" w:hAnsi="Century Gothic" w:cs="Century Gothic"/>
                  <w:sz w:val="22"/>
                  <w:szCs w:val="22"/>
                </w:rPr>
                <w:t>Jolly Phonics</w:t>
              </w:r>
            </w:hyperlink>
            <w:r w:rsidRPr="2CEF87E7">
              <w:rPr>
                <w:rFonts w:ascii="Century Gothic" w:eastAsia="Century Gothic" w:hAnsi="Century Gothic" w:cs="Century Gothic"/>
                <w:color w:val="000000" w:themeColor="text1"/>
                <w:sz w:val="22"/>
                <w:szCs w:val="22"/>
              </w:rPr>
              <w:t>.</w:t>
            </w:r>
            <w:r w:rsidR="0D1F2017" w:rsidRPr="2CEF87E7">
              <w:rPr>
                <w:rFonts w:ascii="Century Gothic" w:eastAsia="Century Gothic" w:hAnsi="Century Gothic" w:cs="Century Gothic"/>
                <w:color w:val="000000" w:themeColor="text1"/>
                <w:sz w:val="22"/>
                <w:szCs w:val="22"/>
              </w:rPr>
              <w:t xml:space="preserve"> Review all the sounds you have learned this week. Ask a family member to test you on 10 words</w:t>
            </w:r>
            <w:r w:rsidR="4B9C9988" w:rsidRPr="2CEF87E7">
              <w:rPr>
                <w:rFonts w:ascii="Century Gothic" w:eastAsia="Century Gothic" w:hAnsi="Century Gothic" w:cs="Century Gothic"/>
                <w:color w:val="000000" w:themeColor="text1"/>
                <w:sz w:val="22"/>
                <w:szCs w:val="22"/>
              </w:rPr>
              <w:t xml:space="preserve"> you have learned this week. </w:t>
            </w:r>
          </w:p>
          <w:p w14:paraId="20D7AA7D" w14:textId="7EFBA187" w:rsidR="00BF2123" w:rsidRDefault="3C433B37"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lastRenderedPageBreak/>
              <w:t xml:space="preserve">Reading: </w:t>
            </w:r>
            <w:r w:rsidRPr="2CEF87E7">
              <w:rPr>
                <w:rFonts w:ascii="Century Gothic" w:eastAsia="Century Gothic" w:hAnsi="Century Gothic" w:cs="Century Gothic"/>
                <w:color w:val="000000" w:themeColor="text1"/>
                <w:sz w:val="22"/>
                <w:szCs w:val="22"/>
              </w:rPr>
              <w:t>Pick your most favourite book in the house. Read it with a family member. Draw or write why it is your f</w:t>
            </w:r>
            <w:r w:rsidR="75D40220" w:rsidRPr="2CEF87E7">
              <w:rPr>
                <w:rFonts w:ascii="Century Gothic" w:eastAsia="Century Gothic" w:hAnsi="Century Gothic" w:cs="Century Gothic"/>
                <w:color w:val="000000" w:themeColor="text1"/>
                <w:sz w:val="22"/>
                <w:szCs w:val="22"/>
              </w:rPr>
              <w:t xml:space="preserve">avourite book. </w:t>
            </w:r>
          </w:p>
          <w:p w14:paraId="2A84D7ED" w14:textId="451823F3" w:rsidR="00BF2123" w:rsidRDefault="50997FCA"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 xml:space="preserve">Writing: </w:t>
            </w:r>
            <w:r w:rsidRPr="2CEF87E7">
              <w:rPr>
                <w:rFonts w:ascii="Century Gothic" w:eastAsia="Century Gothic" w:hAnsi="Century Gothic" w:cs="Century Gothic"/>
                <w:color w:val="000000" w:themeColor="text1"/>
                <w:sz w:val="22"/>
                <w:szCs w:val="22"/>
              </w:rPr>
              <w:t xml:space="preserve">You will need a piece of paper and a pencil. Access Seesaw. Watch the </w:t>
            </w:r>
            <w:proofErr w:type="spellStart"/>
            <w:r w:rsidR="4689698A" w:rsidRPr="2CEF87E7">
              <w:rPr>
                <w:rFonts w:ascii="Century Gothic" w:eastAsia="Century Gothic" w:hAnsi="Century Gothic" w:cs="Century Gothic"/>
                <w:color w:val="000000" w:themeColor="text1"/>
                <w:sz w:val="22"/>
                <w:szCs w:val="22"/>
              </w:rPr>
              <w:t>FriYay</w:t>
            </w:r>
            <w:proofErr w:type="spellEnd"/>
            <w:r w:rsidR="4689698A" w:rsidRPr="2CEF87E7">
              <w:rPr>
                <w:rFonts w:ascii="Century Gothic" w:eastAsia="Century Gothic" w:hAnsi="Century Gothic" w:cs="Century Gothic"/>
                <w:color w:val="000000" w:themeColor="text1"/>
                <w:sz w:val="22"/>
                <w:szCs w:val="22"/>
              </w:rPr>
              <w:t xml:space="preserve"> Feedback </w:t>
            </w:r>
            <w:r w:rsidRPr="2CEF87E7">
              <w:rPr>
                <w:rFonts w:ascii="Century Gothic" w:eastAsia="Century Gothic" w:hAnsi="Century Gothic" w:cs="Century Gothic"/>
                <w:color w:val="000000" w:themeColor="text1"/>
                <w:sz w:val="22"/>
                <w:szCs w:val="22"/>
              </w:rPr>
              <w:t>video by Mrs B</w:t>
            </w:r>
            <w:r w:rsidR="48BBE39D" w:rsidRPr="2CEF87E7">
              <w:rPr>
                <w:rFonts w:ascii="Century Gothic" w:eastAsia="Century Gothic" w:hAnsi="Century Gothic" w:cs="Century Gothic"/>
                <w:color w:val="000000" w:themeColor="text1"/>
                <w:sz w:val="22"/>
                <w:szCs w:val="22"/>
              </w:rPr>
              <w:t xml:space="preserve">. Write Yes or No if you achieved your goal. If you wrote yes, think of a new goal to help improve your writing next week. </w:t>
            </w:r>
          </w:p>
          <w:p w14:paraId="7D992B83" w14:textId="25E6CB37" w:rsidR="7B0135A1" w:rsidRDefault="50997FCA" w:rsidP="2CEF87E7">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color w:val="000000" w:themeColor="text1"/>
                <w:sz w:val="22"/>
                <w:szCs w:val="22"/>
              </w:rPr>
              <w:t xml:space="preserve">Sight words: </w:t>
            </w:r>
            <w:r w:rsidR="02173EB1" w:rsidRPr="6981E461">
              <w:rPr>
                <w:rFonts w:ascii="Century Gothic" w:eastAsia="Century Gothic" w:hAnsi="Century Gothic" w:cs="Century Gothic"/>
                <w:color w:val="000000" w:themeColor="text1"/>
                <w:sz w:val="22"/>
                <w:szCs w:val="22"/>
              </w:rPr>
              <w:t xml:space="preserve">Make your sight words with playdough or </w:t>
            </w:r>
            <w:proofErr w:type="spellStart"/>
            <w:r w:rsidR="02173EB1" w:rsidRPr="6981E461">
              <w:rPr>
                <w:rFonts w:ascii="Century Gothic" w:eastAsia="Century Gothic" w:hAnsi="Century Gothic" w:cs="Century Gothic"/>
                <w:color w:val="000000" w:themeColor="text1"/>
                <w:sz w:val="22"/>
                <w:szCs w:val="22"/>
              </w:rPr>
              <w:t>lego</w:t>
            </w:r>
            <w:proofErr w:type="spellEnd"/>
            <w:r w:rsidR="02173EB1" w:rsidRPr="6981E461">
              <w:rPr>
                <w:rFonts w:ascii="Century Gothic" w:eastAsia="Century Gothic" w:hAnsi="Century Gothic" w:cs="Century Gothic"/>
                <w:color w:val="000000" w:themeColor="text1"/>
                <w:sz w:val="22"/>
                <w:szCs w:val="22"/>
              </w:rPr>
              <w:t xml:space="preserve">. Ask a family member to call some out and make it without looking at the words. </w:t>
            </w:r>
          </w:p>
          <w:p w14:paraId="7BA58259" w14:textId="1E512C71" w:rsidR="00BF2123" w:rsidRDefault="3C433B37" w:rsidP="6981E461">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color w:val="000000" w:themeColor="text1"/>
                <w:sz w:val="22"/>
                <w:szCs w:val="22"/>
              </w:rPr>
              <w:t>Optional – complete 10 minutes of Reading Eggs activities.</w:t>
            </w:r>
          </w:p>
        </w:tc>
      </w:tr>
      <w:tr w:rsidR="00BF2123" w:rsidRPr="008E5235" w14:paraId="7423AC1A" w14:textId="77777777" w:rsidTr="6981E461">
        <w:tc>
          <w:tcPr>
            <w:tcW w:w="16161" w:type="dxa"/>
            <w:gridSpan w:val="2"/>
            <w:shd w:val="clear" w:color="auto" w:fill="D9D9D9" w:themeFill="background1" w:themeFillShade="D9"/>
          </w:tcPr>
          <w:p w14:paraId="6C542BDD" w14:textId="41E4DFC2" w:rsidR="00BF2123" w:rsidRDefault="3D2B799D" w:rsidP="2CEF87E7">
            <w:pPr>
              <w:spacing w:before="0" w:after="0" w:line="240" w:lineRule="auto"/>
              <w:jc w:val="center"/>
              <w:rPr>
                <w:rFonts w:ascii="Century Gothic" w:eastAsia="Century Gothic" w:hAnsi="Century Gothic" w:cs="Century Gothic"/>
                <w:b/>
                <w:bCs/>
                <w:color w:val="333333"/>
                <w:sz w:val="22"/>
                <w:szCs w:val="22"/>
                <w:u w:val="single"/>
              </w:rPr>
            </w:pPr>
            <w:r w:rsidRPr="2CEF87E7">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021131C4" w14:textId="77777777" w:rsidTr="6981E461">
        <w:tc>
          <w:tcPr>
            <w:tcW w:w="16161" w:type="dxa"/>
            <w:gridSpan w:val="2"/>
            <w:shd w:val="clear" w:color="auto" w:fill="FFFFFF" w:themeFill="background1"/>
          </w:tcPr>
          <w:p w14:paraId="7BDFC16B" w14:textId="5ED80B16" w:rsidR="00BF2123" w:rsidRDefault="6ED1E708" w:rsidP="2CEF87E7">
            <w:pPr>
              <w:spacing w:before="0" w:after="0" w:line="240" w:lineRule="auto"/>
              <w:rPr>
                <w:rFonts w:ascii="Century Gothic" w:eastAsia="Century Gothic" w:hAnsi="Century Gothic" w:cs="Century Gothic"/>
                <w:color w:val="000000" w:themeColor="text1"/>
                <w:sz w:val="22"/>
                <w:szCs w:val="22"/>
              </w:rPr>
            </w:pPr>
            <w:r w:rsidRPr="2CEF87E7">
              <w:rPr>
                <w:rFonts w:ascii="Century Gothic" w:eastAsia="Century Gothic" w:hAnsi="Century Gothic" w:cs="Century Gothic"/>
                <w:b/>
                <w:bCs/>
                <w:color w:val="000000" w:themeColor="text1"/>
                <w:sz w:val="22"/>
                <w:szCs w:val="22"/>
              </w:rPr>
              <w:t>Maths</w:t>
            </w:r>
          </w:p>
          <w:p w14:paraId="39707222" w14:textId="0AD899BC" w:rsidR="00BF2123" w:rsidRDefault="0CDA98EA" w:rsidP="2CEF87E7">
            <w:pPr>
              <w:spacing w:before="0" w:after="0" w:line="240" w:lineRule="auto"/>
              <w:rPr>
                <w:rFonts w:ascii="Century Gothic" w:eastAsia="Century Gothic" w:hAnsi="Century Gothic" w:cs="Century Gothic"/>
                <w:b/>
                <w:bCs/>
                <w:color w:val="000000" w:themeColor="text1"/>
                <w:sz w:val="22"/>
                <w:szCs w:val="22"/>
              </w:rPr>
            </w:pPr>
            <w:r w:rsidRPr="2CEF87E7">
              <w:rPr>
                <w:rFonts w:ascii="Century Gothic" w:eastAsia="Century Gothic" w:hAnsi="Century Gothic" w:cs="Century Gothic"/>
                <w:b/>
                <w:bCs/>
                <w:color w:val="000000" w:themeColor="text1"/>
                <w:sz w:val="22"/>
                <w:szCs w:val="22"/>
              </w:rPr>
              <w:t>Warm up:</w:t>
            </w:r>
            <w:r w:rsidR="26B05203" w:rsidRPr="2CEF87E7">
              <w:rPr>
                <w:rFonts w:ascii="Century Gothic" w:eastAsia="Century Gothic" w:hAnsi="Century Gothic" w:cs="Century Gothic"/>
                <w:b/>
                <w:bCs/>
                <w:color w:val="000000" w:themeColor="text1"/>
                <w:sz w:val="22"/>
                <w:szCs w:val="22"/>
              </w:rPr>
              <w:t xml:space="preserve"> </w:t>
            </w:r>
            <w:r w:rsidR="186F1B43" w:rsidRPr="2CEF87E7">
              <w:rPr>
                <w:rFonts w:ascii="Century Gothic" w:eastAsia="Century Gothic" w:hAnsi="Century Gothic" w:cs="Century Gothic"/>
                <w:color w:val="000000" w:themeColor="text1"/>
                <w:sz w:val="22"/>
                <w:szCs w:val="22"/>
              </w:rPr>
              <w:t xml:space="preserve">Write your numbers 1-20 on a piece of paper or outside on your driveway in chalk. </w:t>
            </w:r>
          </w:p>
          <w:p w14:paraId="6A138575" w14:textId="261D503E" w:rsidR="00BF2123" w:rsidRDefault="681BBF34" w:rsidP="6981E461">
            <w:pPr>
              <w:spacing w:before="0" w:after="0" w:line="240" w:lineRule="auto"/>
              <w:rPr>
                <w:rFonts w:ascii="Century Gothic" w:eastAsia="Century Gothic" w:hAnsi="Century Gothic" w:cs="Century Gothic"/>
                <w:color w:val="000000" w:themeColor="text1"/>
                <w:sz w:val="22"/>
                <w:szCs w:val="22"/>
              </w:rPr>
            </w:pPr>
            <w:r w:rsidRPr="6981E461">
              <w:rPr>
                <w:rFonts w:ascii="Century Gothic" w:eastAsia="Century Gothic" w:hAnsi="Century Gothic" w:cs="Century Gothic"/>
                <w:b/>
                <w:bCs/>
                <w:color w:val="000000" w:themeColor="text1"/>
                <w:sz w:val="22"/>
                <w:szCs w:val="22"/>
              </w:rPr>
              <w:t>We are learning to:</w:t>
            </w:r>
            <w:r w:rsidRPr="6981E461">
              <w:rPr>
                <w:rFonts w:ascii="Century Gothic" w:eastAsia="Century Gothic" w:hAnsi="Century Gothic" w:cs="Century Gothic"/>
                <w:color w:val="000000" w:themeColor="text1"/>
                <w:sz w:val="22"/>
                <w:szCs w:val="22"/>
              </w:rPr>
              <w:t xml:space="preserve"> </w:t>
            </w:r>
            <w:r w:rsidR="1D9FD98B" w:rsidRPr="6981E461">
              <w:rPr>
                <w:rFonts w:ascii="Century Gothic" w:eastAsia="Century Gothic" w:hAnsi="Century Gothic" w:cs="Century Gothic"/>
                <w:color w:val="000000" w:themeColor="text1"/>
                <w:sz w:val="22"/>
                <w:szCs w:val="22"/>
              </w:rPr>
              <w:t>use visual representations of numbers to assist with addition and create number combinations for numbers to 10</w:t>
            </w:r>
            <w:r w:rsidR="727C91C2" w:rsidRPr="6981E461">
              <w:rPr>
                <w:rFonts w:ascii="Century Gothic" w:eastAsia="Century Gothic" w:hAnsi="Century Gothic" w:cs="Century Gothic"/>
                <w:color w:val="000000" w:themeColor="text1"/>
                <w:sz w:val="22"/>
                <w:szCs w:val="22"/>
              </w:rPr>
              <w:t>. Watch the video with Miss Hetherington.</w:t>
            </w:r>
          </w:p>
          <w:p w14:paraId="4077EB72" w14:textId="099CF1FE" w:rsidR="00BF2123" w:rsidRDefault="681BBF34"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b/>
                <w:bCs/>
                <w:color w:val="000000" w:themeColor="text1"/>
                <w:sz w:val="22"/>
                <w:szCs w:val="22"/>
              </w:rPr>
              <w:t>Activity:</w:t>
            </w:r>
            <w:r w:rsidR="2860A3D7" w:rsidRPr="2CEF87E7">
              <w:rPr>
                <w:rFonts w:ascii="Century Gothic" w:eastAsia="Century Gothic" w:hAnsi="Century Gothic" w:cs="Century Gothic"/>
                <w:b/>
                <w:bCs/>
                <w:color w:val="000000" w:themeColor="text1"/>
                <w:sz w:val="22"/>
                <w:szCs w:val="22"/>
              </w:rPr>
              <w:t xml:space="preserve"> </w:t>
            </w:r>
            <w:r w:rsidR="2A9AD58D" w:rsidRPr="2CEF87E7">
              <w:rPr>
                <w:rFonts w:ascii="Century Gothic" w:eastAsia="Century Gothic" w:hAnsi="Century Gothic" w:cs="Century Gothic"/>
                <w:sz w:val="22"/>
                <w:szCs w:val="22"/>
              </w:rPr>
              <w:t>You will need a clothes hanger and ten pegs. Attach the pegs to the clothes hanger as shown in the photo</w:t>
            </w:r>
            <w:r w:rsidR="0CD5763C" w:rsidRPr="2CEF87E7">
              <w:rPr>
                <w:rFonts w:ascii="Century Gothic" w:eastAsia="Century Gothic" w:hAnsi="Century Gothic" w:cs="Century Gothic"/>
                <w:sz w:val="22"/>
                <w:szCs w:val="22"/>
              </w:rPr>
              <w:t>s</w:t>
            </w:r>
            <w:r w:rsidR="2A9AD58D" w:rsidRPr="2CEF87E7">
              <w:rPr>
                <w:rFonts w:ascii="Century Gothic" w:eastAsia="Century Gothic" w:hAnsi="Century Gothic" w:cs="Century Gothic"/>
                <w:sz w:val="22"/>
                <w:szCs w:val="22"/>
              </w:rPr>
              <w:t xml:space="preserve">. Then move the pegs </w:t>
            </w:r>
            <w:r w:rsidR="0F03C009" w:rsidRPr="2CEF87E7">
              <w:rPr>
                <w:rFonts w:ascii="Century Gothic" w:eastAsia="Century Gothic" w:hAnsi="Century Gothic" w:cs="Century Gothic"/>
                <w:sz w:val="22"/>
                <w:szCs w:val="22"/>
              </w:rPr>
              <w:t xml:space="preserve">so there are two distinct groups on either end. </w:t>
            </w:r>
            <w:r w:rsidR="2A9AD58D" w:rsidRPr="2CEF87E7">
              <w:rPr>
                <w:rFonts w:ascii="Century Gothic" w:eastAsia="Century Gothic" w:hAnsi="Century Gothic" w:cs="Century Gothic"/>
                <w:sz w:val="22"/>
                <w:szCs w:val="22"/>
              </w:rPr>
              <w:t xml:space="preserve">For example, “4 pegs and 6 pegs </w:t>
            </w:r>
            <w:proofErr w:type="gramStart"/>
            <w:r w:rsidR="2A9AD58D" w:rsidRPr="2CEF87E7">
              <w:rPr>
                <w:rFonts w:ascii="Century Gothic" w:eastAsia="Century Gothic" w:hAnsi="Century Gothic" w:cs="Century Gothic"/>
                <w:sz w:val="22"/>
                <w:szCs w:val="22"/>
              </w:rPr>
              <w:t>makes</w:t>
            </w:r>
            <w:proofErr w:type="gramEnd"/>
            <w:r w:rsidR="2A9AD58D" w:rsidRPr="2CEF87E7">
              <w:rPr>
                <w:rFonts w:ascii="Century Gothic" w:eastAsia="Century Gothic" w:hAnsi="Century Gothic" w:cs="Century Gothic"/>
                <w:sz w:val="22"/>
                <w:szCs w:val="22"/>
              </w:rPr>
              <w:t xml:space="preserve"> 10 pegs.” This can be done with 9 pegs, 11 pegs, 12 pegs. Have your child write some of the combinations down.</w:t>
            </w:r>
          </w:p>
          <w:p w14:paraId="04459E70" w14:textId="0F6BBC76" w:rsidR="00BF2123" w:rsidRDefault="1C7B3FED" w:rsidP="2CEF87E7">
            <w:pPr>
              <w:spacing w:before="0" w:after="0" w:line="240" w:lineRule="auto"/>
              <w:rPr>
                <w:rFonts w:ascii="Century Gothic" w:eastAsia="Century Gothic" w:hAnsi="Century Gothic" w:cs="Century Gothic"/>
                <w:sz w:val="22"/>
                <w:szCs w:val="22"/>
              </w:rPr>
            </w:pPr>
            <w:r>
              <w:rPr>
                <w:noProof/>
              </w:rPr>
              <w:drawing>
                <wp:inline distT="0" distB="0" distL="0" distR="0" wp14:anchorId="0B18C21F" wp14:editId="735336C2">
                  <wp:extent cx="1081578" cy="810123"/>
                  <wp:effectExtent l="0" t="0" r="0" b="0"/>
                  <wp:docPr id="901620986" name="Picture 90162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81578" cy="810123"/>
                          </a:xfrm>
                          <a:prstGeom prst="rect">
                            <a:avLst/>
                          </a:prstGeom>
                        </pic:spPr>
                      </pic:pic>
                    </a:graphicData>
                  </a:graphic>
                </wp:inline>
              </w:drawing>
            </w:r>
            <w:r w:rsidR="418E70C9">
              <w:rPr>
                <w:noProof/>
              </w:rPr>
              <w:drawing>
                <wp:inline distT="0" distB="0" distL="0" distR="0" wp14:anchorId="03E324CD" wp14:editId="6B565D39">
                  <wp:extent cx="1068690" cy="799414"/>
                  <wp:effectExtent l="0" t="0" r="0" b="0"/>
                  <wp:docPr id="630266714" name="Picture 63026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068690" cy="799414"/>
                          </a:xfrm>
                          <a:prstGeom prst="rect">
                            <a:avLst/>
                          </a:prstGeom>
                        </pic:spPr>
                      </pic:pic>
                    </a:graphicData>
                  </a:graphic>
                </wp:inline>
              </w:drawing>
            </w:r>
          </w:p>
          <w:p w14:paraId="653025D2" w14:textId="3519FA97" w:rsidR="00BF2123" w:rsidRDefault="7F34A5D7"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If students are confident with the + symbol, they could write some</w:t>
            </w:r>
            <w:r w:rsidR="4D48D879" w:rsidRPr="2CEF87E7">
              <w:rPr>
                <w:rFonts w:ascii="Century Gothic" w:eastAsia="Century Gothic" w:hAnsi="Century Gothic" w:cs="Century Gothic"/>
                <w:sz w:val="22"/>
                <w:szCs w:val="22"/>
              </w:rPr>
              <w:t xml:space="preserve"> sums on a piece of paper.  </w:t>
            </w:r>
          </w:p>
          <w:p w14:paraId="4A3F8654" w14:textId="14EC1C66" w:rsidR="00BF2123" w:rsidRDefault="796C79AC" w:rsidP="2CEF87E7">
            <w:pPr>
              <w:spacing w:before="0" w:after="0" w:line="240" w:lineRule="auto"/>
              <w:rPr>
                <w:rFonts w:ascii="Century Gothic" w:eastAsia="Century Gothic" w:hAnsi="Century Gothic" w:cs="Century Gothic"/>
                <w:sz w:val="22"/>
                <w:szCs w:val="22"/>
              </w:rPr>
            </w:pPr>
            <w:r>
              <w:rPr>
                <w:noProof/>
              </w:rPr>
              <w:drawing>
                <wp:inline distT="0" distB="0" distL="0" distR="0" wp14:anchorId="4C6A031A" wp14:editId="1D23D27A">
                  <wp:extent cx="845873" cy="731864"/>
                  <wp:effectExtent l="0" t="0" r="0" b="0"/>
                  <wp:docPr id="1953439031" name="Picture 19534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845873" cy="731864"/>
                          </a:xfrm>
                          <a:prstGeom prst="rect">
                            <a:avLst/>
                          </a:prstGeom>
                        </pic:spPr>
                      </pic:pic>
                    </a:graphicData>
                  </a:graphic>
                </wp:inline>
              </w:drawing>
            </w:r>
            <w:r w:rsidR="0A2BB9D1" w:rsidRPr="2CEF87E7">
              <w:rPr>
                <w:rFonts w:ascii="Century Gothic" w:eastAsia="Century Gothic" w:hAnsi="Century Gothic" w:cs="Century Gothic"/>
                <w:b/>
                <w:bCs/>
                <w:color w:val="000000" w:themeColor="text1"/>
                <w:sz w:val="22"/>
                <w:szCs w:val="22"/>
              </w:rPr>
              <w:t xml:space="preserve">Optional: </w:t>
            </w:r>
            <w:r w:rsidR="0A2BB9D1" w:rsidRPr="2CEF87E7">
              <w:rPr>
                <w:rStyle w:val="StrongStrongTable"/>
                <w:rFonts w:ascii="Century Gothic" w:eastAsia="Century Gothic" w:hAnsi="Century Gothic" w:cs="Century Gothic"/>
                <w:b w:val="0"/>
                <w:bCs w:val="0"/>
                <w:color w:val="000000" w:themeColor="text1"/>
                <w:szCs w:val="22"/>
              </w:rPr>
              <w:t xml:space="preserve">Complete some </w:t>
            </w:r>
            <w:proofErr w:type="spellStart"/>
            <w:r w:rsidR="0A2BB9D1" w:rsidRPr="2CEF87E7">
              <w:rPr>
                <w:rStyle w:val="StrongStrongTable"/>
                <w:rFonts w:ascii="Century Gothic" w:eastAsia="Century Gothic" w:hAnsi="Century Gothic" w:cs="Century Gothic"/>
                <w:color w:val="000000" w:themeColor="text1"/>
                <w:szCs w:val="22"/>
              </w:rPr>
              <w:t>Mathseeds</w:t>
            </w:r>
            <w:proofErr w:type="spellEnd"/>
            <w:r w:rsidR="0A2BB9D1" w:rsidRPr="2CEF87E7">
              <w:rPr>
                <w:rStyle w:val="StrongStrongTable"/>
                <w:rFonts w:ascii="Century Gothic" w:eastAsia="Century Gothic" w:hAnsi="Century Gothic" w:cs="Century Gothic"/>
                <w:color w:val="000000" w:themeColor="text1"/>
                <w:szCs w:val="22"/>
              </w:rPr>
              <w:t xml:space="preserve"> </w:t>
            </w:r>
            <w:r w:rsidR="0A2BB9D1" w:rsidRPr="2CEF87E7">
              <w:rPr>
                <w:rStyle w:val="StrongStrongTable"/>
                <w:rFonts w:ascii="Century Gothic" w:eastAsia="Century Gothic" w:hAnsi="Century Gothic" w:cs="Century Gothic"/>
                <w:b w:val="0"/>
                <w:bCs w:val="0"/>
                <w:color w:val="000000" w:themeColor="text1"/>
                <w:szCs w:val="22"/>
              </w:rPr>
              <w:t xml:space="preserve">activities for 10 minutes. </w:t>
            </w:r>
            <w:r w:rsidR="0A2BB9D1" w:rsidRPr="2CEF87E7">
              <w:rPr>
                <w:rFonts w:ascii="Century Gothic" w:eastAsia="Century Gothic" w:hAnsi="Century Gothic" w:cs="Century Gothic"/>
                <w:sz w:val="22"/>
                <w:szCs w:val="22"/>
              </w:rPr>
              <w:t xml:space="preserve"> </w:t>
            </w:r>
          </w:p>
        </w:tc>
      </w:tr>
      <w:tr w:rsidR="00BF2123" w:rsidRPr="008E5235" w14:paraId="5F7026E5" w14:textId="77777777" w:rsidTr="6981E461">
        <w:tc>
          <w:tcPr>
            <w:tcW w:w="16161" w:type="dxa"/>
            <w:gridSpan w:val="2"/>
            <w:shd w:val="clear" w:color="auto" w:fill="D9D9D9" w:themeFill="background1" w:themeFillShade="D9"/>
          </w:tcPr>
          <w:p w14:paraId="16D0B303" w14:textId="53778C15" w:rsidR="00BF2123" w:rsidRDefault="3D2B799D" w:rsidP="2CEF87E7">
            <w:pPr>
              <w:spacing w:before="0" w:after="0" w:line="240" w:lineRule="auto"/>
              <w:jc w:val="center"/>
              <w:rPr>
                <w:rFonts w:ascii="Century Gothic" w:eastAsia="Century Gothic" w:hAnsi="Century Gothic" w:cs="Century Gothic"/>
                <w:b/>
                <w:bCs/>
                <w:color w:val="333333"/>
                <w:sz w:val="22"/>
                <w:szCs w:val="22"/>
                <w:u w:val="single"/>
              </w:rPr>
            </w:pPr>
            <w:r w:rsidRPr="2CEF87E7">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7FFE4A32" w14:textId="77777777" w:rsidTr="6981E461">
        <w:tc>
          <w:tcPr>
            <w:tcW w:w="16161" w:type="dxa"/>
            <w:gridSpan w:val="2"/>
            <w:shd w:val="clear" w:color="auto" w:fill="FFFFFF" w:themeFill="background1"/>
          </w:tcPr>
          <w:p w14:paraId="1B802C08" w14:textId="50B15A15" w:rsidR="60999BA7" w:rsidRDefault="6C04FE6E" w:rsidP="2CEF87E7">
            <w:pPr>
              <w:spacing w:before="0" w:after="0" w:line="240" w:lineRule="auto"/>
              <w:rPr>
                <w:rFonts w:ascii="Century Gothic" w:eastAsia="Century Gothic" w:hAnsi="Century Gothic" w:cs="Century Gothic"/>
                <w:sz w:val="22"/>
                <w:szCs w:val="22"/>
              </w:rPr>
            </w:pPr>
            <w:r w:rsidRPr="2CEF87E7">
              <w:rPr>
                <w:rFonts w:ascii="Century Gothic" w:eastAsia="Century Gothic" w:hAnsi="Century Gothic" w:cs="Century Gothic"/>
                <w:sz w:val="22"/>
                <w:szCs w:val="22"/>
              </w:rPr>
              <w:t xml:space="preserve">FriYAY fun activities. Thanks for working hard this week. Post a photo of your FriYAY activity on </w:t>
            </w:r>
            <w:proofErr w:type="spellStart"/>
            <w:r w:rsidRPr="2CEF87E7">
              <w:rPr>
                <w:rFonts w:ascii="Century Gothic" w:eastAsia="Century Gothic" w:hAnsi="Century Gothic" w:cs="Century Gothic"/>
                <w:sz w:val="22"/>
                <w:szCs w:val="22"/>
              </w:rPr>
              <w:t>SeeSaw</w:t>
            </w:r>
            <w:proofErr w:type="spellEnd"/>
            <w:r w:rsidRPr="2CEF87E7">
              <w:rPr>
                <w:rFonts w:ascii="Century Gothic" w:eastAsia="Century Gothic" w:hAnsi="Century Gothic" w:cs="Century Gothic"/>
                <w:sz w:val="22"/>
                <w:szCs w:val="22"/>
              </w:rPr>
              <w:t>.</w:t>
            </w:r>
          </w:p>
          <w:p w14:paraId="4FAF83A4" w14:textId="4879065A" w:rsidR="60999BA7" w:rsidRDefault="6C04FE6E" w:rsidP="2CEF87E7">
            <w:pPr>
              <w:spacing w:before="0" w:after="0" w:line="240" w:lineRule="auto"/>
              <w:jc w:val="center"/>
              <w:rPr>
                <w:rFonts w:ascii="Century Gothic" w:eastAsia="Century Gothic" w:hAnsi="Century Gothic" w:cs="Century Gothic"/>
                <w:sz w:val="22"/>
                <w:szCs w:val="22"/>
              </w:rPr>
            </w:pPr>
            <w:r>
              <w:rPr>
                <w:noProof/>
              </w:rPr>
              <w:lastRenderedPageBreak/>
              <w:drawing>
                <wp:inline distT="0" distB="0" distL="0" distR="0" wp14:anchorId="6D2C2EE3" wp14:editId="68195B76">
                  <wp:extent cx="4572000" cy="4572000"/>
                  <wp:effectExtent l="0" t="0" r="0" b="0"/>
                  <wp:docPr id="721966379" name="Picture 72196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1FD5DA4" w14:textId="56A4ED2A" w:rsidR="008F193A" w:rsidRPr="007D69E9" w:rsidRDefault="008F193A" w:rsidP="2CEF87E7">
            <w:pPr>
              <w:spacing w:before="0" w:after="0" w:line="240" w:lineRule="auto"/>
              <w:rPr>
                <w:rFonts w:ascii="Century Gothic" w:eastAsia="Century Gothic" w:hAnsi="Century Gothic" w:cs="Century Gothic"/>
                <w:sz w:val="22"/>
                <w:szCs w:val="22"/>
              </w:rPr>
            </w:pPr>
          </w:p>
        </w:tc>
      </w:tr>
    </w:tbl>
    <w:p w14:paraId="6D6C7A7B" w14:textId="77777777" w:rsidR="008E5235" w:rsidRPr="008E5235" w:rsidRDefault="008E5235">
      <w:pPr>
        <w:rPr>
          <w:rFonts w:ascii="Century Gothic" w:hAnsi="Century Gothic"/>
        </w:rPr>
      </w:pPr>
    </w:p>
    <w:sectPr w:rsidR="008E5235" w:rsidRPr="008E5235" w:rsidSect="008E5235">
      <w:headerReference w:type="default" r:id="rId39"/>
      <w:footerReference w:type="even" r:id="rId40"/>
      <w:footerReference w:type="default" r:id="rId41"/>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0B75" w14:textId="77777777" w:rsidR="001077E6" w:rsidRDefault="001077E6" w:rsidP="008E5235">
      <w:pPr>
        <w:spacing w:before="0" w:after="0" w:line="240" w:lineRule="auto"/>
      </w:pPr>
      <w:r>
        <w:separator/>
      </w:r>
    </w:p>
  </w:endnote>
  <w:endnote w:type="continuationSeparator" w:id="0">
    <w:p w14:paraId="024507E3" w14:textId="77777777" w:rsidR="001077E6" w:rsidRDefault="001077E6"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alibri Light&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4F1E4" w14:textId="77777777" w:rsidR="001077E6" w:rsidRDefault="001077E6" w:rsidP="008E5235">
      <w:pPr>
        <w:spacing w:before="0" w:after="0" w:line="240" w:lineRule="auto"/>
      </w:pPr>
      <w:r>
        <w:separator/>
      </w:r>
    </w:p>
  </w:footnote>
  <w:footnote w:type="continuationSeparator" w:id="0">
    <w:p w14:paraId="317F07EB" w14:textId="77777777" w:rsidR="001077E6" w:rsidRDefault="001077E6"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A4"/>
    <w:multiLevelType w:val="hybridMultilevel"/>
    <w:tmpl w:val="8A74EAD8"/>
    <w:lvl w:ilvl="0" w:tplc="F9FE51B0">
      <w:start w:val="1"/>
      <w:numFmt w:val="bullet"/>
      <w:lvlText w:val="-"/>
      <w:lvlJc w:val="left"/>
      <w:pPr>
        <w:ind w:left="720" w:hanging="360"/>
      </w:pPr>
      <w:rPr>
        <w:rFonts w:ascii="&quot;Calibri Light&quot;,sans-serif" w:hAnsi="&quot;Calibri Light&quot;,sans-serif" w:hint="default"/>
      </w:rPr>
    </w:lvl>
    <w:lvl w:ilvl="1" w:tplc="438815D2">
      <w:start w:val="1"/>
      <w:numFmt w:val="bullet"/>
      <w:lvlText w:val="o"/>
      <w:lvlJc w:val="left"/>
      <w:pPr>
        <w:ind w:left="1440" w:hanging="360"/>
      </w:pPr>
      <w:rPr>
        <w:rFonts w:ascii="Courier New" w:hAnsi="Courier New" w:hint="default"/>
      </w:rPr>
    </w:lvl>
    <w:lvl w:ilvl="2" w:tplc="80442E24">
      <w:start w:val="1"/>
      <w:numFmt w:val="bullet"/>
      <w:lvlText w:val=""/>
      <w:lvlJc w:val="left"/>
      <w:pPr>
        <w:ind w:left="2160" w:hanging="360"/>
      </w:pPr>
      <w:rPr>
        <w:rFonts w:ascii="Wingdings" w:hAnsi="Wingdings" w:hint="default"/>
      </w:rPr>
    </w:lvl>
    <w:lvl w:ilvl="3" w:tplc="98A0CD48">
      <w:start w:val="1"/>
      <w:numFmt w:val="bullet"/>
      <w:lvlText w:val=""/>
      <w:lvlJc w:val="left"/>
      <w:pPr>
        <w:ind w:left="2880" w:hanging="360"/>
      </w:pPr>
      <w:rPr>
        <w:rFonts w:ascii="Symbol" w:hAnsi="Symbol" w:hint="default"/>
      </w:rPr>
    </w:lvl>
    <w:lvl w:ilvl="4" w:tplc="F4F27A88">
      <w:start w:val="1"/>
      <w:numFmt w:val="bullet"/>
      <w:lvlText w:val="o"/>
      <w:lvlJc w:val="left"/>
      <w:pPr>
        <w:ind w:left="3600" w:hanging="360"/>
      </w:pPr>
      <w:rPr>
        <w:rFonts w:ascii="Courier New" w:hAnsi="Courier New" w:hint="default"/>
      </w:rPr>
    </w:lvl>
    <w:lvl w:ilvl="5" w:tplc="28B4F722">
      <w:start w:val="1"/>
      <w:numFmt w:val="bullet"/>
      <w:lvlText w:val=""/>
      <w:lvlJc w:val="left"/>
      <w:pPr>
        <w:ind w:left="4320" w:hanging="360"/>
      </w:pPr>
      <w:rPr>
        <w:rFonts w:ascii="Wingdings" w:hAnsi="Wingdings" w:hint="default"/>
      </w:rPr>
    </w:lvl>
    <w:lvl w:ilvl="6" w:tplc="8494CBB8">
      <w:start w:val="1"/>
      <w:numFmt w:val="bullet"/>
      <w:lvlText w:val=""/>
      <w:lvlJc w:val="left"/>
      <w:pPr>
        <w:ind w:left="5040" w:hanging="360"/>
      </w:pPr>
      <w:rPr>
        <w:rFonts w:ascii="Symbol" w:hAnsi="Symbol" w:hint="default"/>
      </w:rPr>
    </w:lvl>
    <w:lvl w:ilvl="7" w:tplc="DA16127E">
      <w:start w:val="1"/>
      <w:numFmt w:val="bullet"/>
      <w:lvlText w:val="o"/>
      <w:lvlJc w:val="left"/>
      <w:pPr>
        <w:ind w:left="5760" w:hanging="360"/>
      </w:pPr>
      <w:rPr>
        <w:rFonts w:ascii="Courier New" w:hAnsi="Courier New" w:hint="default"/>
      </w:rPr>
    </w:lvl>
    <w:lvl w:ilvl="8" w:tplc="B504DBD0">
      <w:start w:val="1"/>
      <w:numFmt w:val="bullet"/>
      <w:lvlText w:val=""/>
      <w:lvlJc w:val="left"/>
      <w:pPr>
        <w:ind w:left="6480" w:hanging="360"/>
      </w:pPr>
      <w:rPr>
        <w:rFonts w:ascii="Wingdings" w:hAnsi="Wingdings" w:hint="default"/>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D0A0B"/>
    <w:multiLevelType w:val="hybridMultilevel"/>
    <w:tmpl w:val="E5A0C598"/>
    <w:lvl w:ilvl="0" w:tplc="DA1ABA92">
      <w:start w:val="1"/>
      <w:numFmt w:val="bullet"/>
      <w:lvlText w:val="-"/>
      <w:lvlJc w:val="left"/>
      <w:pPr>
        <w:ind w:left="720" w:hanging="360"/>
      </w:pPr>
      <w:rPr>
        <w:rFonts w:ascii="Calibri" w:hAnsi="Calibri" w:hint="default"/>
      </w:rPr>
    </w:lvl>
    <w:lvl w:ilvl="1" w:tplc="1CA6858E">
      <w:start w:val="1"/>
      <w:numFmt w:val="bullet"/>
      <w:lvlText w:val="o"/>
      <w:lvlJc w:val="left"/>
      <w:pPr>
        <w:ind w:left="1440" w:hanging="360"/>
      </w:pPr>
      <w:rPr>
        <w:rFonts w:ascii="Courier New" w:hAnsi="Courier New" w:hint="default"/>
      </w:rPr>
    </w:lvl>
    <w:lvl w:ilvl="2" w:tplc="2F764EBE">
      <w:start w:val="1"/>
      <w:numFmt w:val="bullet"/>
      <w:lvlText w:val=""/>
      <w:lvlJc w:val="left"/>
      <w:pPr>
        <w:ind w:left="2160" w:hanging="360"/>
      </w:pPr>
      <w:rPr>
        <w:rFonts w:ascii="Wingdings" w:hAnsi="Wingdings" w:hint="default"/>
      </w:rPr>
    </w:lvl>
    <w:lvl w:ilvl="3" w:tplc="2C02A3E4">
      <w:start w:val="1"/>
      <w:numFmt w:val="bullet"/>
      <w:lvlText w:val=""/>
      <w:lvlJc w:val="left"/>
      <w:pPr>
        <w:ind w:left="2880" w:hanging="360"/>
      </w:pPr>
      <w:rPr>
        <w:rFonts w:ascii="Symbol" w:hAnsi="Symbol" w:hint="default"/>
      </w:rPr>
    </w:lvl>
    <w:lvl w:ilvl="4" w:tplc="E4AA14D6">
      <w:start w:val="1"/>
      <w:numFmt w:val="bullet"/>
      <w:lvlText w:val="o"/>
      <w:lvlJc w:val="left"/>
      <w:pPr>
        <w:ind w:left="3600" w:hanging="360"/>
      </w:pPr>
      <w:rPr>
        <w:rFonts w:ascii="Courier New" w:hAnsi="Courier New" w:hint="default"/>
      </w:rPr>
    </w:lvl>
    <w:lvl w:ilvl="5" w:tplc="CF00EA22">
      <w:start w:val="1"/>
      <w:numFmt w:val="bullet"/>
      <w:lvlText w:val=""/>
      <w:lvlJc w:val="left"/>
      <w:pPr>
        <w:ind w:left="4320" w:hanging="360"/>
      </w:pPr>
      <w:rPr>
        <w:rFonts w:ascii="Wingdings" w:hAnsi="Wingdings" w:hint="default"/>
      </w:rPr>
    </w:lvl>
    <w:lvl w:ilvl="6" w:tplc="A158268A">
      <w:start w:val="1"/>
      <w:numFmt w:val="bullet"/>
      <w:lvlText w:val=""/>
      <w:lvlJc w:val="left"/>
      <w:pPr>
        <w:ind w:left="5040" w:hanging="360"/>
      </w:pPr>
      <w:rPr>
        <w:rFonts w:ascii="Symbol" w:hAnsi="Symbol" w:hint="default"/>
      </w:rPr>
    </w:lvl>
    <w:lvl w:ilvl="7" w:tplc="F67EF30C">
      <w:start w:val="1"/>
      <w:numFmt w:val="bullet"/>
      <w:lvlText w:val="o"/>
      <w:lvlJc w:val="left"/>
      <w:pPr>
        <w:ind w:left="5760" w:hanging="360"/>
      </w:pPr>
      <w:rPr>
        <w:rFonts w:ascii="Courier New" w:hAnsi="Courier New" w:hint="default"/>
      </w:rPr>
    </w:lvl>
    <w:lvl w:ilvl="8" w:tplc="C81C52CC">
      <w:start w:val="1"/>
      <w:numFmt w:val="bullet"/>
      <w:lvlText w:val=""/>
      <w:lvlJc w:val="left"/>
      <w:pPr>
        <w:ind w:left="6480" w:hanging="360"/>
      </w:pPr>
      <w:rPr>
        <w:rFonts w:ascii="Wingdings" w:hAnsi="Wingdings" w:hint="default"/>
      </w:rPr>
    </w:lvl>
  </w:abstractNum>
  <w:abstractNum w:abstractNumId="4" w15:restartNumberingAfterBreak="0">
    <w:nsid w:val="0F712151"/>
    <w:multiLevelType w:val="hybridMultilevel"/>
    <w:tmpl w:val="39C4A7A2"/>
    <w:lvl w:ilvl="0" w:tplc="37146E9E">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E2641"/>
    <w:multiLevelType w:val="hybridMultilevel"/>
    <w:tmpl w:val="8AA441BC"/>
    <w:lvl w:ilvl="0" w:tplc="21367222">
      <w:start w:val="1"/>
      <w:numFmt w:val="bullet"/>
      <w:lvlText w:val="-"/>
      <w:lvlJc w:val="left"/>
      <w:pPr>
        <w:ind w:left="720" w:hanging="360"/>
      </w:pPr>
      <w:rPr>
        <w:rFonts w:ascii="Calibri" w:hAnsi="Calibri" w:hint="default"/>
      </w:rPr>
    </w:lvl>
    <w:lvl w:ilvl="1" w:tplc="F17A9FC2">
      <w:start w:val="1"/>
      <w:numFmt w:val="bullet"/>
      <w:lvlText w:val="o"/>
      <w:lvlJc w:val="left"/>
      <w:pPr>
        <w:ind w:left="1440" w:hanging="360"/>
      </w:pPr>
      <w:rPr>
        <w:rFonts w:ascii="Courier New" w:hAnsi="Courier New" w:hint="default"/>
      </w:rPr>
    </w:lvl>
    <w:lvl w:ilvl="2" w:tplc="60D09F74">
      <w:start w:val="1"/>
      <w:numFmt w:val="bullet"/>
      <w:lvlText w:val=""/>
      <w:lvlJc w:val="left"/>
      <w:pPr>
        <w:ind w:left="2160" w:hanging="360"/>
      </w:pPr>
      <w:rPr>
        <w:rFonts w:ascii="Wingdings" w:hAnsi="Wingdings" w:hint="default"/>
      </w:rPr>
    </w:lvl>
    <w:lvl w:ilvl="3" w:tplc="C62E8FB4">
      <w:start w:val="1"/>
      <w:numFmt w:val="bullet"/>
      <w:lvlText w:val=""/>
      <w:lvlJc w:val="left"/>
      <w:pPr>
        <w:ind w:left="2880" w:hanging="360"/>
      </w:pPr>
      <w:rPr>
        <w:rFonts w:ascii="Symbol" w:hAnsi="Symbol" w:hint="default"/>
      </w:rPr>
    </w:lvl>
    <w:lvl w:ilvl="4" w:tplc="8E3C18D6">
      <w:start w:val="1"/>
      <w:numFmt w:val="bullet"/>
      <w:lvlText w:val="o"/>
      <w:lvlJc w:val="left"/>
      <w:pPr>
        <w:ind w:left="3600" w:hanging="360"/>
      </w:pPr>
      <w:rPr>
        <w:rFonts w:ascii="Courier New" w:hAnsi="Courier New" w:hint="default"/>
      </w:rPr>
    </w:lvl>
    <w:lvl w:ilvl="5" w:tplc="309C3B42">
      <w:start w:val="1"/>
      <w:numFmt w:val="bullet"/>
      <w:lvlText w:val=""/>
      <w:lvlJc w:val="left"/>
      <w:pPr>
        <w:ind w:left="4320" w:hanging="360"/>
      </w:pPr>
      <w:rPr>
        <w:rFonts w:ascii="Wingdings" w:hAnsi="Wingdings" w:hint="default"/>
      </w:rPr>
    </w:lvl>
    <w:lvl w:ilvl="6" w:tplc="B0ECC56C">
      <w:start w:val="1"/>
      <w:numFmt w:val="bullet"/>
      <w:lvlText w:val=""/>
      <w:lvlJc w:val="left"/>
      <w:pPr>
        <w:ind w:left="5040" w:hanging="360"/>
      </w:pPr>
      <w:rPr>
        <w:rFonts w:ascii="Symbol" w:hAnsi="Symbol" w:hint="default"/>
      </w:rPr>
    </w:lvl>
    <w:lvl w:ilvl="7" w:tplc="47C0210C">
      <w:start w:val="1"/>
      <w:numFmt w:val="bullet"/>
      <w:lvlText w:val="o"/>
      <w:lvlJc w:val="left"/>
      <w:pPr>
        <w:ind w:left="5760" w:hanging="360"/>
      </w:pPr>
      <w:rPr>
        <w:rFonts w:ascii="Courier New" w:hAnsi="Courier New" w:hint="default"/>
      </w:rPr>
    </w:lvl>
    <w:lvl w:ilvl="8" w:tplc="119E340E">
      <w:start w:val="1"/>
      <w:numFmt w:val="bullet"/>
      <w:lvlText w:val=""/>
      <w:lvlJc w:val="left"/>
      <w:pPr>
        <w:ind w:left="6480" w:hanging="360"/>
      </w:pPr>
      <w:rPr>
        <w:rFonts w:ascii="Wingdings" w:hAnsi="Wingdings" w:hint="default"/>
      </w:rPr>
    </w:lvl>
  </w:abstractNum>
  <w:abstractNum w:abstractNumId="10" w15:restartNumberingAfterBreak="0">
    <w:nsid w:val="29986A48"/>
    <w:multiLevelType w:val="hybridMultilevel"/>
    <w:tmpl w:val="EF7277A0"/>
    <w:lvl w:ilvl="0" w:tplc="51D4C7C2">
      <w:start w:val="1"/>
      <w:numFmt w:val="decimal"/>
      <w:lvlText w:val="%1."/>
      <w:lvlJc w:val="left"/>
      <w:pPr>
        <w:ind w:left="720" w:hanging="360"/>
      </w:pPr>
      <w:rPr>
        <w:rFonts w:ascii="Arial" w:hAnsi="Arial" w:cs="Arial" w:hint="default"/>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9A4CF2"/>
    <w:multiLevelType w:val="hybridMultilevel"/>
    <w:tmpl w:val="50B0F79A"/>
    <w:lvl w:ilvl="0" w:tplc="6FB617E4">
      <w:start w:val="1"/>
      <w:numFmt w:val="bullet"/>
      <w:lvlText w:val="-"/>
      <w:lvlJc w:val="left"/>
      <w:pPr>
        <w:ind w:left="720" w:hanging="360"/>
      </w:pPr>
      <w:rPr>
        <w:rFonts w:ascii="Calibri" w:hAnsi="Calibri" w:hint="default"/>
      </w:rPr>
    </w:lvl>
    <w:lvl w:ilvl="1" w:tplc="CC5CA470">
      <w:start w:val="1"/>
      <w:numFmt w:val="bullet"/>
      <w:lvlText w:val="o"/>
      <w:lvlJc w:val="left"/>
      <w:pPr>
        <w:ind w:left="1440" w:hanging="360"/>
      </w:pPr>
      <w:rPr>
        <w:rFonts w:ascii="Courier New" w:hAnsi="Courier New" w:hint="default"/>
      </w:rPr>
    </w:lvl>
    <w:lvl w:ilvl="2" w:tplc="EA38EF26">
      <w:start w:val="1"/>
      <w:numFmt w:val="bullet"/>
      <w:lvlText w:val=""/>
      <w:lvlJc w:val="left"/>
      <w:pPr>
        <w:ind w:left="2160" w:hanging="360"/>
      </w:pPr>
      <w:rPr>
        <w:rFonts w:ascii="Wingdings" w:hAnsi="Wingdings" w:hint="default"/>
      </w:rPr>
    </w:lvl>
    <w:lvl w:ilvl="3" w:tplc="1BDC13B6">
      <w:start w:val="1"/>
      <w:numFmt w:val="bullet"/>
      <w:lvlText w:val=""/>
      <w:lvlJc w:val="left"/>
      <w:pPr>
        <w:ind w:left="2880" w:hanging="360"/>
      </w:pPr>
      <w:rPr>
        <w:rFonts w:ascii="Symbol" w:hAnsi="Symbol" w:hint="default"/>
      </w:rPr>
    </w:lvl>
    <w:lvl w:ilvl="4" w:tplc="76761A64">
      <w:start w:val="1"/>
      <w:numFmt w:val="bullet"/>
      <w:lvlText w:val="o"/>
      <w:lvlJc w:val="left"/>
      <w:pPr>
        <w:ind w:left="3600" w:hanging="360"/>
      </w:pPr>
      <w:rPr>
        <w:rFonts w:ascii="Courier New" w:hAnsi="Courier New" w:hint="default"/>
      </w:rPr>
    </w:lvl>
    <w:lvl w:ilvl="5" w:tplc="C2B64650">
      <w:start w:val="1"/>
      <w:numFmt w:val="bullet"/>
      <w:lvlText w:val=""/>
      <w:lvlJc w:val="left"/>
      <w:pPr>
        <w:ind w:left="4320" w:hanging="360"/>
      </w:pPr>
      <w:rPr>
        <w:rFonts w:ascii="Wingdings" w:hAnsi="Wingdings" w:hint="default"/>
      </w:rPr>
    </w:lvl>
    <w:lvl w:ilvl="6" w:tplc="C5D8A2E4">
      <w:start w:val="1"/>
      <w:numFmt w:val="bullet"/>
      <w:lvlText w:val=""/>
      <w:lvlJc w:val="left"/>
      <w:pPr>
        <w:ind w:left="5040" w:hanging="360"/>
      </w:pPr>
      <w:rPr>
        <w:rFonts w:ascii="Symbol" w:hAnsi="Symbol" w:hint="default"/>
      </w:rPr>
    </w:lvl>
    <w:lvl w:ilvl="7" w:tplc="B740C508">
      <w:start w:val="1"/>
      <w:numFmt w:val="bullet"/>
      <w:lvlText w:val="o"/>
      <w:lvlJc w:val="left"/>
      <w:pPr>
        <w:ind w:left="5760" w:hanging="360"/>
      </w:pPr>
      <w:rPr>
        <w:rFonts w:ascii="Courier New" w:hAnsi="Courier New" w:hint="default"/>
      </w:rPr>
    </w:lvl>
    <w:lvl w:ilvl="8" w:tplc="53BCBDF4">
      <w:start w:val="1"/>
      <w:numFmt w:val="bullet"/>
      <w:lvlText w:val=""/>
      <w:lvlJc w:val="left"/>
      <w:pPr>
        <w:ind w:left="6480" w:hanging="360"/>
      </w:pPr>
      <w:rPr>
        <w:rFonts w:ascii="Wingdings" w:hAnsi="Wingdings" w:hint="default"/>
      </w:rPr>
    </w:lvl>
  </w:abstractNum>
  <w:abstractNum w:abstractNumId="12" w15:restartNumberingAfterBreak="0">
    <w:nsid w:val="3561098D"/>
    <w:multiLevelType w:val="hybridMultilevel"/>
    <w:tmpl w:val="23C6A870"/>
    <w:lvl w:ilvl="0" w:tplc="52365184">
      <w:start w:val="1"/>
      <w:numFmt w:val="bullet"/>
      <w:lvlText w:val="-"/>
      <w:lvlJc w:val="left"/>
      <w:pPr>
        <w:ind w:left="720" w:hanging="360"/>
      </w:pPr>
      <w:rPr>
        <w:rFonts w:ascii="Calibri" w:hAnsi="Calibri" w:hint="default"/>
      </w:rPr>
    </w:lvl>
    <w:lvl w:ilvl="1" w:tplc="9F224D22">
      <w:start w:val="1"/>
      <w:numFmt w:val="bullet"/>
      <w:lvlText w:val="o"/>
      <w:lvlJc w:val="left"/>
      <w:pPr>
        <w:ind w:left="1440" w:hanging="360"/>
      </w:pPr>
      <w:rPr>
        <w:rFonts w:ascii="Courier New" w:hAnsi="Courier New" w:hint="default"/>
      </w:rPr>
    </w:lvl>
    <w:lvl w:ilvl="2" w:tplc="7A208158">
      <w:start w:val="1"/>
      <w:numFmt w:val="bullet"/>
      <w:lvlText w:val=""/>
      <w:lvlJc w:val="left"/>
      <w:pPr>
        <w:ind w:left="2160" w:hanging="360"/>
      </w:pPr>
      <w:rPr>
        <w:rFonts w:ascii="Wingdings" w:hAnsi="Wingdings" w:hint="default"/>
      </w:rPr>
    </w:lvl>
    <w:lvl w:ilvl="3" w:tplc="AEEE57C2">
      <w:start w:val="1"/>
      <w:numFmt w:val="bullet"/>
      <w:lvlText w:val=""/>
      <w:lvlJc w:val="left"/>
      <w:pPr>
        <w:ind w:left="2880" w:hanging="360"/>
      </w:pPr>
      <w:rPr>
        <w:rFonts w:ascii="Symbol" w:hAnsi="Symbol" w:hint="default"/>
      </w:rPr>
    </w:lvl>
    <w:lvl w:ilvl="4" w:tplc="048E39CE">
      <w:start w:val="1"/>
      <w:numFmt w:val="bullet"/>
      <w:lvlText w:val="o"/>
      <w:lvlJc w:val="left"/>
      <w:pPr>
        <w:ind w:left="3600" w:hanging="360"/>
      </w:pPr>
      <w:rPr>
        <w:rFonts w:ascii="Courier New" w:hAnsi="Courier New" w:hint="default"/>
      </w:rPr>
    </w:lvl>
    <w:lvl w:ilvl="5" w:tplc="FED0F530">
      <w:start w:val="1"/>
      <w:numFmt w:val="bullet"/>
      <w:lvlText w:val=""/>
      <w:lvlJc w:val="left"/>
      <w:pPr>
        <w:ind w:left="4320" w:hanging="360"/>
      </w:pPr>
      <w:rPr>
        <w:rFonts w:ascii="Wingdings" w:hAnsi="Wingdings" w:hint="default"/>
      </w:rPr>
    </w:lvl>
    <w:lvl w:ilvl="6" w:tplc="CC124D5A">
      <w:start w:val="1"/>
      <w:numFmt w:val="bullet"/>
      <w:lvlText w:val=""/>
      <w:lvlJc w:val="left"/>
      <w:pPr>
        <w:ind w:left="5040" w:hanging="360"/>
      </w:pPr>
      <w:rPr>
        <w:rFonts w:ascii="Symbol" w:hAnsi="Symbol" w:hint="default"/>
      </w:rPr>
    </w:lvl>
    <w:lvl w:ilvl="7" w:tplc="0F4E828C">
      <w:start w:val="1"/>
      <w:numFmt w:val="bullet"/>
      <w:lvlText w:val="o"/>
      <w:lvlJc w:val="left"/>
      <w:pPr>
        <w:ind w:left="5760" w:hanging="360"/>
      </w:pPr>
      <w:rPr>
        <w:rFonts w:ascii="Courier New" w:hAnsi="Courier New" w:hint="default"/>
      </w:rPr>
    </w:lvl>
    <w:lvl w:ilvl="8" w:tplc="CF822A6A">
      <w:start w:val="1"/>
      <w:numFmt w:val="bullet"/>
      <w:lvlText w:val=""/>
      <w:lvlJc w:val="left"/>
      <w:pPr>
        <w:ind w:left="6480" w:hanging="360"/>
      </w:pPr>
      <w:rPr>
        <w:rFonts w:ascii="Wingdings" w:hAnsi="Wingdings" w:hint="default"/>
      </w:rPr>
    </w:lvl>
  </w:abstractNum>
  <w:abstractNum w:abstractNumId="13" w15:restartNumberingAfterBreak="0">
    <w:nsid w:val="3A977A65"/>
    <w:multiLevelType w:val="hybridMultilevel"/>
    <w:tmpl w:val="7DDE4D8A"/>
    <w:lvl w:ilvl="0" w:tplc="F8BE2A32">
      <w:start w:val="1"/>
      <w:numFmt w:val="bullet"/>
      <w:lvlText w:val=""/>
      <w:lvlJc w:val="left"/>
      <w:pPr>
        <w:ind w:left="720" w:hanging="360"/>
      </w:pPr>
      <w:rPr>
        <w:rFonts w:ascii="Symbol" w:hAnsi="Symbol" w:hint="default"/>
      </w:rPr>
    </w:lvl>
    <w:lvl w:ilvl="1" w:tplc="321492D6">
      <w:start w:val="1"/>
      <w:numFmt w:val="bullet"/>
      <w:lvlText w:val="o"/>
      <w:lvlJc w:val="left"/>
      <w:pPr>
        <w:ind w:left="1440" w:hanging="360"/>
      </w:pPr>
      <w:rPr>
        <w:rFonts w:ascii="Courier New" w:hAnsi="Courier New" w:hint="default"/>
      </w:rPr>
    </w:lvl>
    <w:lvl w:ilvl="2" w:tplc="C3C024CE">
      <w:start w:val="1"/>
      <w:numFmt w:val="bullet"/>
      <w:lvlText w:val=""/>
      <w:lvlJc w:val="left"/>
      <w:pPr>
        <w:ind w:left="2160" w:hanging="360"/>
      </w:pPr>
      <w:rPr>
        <w:rFonts w:ascii="Wingdings" w:hAnsi="Wingdings" w:hint="default"/>
      </w:rPr>
    </w:lvl>
    <w:lvl w:ilvl="3" w:tplc="630C5890">
      <w:start w:val="1"/>
      <w:numFmt w:val="bullet"/>
      <w:lvlText w:val=""/>
      <w:lvlJc w:val="left"/>
      <w:pPr>
        <w:ind w:left="2880" w:hanging="360"/>
      </w:pPr>
      <w:rPr>
        <w:rFonts w:ascii="Symbol" w:hAnsi="Symbol" w:hint="default"/>
      </w:rPr>
    </w:lvl>
    <w:lvl w:ilvl="4" w:tplc="23DE4548">
      <w:start w:val="1"/>
      <w:numFmt w:val="bullet"/>
      <w:lvlText w:val="o"/>
      <w:lvlJc w:val="left"/>
      <w:pPr>
        <w:ind w:left="3600" w:hanging="360"/>
      </w:pPr>
      <w:rPr>
        <w:rFonts w:ascii="Courier New" w:hAnsi="Courier New" w:hint="default"/>
      </w:rPr>
    </w:lvl>
    <w:lvl w:ilvl="5" w:tplc="3FE479AA">
      <w:start w:val="1"/>
      <w:numFmt w:val="bullet"/>
      <w:lvlText w:val=""/>
      <w:lvlJc w:val="left"/>
      <w:pPr>
        <w:ind w:left="4320" w:hanging="360"/>
      </w:pPr>
      <w:rPr>
        <w:rFonts w:ascii="Wingdings" w:hAnsi="Wingdings" w:hint="default"/>
      </w:rPr>
    </w:lvl>
    <w:lvl w:ilvl="6" w:tplc="0000394E">
      <w:start w:val="1"/>
      <w:numFmt w:val="bullet"/>
      <w:lvlText w:val=""/>
      <w:lvlJc w:val="left"/>
      <w:pPr>
        <w:ind w:left="5040" w:hanging="360"/>
      </w:pPr>
      <w:rPr>
        <w:rFonts w:ascii="Symbol" w:hAnsi="Symbol" w:hint="default"/>
      </w:rPr>
    </w:lvl>
    <w:lvl w:ilvl="7" w:tplc="EE3C2DA2">
      <w:start w:val="1"/>
      <w:numFmt w:val="bullet"/>
      <w:lvlText w:val="o"/>
      <w:lvlJc w:val="left"/>
      <w:pPr>
        <w:ind w:left="5760" w:hanging="360"/>
      </w:pPr>
      <w:rPr>
        <w:rFonts w:ascii="Courier New" w:hAnsi="Courier New" w:hint="default"/>
      </w:rPr>
    </w:lvl>
    <w:lvl w:ilvl="8" w:tplc="F12CD916">
      <w:start w:val="1"/>
      <w:numFmt w:val="bullet"/>
      <w:lvlText w:val=""/>
      <w:lvlJc w:val="left"/>
      <w:pPr>
        <w:ind w:left="6480" w:hanging="360"/>
      </w:pPr>
      <w:rPr>
        <w:rFonts w:ascii="Wingdings" w:hAnsi="Wingdings" w:hint="default"/>
      </w:rPr>
    </w:lvl>
  </w:abstractNum>
  <w:abstractNum w:abstractNumId="14" w15:restartNumberingAfterBreak="0">
    <w:nsid w:val="3ABD2F2B"/>
    <w:multiLevelType w:val="hybridMultilevel"/>
    <w:tmpl w:val="7D4C4414"/>
    <w:lvl w:ilvl="0" w:tplc="061A4E6E">
      <w:start w:val="1"/>
      <w:numFmt w:val="bullet"/>
      <w:lvlText w:val="-"/>
      <w:lvlJc w:val="left"/>
      <w:pPr>
        <w:ind w:left="720" w:hanging="360"/>
      </w:pPr>
      <w:rPr>
        <w:rFonts w:ascii="Calibri" w:hAnsi="Calibri" w:hint="default"/>
      </w:rPr>
    </w:lvl>
    <w:lvl w:ilvl="1" w:tplc="28128EFE">
      <w:start w:val="1"/>
      <w:numFmt w:val="bullet"/>
      <w:lvlText w:val="o"/>
      <w:lvlJc w:val="left"/>
      <w:pPr>
        <w:ind w:left="1440" w:hanging="360"/>
      </w:pPr>
      <w:rPr>
        <w:rFonts w:ascii="Courier New" w:hAnsi="Courier New" w:hint="default"/>
      </w:rPr>
    </w:lvl>
    <w:lvl w:ilvl="2" w:tplc="4ED6F7AE">
      <w:start w:val="1"/>
      <w:numFmt w:val="bullet"/>
      <w:lvlText w:val=""/>
      <w:lvlJc w:val="left"/>
      <w:pPr>
        <w:ind w:left="2160" w:hanging="360"/>
      </w:pPr>
      <w:rPr>
        <w:rFonts w:ascii="Wingdings" w:hAnsi="Wingdings" w:hint="default"/>
      </w:rPr>
    </w:lvl>
    <w:lvl w:ilvl="3" w:tplc="8D36BB80">
      <w:start w:val="1"/>
      <w:numFmt w:val="bullet"/>
      <w:lvlText w:val=""/>
      <w:lvlJc w:val="left"/>
      <w:pPr>
        <w:ind w:left="2880" w:hanging="360"/>
      </w:pPr>
      <w:rPr>
        <w:rFonts w:ascii="Symbol" w:hAnsi="Symbol" w:hint="default"/>
      </w:rPr>
    </w:lvl>
    <w:lvl w:ilvl="4" w:tplc="B814829A">
      <w:start w:val="1"/>
      <w:numFmt w:val="bullet"/>
      <w:lvlText w:val="o"/>
      <w:lvlJc w:val="left"/>
      <w:pPr>
        <w:ind w:left="3600" w:hanging="360"/>
      </w:pPr>
      <w:rPr>
        <w:rFonts w:ascii="Courier New" w:hAnsi="Courier New" w:hint="default"/>
      </w:rPr>
    </w:lvl>
    <w:lvl w:ilvl="5" w:tplc="B024DE6C">
      <w:start w:val="1"/>
      <w:numFmt w:val="bullet"/>
      <w:lvlText w:val=""/>
      <w:lvlJc w:val="left"/>
      <w:pPr>
        <w:ind w:left="4320" w:hanging="360"/>
      </w:pPr>
      <w:rPr>
        <w:rFonts w:ascii="Wingdings" w:hAnsi="Wingdings" w:hint="default"/>
      </w:rPr>
    </w:lvl>
    <w:lvl w:ilvl="6" w:tplc="85E641D4">
      <w:start w:val="1"/>
      <w:numFmt w:val="bullet"/>
      <w:lvlText w:val=""/>
      <w:lvlJc w:val="left"/>
      <w:pPr>
        <w:ind w:left="5040" w:hanging="360"/>
      </w:pPr>
      <w:rPr>
        <w:rFonts w:ascii="Symbol" w:hAnsi="Symbol" w:hint="default"/>
      </w:rPr>
    </w:lvl>
    <w:lvl w:ilvl="7" w:tplc="D6784444">
      <w:start w:val="1"/>
      <w:numFmt w:val="bullet"/>
      <w:lvlText w:val="o"/>
      <w:lvlJc w:val="left"/>
      <w:pPr>
        <w:ind w:left="5760" w:hanging="360"/>
      </w:pPr>
      <w:rPr>
        <w:rFonts w:ascii="Courier New" w:hAnsi="Courier New" w:hint="default"/>
      </w:rPr>
    </w:lvl>
    <w:lvl w:ilvl="8" w:tplc="744E79B4">
      <w:start w:val="1"/>
      <w:numFmt w:val="bullet"/>
      <w:lvlText w:val=""/>
      <w:lvlJc w:val="left"/>
      <w:pPr>
        <w:ind w:left="6480" w:hanging="360"/>
      </w:pPr>
      <w:rPr>
        <w:rFonts w:ascii="Wingdings" w:hAnsi="Wingdings" w:hint="default"/>
      </w:rPr>
    </w:lvl>
  </w:abstractNum>
  <w:abstractNum w:abstractNumId="15"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897863"/>
    <w:multiLevelType w:val="hybridMultilevel"/>
    <w:tmpl w:val="96A02364"/>
    <w:lvl w:ilvl="0" w:tplc="2D52F27E">
      <w:start w:val="1"/>
      <w:numFmt w:val="bullet"/>
      <w:lvlText w:val=""/>
      <w:lvlJc w:val="left"/>
      <w:pPr>
        <w:ind w:left="720" w:hanging="360"/>
      </w:pPr>
      <w:rPr>
        <w:rFonts w:ascii="Symbol" w:hAnsi="Symbol" w:hint="default"/>
      </w:rPr>
    </w:lvl>
    <w:lvl w:ilvl="1" w:tplc="8916A5CC">
      <w:start w:val="1"/>
      <w:numFmt w:val="bullet"/>
      <w:lvlText w:val="o"/>
      <w:lvlJc w:val="left"/>
      <w:pPr>
        <w:ind w:left="1440" w:hanging="360"/>
      </w:pPr>
      <w:rPr>
        <w:rFonts w:ascii="Courier New" w:hAnsi="Courier New" w:hint="default"/>
      </w:rPr>
    </w:lvl>
    <w:lvl w:ilvl="2" w:tplc="0A42F77A">
      <w:start w:val="1"/>
      <w:numFmt w:val="bullet"/>
      <w:lvlText w:val=""/>
      <w:lvlJc w:val="left"/>
      <w:pPr>
        <w:ind w:left="2160" w:hanging="360"/>
      </w:pPr>
      <w:rPr>
        <w:rFonts w:ascii="Wingdings" w:hAnsi="Wingdings" w:hint="default"/>
      </w:rPr>
    </w:lvl>
    <w:lvl w:ilvl="3" w:tplc="CD2E1DA2">
      <w:start w:val="1"/>
      <w:numFmt w:val="bullet"/>
      <w:lvlText w:val=""/>
      <w:lvlJc w:val="left"/>
      <w:pPr>
        <w:ind w:left="2880" w:hanging="360"/>
      </w:pPr>
      <w:rPr>
        <w:rFonts w:ascii="Symbol" w:hAnsi="Symbol" w:hint="default"/>
      </w:rPr>
    </w:lvl>
    <w:lvl w:ilvl="4" w:tplc="36E8A9E4">
      <w:start w:val="1"/>
      <w:numFmt w:val="bullet"/>
      <w:lvlText w:val="o"/>
      <w:lvlJc w:val="left"/>
      <w:pPr>
        <w:ind w:left="3600" w:hanging="360"/>
      </w:pPr>
      <w:rPr>
        <w:rFonts w:ascii="Courier New" w:hAnsi="Courier New" w:hint="default"/>
      </w:rPr>
    </w:lvl>
    <w:lvl w:ilvl="5" w:tplc="000870B4">
      <w:start w:val="1"/>
      <w:numFmt w:val="bullet"/>
      <w:lvlText w:val=""/>
      <w:lvlJc w:val="left"/>
      <w:pPr>
        <w:ind w:left="4320" w:hanging="360"/>
      </w:pPr>
      <w:rPr>
        <w:rFonts w:ascii="Wingdings" w:hAnsi="Wingdings" w:hint="default"/>
      </w:rPr>
    </w:lvl>
    <w:lvl w:ilvl="6" w:tplc="0C9072A2">
      <w:start w:val="1"/>
      <w:numFmt w:val="bullet"/>
      <w:lvlText w:val=""/>
      <w:lvlJc w:val="left"/>
      <w:pPr>
        <w:ind w:left="5040" w:hanging="360"/>
      </w:pPr>
      <w:rPr>
        <w:rFonts w:ascii="Symbol" w:hAnsi="Symbol" w:hint="default"/>
      </w:rPr>
    </w:lvl>
    <w:lvl w:ilvl="7" w:tplc="25209B4C">
      <w:start w:val="1"/>
      <w:numFmt w:val="bullet"/>
      <w:lvlText w:val="o"/>
      <w:lvlJc w:val="left"/>
      <w:pPr>
        <w:ind w:left="5760" w:hanging="360"/>
      </w:pPr>
      <w:rPr>
        <w:rFonts w:ascii="Courier New" w:hAnsi="Courier New" w:hint="default"/>
      </w:rPr>
    </w:lvl>
    <w:lvl w:ilvl="8" w:tplc="5A34F382">
      <w:start w:val="1"/>
      <w:numFmt w:val="bullet"/>
      <w:lvlText w:val=""/>
      <w:lvlJc w:val="left"/>
      <w:pPr>
        <w:ind w:left="6480" w:hanging="360"/>
      </w:pPr>
      <w:rPr>
        <w:rFonts w:ascii="Wingdings" w:hAnsi="Wingdings" w:hint="default"/>
      </w:rPr>
    </w:lvl>
  </w:abstractNum>
  <w:abstractNum w:abstractNumId="1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50406A"/>
    <w:multiLevelType w:val="hybridMultilevel"/>
    <w:tmpl w:val="D70805AA"/>
    <w:lvl w:ilvl="0" w:tplc="896451C4">
      <w:start w:val="1"/>
      <w:numFmt w:val="bullet"/>
      <w:lvlText w:val="-"/>
      <w:lvlJc w:val="left"/>
      <w:pPr>
        <w:ind w:left="720" w:hanging="360"/>
      </w:pPr>
      <w:rPr>
        <w:rFonts w:ascii="&quot;Calibri Light&quot;,sans-serif" w:hAnsi="&quot;Calibri Light&quot;,sans-serif" w:hint="default"/>
      </w:rPr>
    </w:lvl>
    <w:lvl w:ilvl="1" w:tplc="658E7496">
      <w:start w:val="1"/>
      <w:numFmt w:val="bullet"/>
      <w:lvlText w:val="o"/>
      <w:lvlJc w:val="left"/>
      <w:pPr>
        <w:ind w:left="1440" w:hanging="360"/>
      </w:pPr>
      <w:rPr>
        <w:rFonts w:ascii="Courier New" w:hAnsi="Courier New" w:hint="default"/>
      </w:rPr>
    </w:lvl>
    <w:lvl w:ilvl="2" w:tplc="17685732">
      <w:start w:val="1"/>
      <w:numFmt w:val="bullet"/>
      <w:lvlText w:val=""/>
      <w:lvlJc w:val="left"/>
      <w:pPr>
        <w:ind w:left="2160" w:hanging="360"/>
      </w:pPr>
      <w:rPr>
        <w:rFonts w:ascii="Wingdings" w:hAnsi="Wingdings" w:hint="default"/>
      </w:rPr>
    </w:lvl>
    <w:lvl w:ilvl="3" w:tplc="70F27A92">
      <w:start w:val="1"/>
      <w:numFmt w:val="bullet"/>
      <w:lvlText w:val=""/>
      <w:lvlJc w:val="left"/>
      <w:pPr>
        <w:ind w:left="2880" w:hanging="360"/>
      </w:pPr>
      <w:rPr>
        <w:rFonts w:ascii="Symbol" w:hAnsi="Symbol" w:hint="default"/>
      </w:rPr>
    </w:lvl>
    <w:lvl w:ilvl="4" w:tplc="D54C42FC">
      <w:start w:val="1"/>
      <w:numFmt w:val="bullet"/>
      <w:lvlText w:val="o"/>
      <w:lvlJc w:val="left"/>
      <w:pPr>
        <w:ind w:left="3600" w:hanging="360"/>
      </w:pPr>
      <w:rPr>
        <w:rFonts w:ascii="Courier New" w:hAnsi="Courier New" w:hint="default"/>
      </w:rPr>
    </w:lvl>
    <w:lvl w:ilvl="5" w:tplc="14DA6CE2">
      <w:start w:val="1"/>
      <w:numFmt w:val="bullet"/>
      <w:lvlText w:val=""/>
      <w:lvlJc w:val="left"/>
      <w:pPr>
        <w:ind w:left="4320" w:hanging="360"/>
      </w:pPr>
      <w:rPr>
        <w:rFonts w:ascii="Wingdings" w:hAnsi="Wingdings" w:hint="default"/>
      </w:rPr>
    </w:lvl>
    <w:lvl w:ilvl="6" w:tplc="BB66B3AE">
      <w:start w:val="1"/>
      <w:numFmt w:val="bullet"/>
      <w:lvlText w:val=""/>
      <w:lvlJc w:val="left"/>
      <w:pPr>
        <w:ind w:left="5040" w:hanging="360"/>
      </w:pPr>
      <w:rPr>
        <w:rFonts w:ascii="Symbol" w:hAnsi="Symbol" w:hint="default"/>
      </w:rPr>
    </w:lvl>
    <w:lvl w:ilvl="7" w:tplc="B36E2C32">
      <w:start w:val="1"/>
      <w:numFmt w:val="bullet"/>
      <w:lvlText w:val="o"/>
      <w:lvlJc w:val="left"/>
      <w:pPr>
        <w:ind w:left="5760" w:hanging="360"/>
      </w:pPr>
      <w:rPr>
        <w:rFonts w:ascii="Courier New" w:hAnsi="Courier New" w:hint="default"/>
      </w:rPr>
    </w:lvl>
    <w:lvl w:ilvl="8" w:tplc="E59AC1A0">
      <w:start w:val="1"/>
      <w:numFmt w:val="bullet"/>
      <w:lvlText w:val=""/>
      <w:lvlJc w:val="left"/>
      <w:pPr>
        <w:ind w:left="6480" w:hanging="360"/>
      </w:pPr>
      <w:rPr>
        <w:rFonts w:ascii="Wingdings" w:hAnsi="Wingdings" w:hint="default"/>
      </w:rPr>
    </w:lvl>
  </w:abstractNum>
  <w:abstractNum w:abstractNumId="19" w15:restartNumberingAfterBreak="0">
    <w:nsid w:val="4BCE62BF"/>
    <w:multiLevelType w:val="hybridMultilevel"/>
    <w:tmpl w:val="FA0E861C"/>
    <w:lvl w:ilvl="0" w:tplc="7818D0AA">
      <w:start w:val="1"/>
      <w:numFmt w:val="bullet"/>
      <w:lvlText w:val="-"/>
      <w:lvlJc w:val="left"/>
      <w:pPr>
        <w:ind w:left="720" w:hanging="360"/>
      </w:pPr>
      <w:rPr>
        <w:rFonts w:ascii="&quot;Calibri Light&quot;,sans-serif" w:hAnsi="&quot;Calibri Light&quot;,sans-serif" w:hint="default"/>
      </w:rPr>
    </w:lvl>
    <w:lvl w:ilvl="1" w:tplc="B6569A28">
      <w:start w:val="1"/>
      <w:numFmt w:val="bullet"/>
      <w:lvlText w:val="o"/>
      <w:lvlJc w:val="left"/>
      <w:pPr>
        <w:ind w:left="1440" w:hanging="360"/>
      </w:pPr>
      <w:rPr>
        <w:rFonts w:ascii="Courier New" w:hAnsi="Courier New" w:hint="default"/>
      </w:rPr>
    </w:lvl>
    <w:lvl w:ilvl="2" w:tplc="6D4A0D14">
      <w:start w:val="1"/>
      <w:numFmt w:val="bullet"/>
      <w:lvlText w:val=""/>
      <w:lvlJc w:val="left"/>
      <w:pPr>
        <w:ind w:left="2160" w:hanging="360"/>
      </w:pPr>
      <w:rPr>
        <w:rFonts w:ascii="Wingdings" w:hAnsi="Wingdings" w:hint="default"/>
      </w:rPr>
    </w:lvl>
    <w:lvl w:ilvl="3" w:tplc="2E2CCACE">
      <w:start w:val="1"/>
      <w:numFmt w:val="bullet"/>
      <w:lvlText w:val=""/>
      <w:lvlJc w:val="left"/>
      <w:pPr>
        <w:ind w:left="2880" w:hanging="360"/>
      </w:pPr>
      <w:rPr>
        <w:rFonts w:ascii="Symbol" w:hAnsi="Symbol" w:hint="default"/>
      </w:rPr>
    </w:lvl>
    <w:lvl w:ilvl="4" w:tplc="EF3C7F80">
      <w:start w:val="1"/>
      <w:numFmt w:val="bullet"/>
      <w:lvlText w:val="o"/>
      <w:lvlJc w:val="left"/>
      <w:pPr>
        <w:ind w:left="3600" w:hanging="360"/>
      </w:pPr>
      <w:rPr>
        <w:rFonts w:ascii="Courier New" w:hAnsi="Courier New" w:hint="default"/>
      </w:rPr>
    </w:lvl>
    <w:lvl w:ilvl="5" w:tplc="AFCA8CA6">
      <w:start w:val="1"/>
      <w:numFmt w:val="bullet"/>
      <w:lvlText w:val=""/>
      <w:lvlJc w:val="left"/>
      <w:pPr>
        <w:ind w:left="4320" w:hanging="360"/>
      </w:pPr>
      <w:rPr>
        <w:rFonts w:ascii="Wingdings" w:hAnsi="Wingdings" w:hint="default"/>
      </w:rPr>
    </w:lvl>
    <w:lvl w:ilvl="6" w:tplc="52AAC494">
      <w:start w:val="1"/>
      <w:numFmt w:val="bullet"/>
      <w:lvlText w:val=""/>
      <w:lvlJc w:val="left"/>
      <w:pPr>
        <w:ind w:left="5040" w:hanging="360"/>
      </w:pPr>
      <w:rPr>
        <w:rFonts w:ascii="Symbol" w:hAnsi="Symbol" w:hint="default"/>
      </w:rPr>
    </w:lvl>
    <w:lvl w:ilvl="7" w:tplc="19CC0EC0">
      <w:start w:val="1"/>
      <w:numFmt w:val="bullet"/>
      <w:lvlText w:val="o"/>
      <w:lvlJc w:val="left"/>
      <w:pPr>
        <w:ind w:left="5760" w:hanging="360"/>
      </w:pPr>
      <w:rPr>
        <w:rFonts w:ascii="Courier New" w:hAnsi="Courier New" w:hint="default"/>
      </w:rPr>
    </w:lvl>
    <w:lvl w:ilvl="8" w:tplc="5C4AE168">
      <w:start w:val="1"/>
      <w:numFmt w:val="bullet"/>
      <w:lvlText w:val=""/>
      <w:lvlJc w:val="left"/>
      <w:pPr>
        <w:ind w:left="6480" w:hanging="360"/>
      </w:pPr>
      <w:rPr>
        <w:rFonts w:ascii="Wingdings" w:hAnsi="Wingdings" w:hint="default"/>
      </w:rPr>
    </w:lvl>
  </w:abstractNum>
  <w:abstractNum w:abstractNumId="20" w15:restartNumberingAfterBreak="0">
    <w:nsid w:val="4DF73425"/>
    <w:multiLevelType w:val="hybridMultilevel"/>
    <w:tmpl w:val="34D07AF8"/>
    <w:lvl w:ilvl="0" w:tplc="DEFAAA54">
      <w:start w:val="1"/>
      <w:numFmt w:val="bullet"/>
      <w:lvlText w:val="-"/>
      <w:lvlJc w:val="left"/>
      <w:pPr>
        <w:ind w:left="720" w:hanging="360"/>
      </w:pPr>
      <w:rPr>
        <w:rFonts w:ascii="Calibri" w:hAnsi="Calibri" w:hint="default"/>
      </w:rPr>
    </w:lvl>
    <w:lvl w:ilvl="1" w:tplc="D1149040">
      <w:start w:val="1"/>
      <w:numFmt w:val="bullet"/>
      <w:lvlText w:val="o"/>
      <w:lvlJc w:val="left"/>
      <w:pPr>
        <w:ind w:left="1440" w:hanging="360"/>
      </w:pPr>
      <w:rPr>
        <w:rFonts w:ascii="Courier New" w:hAnsi="Courier New" w:hint="default"/>
      </w:rPr>
    </w:lvl>
    <w:lvl w:ilvl="2" w:tplc="84D2F1DE">
      <w:start w:val="1"/>
      <w:numFmt w:val="bullet"/>
      <w:lvlText w:val=""/>
      <w:lvlJc w:val="left"/>
      <w:pPr>
        <w:ind w:left="2160" w:hanging="360"/>
      </w:pPr>
      <w:rPr>
        <w:rFonts w:ascii="Wingdings" w:hAnsi="Wingdings" w:hint="default"/>
      </w:rPr>
    </w:lvl>
    <w:lvl w:ilvl="3" w:tplc="8D76521A">
      <w:start w:val="1"/>
      <w:numFmt w:val="bullet"/>
      <w:lvlText w:val=""/>
      <w:lvlJc w:val="left"/>
      <w:pPr>
        <w:ind w:left="2880" w:hanging="360"/>
      </w:pPr>
      <w:rPr>
        <w:rFonts w:ascii="Symbol" w:hAnsi="Symbol" w:hint="default"/>
      </w:rPr>
    </w:lvl>
    <w:lvl w:ilvl="4" w:tplc="216CAB26">
      <w:start w:val="1"/>
      <w:numFmt w:val="bullet"/>
      <w:lvlText w:val="o"/>
      <w:lvlJc w:val="left"/>
      <w:pPr>
        <w:ind w:left="3600" w:hanging="360"/>
      </w:pPr>
      <w:rPr>
        <w:rFonts w:ascii="Courier New" w:hAnsi="Courier New" w:hint="default"/>
      </w:rPr>
    </w:lvl>
    <w:lvl w:ilvl="5" w:tplc="45F2D176">
      <w:start w:val="1"/>
      <w:numFmt w:val="bullet"/>
      <w:lvlText w:val=""/>
      <w:lvlJc w:val="left"/>
      <w:pPr>
        <w:ind w:left="4320" w:hanging="360"/>
      </w:pPr>
      <w:rPr>
        <w:rFonts w:ascii="Wingdings" w:hAnsi="Wingdings" w:hint="default"/>
      </w:rPr>
    </w:lvl>
    <w:lvl w:ilvl="6" w:tplc="4C7A31FC">
      <w:start w:val="1"/>
      <w:numFmt w:val="bullet"/>
      <w:lvlText w:val=""/>
      <w:lvlJc w:val="left"/>
      <w:pPr>
        <w:ind w:left="5040" w:hanging="360"/>
      </w:pPr>
      <w:rPr>
        <w:rFonts w:ascii="Symbol" w:hAnsi="Symbol" w:hint="default"/>
      </w:rPr>
    </w:lvl>
    <w:lvl w:ilvl="7" w:tplc="1CF8B7DA">
      <w:start w:val="1"/>
      <w:numFmt w:val="bullet"/>
      <w:lvlText w:val="o"/>
      <w:lvlJc w:val="left"/>
      <w:pPr>
        <w:ind w:left="5760" w:hanging="360"/>
      </w:pPr>
      <w:rPr>
        <w:rFonts w:ascii="Courier New" w:hAnsi="Courier New" w:hint="default"/>
      </w:rPr>
    </w:lvl>
    <w:lvl w:ilvl="8" w:tplc="BAEC68C2">
      <w:start w:val="1"/>
      <w:numFmt w:val="bullet"/>
      <w:lvlText w:val=""/>
      <w:lvlJc w:val="left"/>
      <w:pPr>
        <w:ind w:left="6480" w:hanging="360"/>
      </w:pPr>
      <w:rPr>
        <w:rFonts w:ascii="Wingdings" w:hAnsi="Wingdings" w:hint="default"/>
      </w:rPr>
    </w:lvl>
  </w:abstractNum>
  <w:abstractNum w:abstractNumId="21" w15:restartNumberingAfterBreak="0">
    <w:nsid w:val="5A8037E4"/>
    <w:multiLevelType w:val="hybridMultilevel"/>
    <w:tmpl w:val="DFAA203C"/>
    <w:lvl w:ilvl="0" w:tplc="E25ED7AA">
      <w:start w:val="1"/>
      <w:numFmt w:val="bullet"/>
      <w:lvlText w:val="-"/>
      <w:lvlJc w:val="left"/>
      <w:pPr>
        <w:ind w:left="720" w:hanging="360"/>
      </w:pPr>
      <w:rPr>
        <w:rFonts w:ascii="&quot;Calibri Light&quot;,sans-serif" w:hAnsi="&quot;Calibri Light&quot;,sans-serif" w:hint="default"/>
      </w:rPr>
    </w:lvl>
    <w:lvl w:ilvl="1" w:tplc="3F54CA08">
      <w:start w:val="1"/>
      <w:numFmt w:val="bullet"/>
      <w:lvlText w:val="o"/>
      <w:lvlJc w:val="left"/>
      <w:pPr>
        <w:ind w:left="1440" w:hanging="360"/>
      </w:pPr>
      <w:rPr>
        <w:rFonts w:ascii="Courier New" w:hAnsi="Courier New" w:hint="default"/>
      </w:rPr>
    </w:lvl>
    <w:lvl w:ilvl="2" w:tplc="34EEF5A6">
      <w:start w:val="1"/>
      <w:numFmt w:val="bullet"/>
      <w:lvlText w:val=""/>
      <w:lvlJc w:val="left"/>
      <w:pPr>
        <w:ind w:left="2160" w:hanging="360"/>
      </w:pPr>
      <w:rPr>
        <w:rFonts w:ascii="Wingdings" w:hAnsi="Wingdings" w:hint="default"/>
      </w:rPr>
    </w:lvl>
    <w:lvl w:ilvl="3" w:tplc="6AF499A8">
      <w:start w:val="1"/>
      <w:numFmt w:val="bullet"/>
      <w:lvlText w:val=""/>
      <w:lvlJc w:val="left"/>
      <w:pPr>
        <w:ind w:left="2880" w:hanging="360"/>
      </w:pPr>
      <w:rPr>
        <w:rFonts w:ascii="Symbol" w:hAnsi="Symbol" w:hint="default"/>
      </w:rPr>
    </w:lvl>
    <w:lvl w:ilvl="4" w:tplc="618469C0">
      <w:start w:val="1"/>
      <w:numFmt w:val="bullet"/>
      <w:lvlText w:val="o"/>
      <w:lvlJc w:val="left"/>
      <w:pPr>
        <w:ind w:left="3600" w:hanging="360"/>
      </w:pPr>
      <w:rPr>
        <w:rFonts w:ascii="Courier New" w:hAnsi="Courier New" w:hint="default"/>
      </w:rPr>
    </w:lvl>
    <w:lvl w:ilvl="5" w:tplc="595A6CE4">
      <w:start w:val="1"/>
      <w:numFmt w:val="bullet"/>
      <w:lvlText w:val=""/>
      <w:lvlJc w:val="left"/>
      <w:pPr>
        <w:ind w:left="4320" w:hanging="360"/>
      </w:pPr>
      <w:rPr>
        <w:rFonts w:ascii="Wingdings" w:hAnsi="Wingdings" w:hint="default"/>
      </w:rPr>
    </w:lvl>
    <w:lvl w:ilvl="6" w:tplc="DB7CE63E">
      <w:start w:val="1"/>
      <w:numFmt w:val="bullet"/>
      <w:lvlText w:val=""/>
      <w:lvlJc w:val="left"/>
      <w:pPr>
        <w:ind w:left="5040" w:hanging="360"/>
      </w:pPr>
      <w:rPr>
        <w:rFonts w:ascii="Symbol" w:hAnsi="Symbol" w:hint="default"/>
      </w:rPr>
    </w:lvl>
    <w:lvl w:ilvl="7" w:tplc="5E8CA4FE">
      <w:start w:val="1"/>
      <w:numFmt w:val="bullet"/>
      <w:lvlText w:val="o"/>
      <w:lvlJc w:val="left"/>
      <w:pPr>
        <w:ind w:left="5760" w:hanging="360"/>
      </w:pPr>
      <w:rPr>
        <w:rFonts w:ascii="Courier New" w:hAnsi="Courier New" w:hint="default"/>
      </w:rPr>
    </w:lvl>
    <w:lvl w:ilvl="8" w:tplc="34900240">
      <w:start w:val="1"/>
      <w:numFmt w:val="bullet"/>
      <w:lvlText w:val=""/>
      <w:lvlJc w:val="left"/>
      <w:pPr>
        <w:ind w:left="6480" w:hanging="360"/>
      </w:pPr>
      <w:rPr>
        <w:rFonts w:ascii="Wingdings" w:hAnsi="Wingdings" w:hint="default"/>
      </w:rPr>
    </w:lvl>
  </w:abstractNum>
  <w:abstractNum w:abstractNumId="22"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8930E7"/>
    <w:multiLevelType w:val="hybridMultilevel"/>
    <w:tmpl w:val="80409AF8"/>
    <w:lvl w:ilvl="0" w:tplc="C872751A">
      <w:start w:val="1"/>
      <w:numFmt w:val="bullet"/>
      <w:lvlText w:val="-"/>
      <w:lvlJc w:val="left"/>
      <w:pPr>
        <w:ind w:left="720" w:hanging="360"/>
      </w:pPr>
      <w:rPr>
        <w:rFonts w:ascii="Calibri" w:hAnsi="Calibri" w:hint="default"/>
      </w:rPr>
    </w:lvl>
    <w:lvl w:ilvl="1" w:tplc="F558EFB0">
      <w:start w:val="1"/>
      <w:numFmt w:val="bullet"/>
      <w:lvlText w:val="o"/>
      <w:lvlJc w:val="left"/>
      <w:pPr>
        <w:ind w:left="1440" w:hanging="360"/>
      </w:pPr>
      <w:rPr>
        <w:rFonts w:ascii="Courier New" w:hAnsi="Courier New" w:hint="default"/>
      </w:rPr>
    </w:lvl>
    <w:lvl w:ilvl="2" w:tplc="EF6C8D7C">
      <w:start w:val="1"/>
      <w:numFmt w:val="bullet"/>
      <w:lvlText w:val=""/>
      <w:lvlJc w:val="left"/>
      <w:pPr>
        <w:ind w:left="2160" w:hanging="360"/>
      </w:pPr>
      <w:rPr>
        <w:rFonts w:ascii="Wingdings" w:hAnsi="Wingdings" w:hint="default"/>
      </w:rPr>
    </w:lvl>
    <w:lvl w:ilvl="3" w:tplc="6BE22594">
      <w:start w:val="1"/>
      <w:numFmt w:val="bullet"/>
      <w:lvlText w:val=""/>
      <w:lvlJc w:val="left"/>
      <w:pPr>
        <w:ind w:left="2880" w:hanging="360"/>
      </w:pPr>
      <w:rPr>
        <w:rFonts w:ascii="Symbol" w:hAnsi="Symbol" w:hint="default"/>
      </w:rPr>
    </w:lvl>
    <w:lvl w:ilvl="4" w:tplc="E544F01C">
      <w:start w:val="1"/>
      <w:numFmt w:val="bullet"/>
      <w:lvlText w:val="o"/>
      <w:lvlJc w:val="left"/>
      <w:pPr>
        <w:ind w:left="3600" w:hanging="360"/>
      </w:pPr>
      <w:rPr>
        <w:rFonts w:ascii="Courier New" w:hAnsi="Courier New" w:hint="default"/>
      </w:rPr>
    </w:lvl>
    <w:lvl w:ilvl="5" w:tplc="E5EA0370">
      <w:start w:val="1"/>
      <w:numFmt w:val="bullet"/>
      <w:lvlText w:val=""/>
      <w:lvlJc w:val="left"/>
      <w:pPr>
        <w:ind w:left="4320" w:hanging="360"/>
      </w:pPr>
      <w:rPr>
        <w:rFonts w:ascii="Wingdings" w:hAnsi="Wingdings" w:hint="default"/>
      </w:rPr>
    </w:lvl>
    <w:lvl w:ilvl="6" w:tplc="3F04EECA">
      <w:start w:val="1"/>
      <w:numFmt w:val="bullet"/>
      <w:lvlText w:val=""/>
      <w:lvlJc w:val="left"/>
      <w:pPr>
        <w:ind w:left="5040" w:hanging="360"/>
      </w:pPr>
      <w:rPr>
        <w:rFonts w:ascii="Symbol" w:hAnsi="Symbol" w:hint="default"/>
      </w:rPr>
    </w:lvl>
    <w:lvl w:ilvl="7" w:tplc="4C0CE0EE">
      <w:start w:val="1"/>
      <w:numFmt w:val="bullet"/>
      <w:lvlText w:val="o"/>
      <w:lvlJc w:val="left"/>
      <w:pPr>
        <w:ind w:left="5760" w:hanging="360"/>
      </w:pPr>
      <w:rPr>
        <w:rFonts w:ascii="Courier New" w:hAnsi="Courier New" w:hint="default"/>
      </w:rPr>
    </w:lvl>
    <w:lvl w:ilvl="8" w:tplc="C72ECACC">
      <w:start w:val="1"/>
      <w:numFmt w:val="bullet"/>
      <w:lvlText w:val=""/>
      <w:lvlJc w:val="left"/>
      <w:pPr>
        <w:ind w:left="6480" w:hanging="360"/>
      </w:pPr>
      <w:rPr>
        <w:rFonts w:ascii="Wingdings" w:hAnsi="Wingdings" w:hint="default"/>
      </w:rPr>
    </w:lvl>
  </w:abstractNum>
  <w:abstractNum w:abstractNumId="24" w15:restartNumberingAfterBreak="0">
    <w:nsid w:val="6089371A"/>
    <w:multiLevelType w:val="multilevel"/>
    <w:tmpl w:val="316AF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F14B7E"/>
    <w:multiLevelType w:val="hybridMultilevel"/>
    <w:tmpl w:val="D430B8C0"/>
    <w:lvl w:ilvl="0" w:tplc="273203CE">
      <w:start w:val="1"/>
      <w:numFmt w:val="bullet"/>
      <w:lvlText w:val="-"/>
      <w:lvlJc w:val="left"/>
      <w:pPr>
        <w:ind w:left="720" w:hanging="360"/>
      </w:pPr>
      <w:rPr>
        <w:rFonts w:ascii="&quot;Calibri&quot;,sans-serif" w:hAnsi="&quot;Calibri&quot;,sans-serif" w:hint="default"/>
      </w:rPr>
    </w:lvl>
    <w:lvl w:ilvl="1" w:tplc="3EF25C76">
      <w:start w:val="1"/>
      <w:numFmt w:val="bullet"/>
      <w:lvlText w:val="o"/>
      <w:lvlJc w:val="left"/>
      <w:pPr>
        <w:ind w:left="1440" w:hanging="360"/>
      </w:pPr>
      <w:rPr>
        <w:rFonts w:ascii="Courier New" w:hAnsi="Courier New" w:hint="default"/>
      </w:rPr>
    </w:lvl>
    <w:lvl w:ilvl="2" w:tplc="B596BD48">
      <w:start w:val="1"/>
      <w:numFmt w:val="bullet"/>
      <w:lvlText w:val=""/>
      <w:lvlJc w:val="left"/>
      <w:pPr>
        <w:ind w:left="2160" w:hanging="360"/>
      </w:pPr>
      <w:rPr>
        <w:rFonts w:ascii="Wingdings" w:hAnsi="Wingdings" w:hint="default"/>
      </w:rPr>
    </w:lvl>
    <w:lvl w:ilvl="3" w:tplc="0E4031DA">
      <w:start w:val="1"/>
      <w:numFmt w:val="bullet"/>
      <w:lvlText w:val=""/>
      <w:lvlJc w:val="left"/>
      <w:pPr>
        <w:ind w:left="2880" w:hanging="360"/>
      </w:pPr>
      <w:rPr>
        <w:rFonts w:ascii="Symbol" w:hAnsi="Symbol" w:hint="default"/>
      </w:rPr>
    </w:lvl>
    <w:lvl w:ilvl="4" w:tplc="06F09070">
      <w:start w:val="1"/>
      <w:numFmt w:val="bullet"/>
      <w:lvlText w:val="o"/>
      <w:lvlJc w:val="left"/>
      <w:pPr>
        <w:ind w:left="3600" w:hanging="360"/>
      </w:pPr>
      <w:rPr>
        <w:rFonts w:ascii="Courier New" w:hAnsi="Courier New" w:hint="default"/>
      </w:rPr>
    </w:lvl>
    <w:lvl w:ilvl="5" w:tplc="B08C74C6">
      <w:start w:val="1"/>
      <w:numFmt w:val="bullet"/>
      <w:lvlText w:val=""/>
      <w:lvlJc w:val="left"/>
      <w:pPr>
        <w:ind w:left="4320" w:hanging="360"/>
      </w:pPr>
      <w:rPr>
        <w:rFonts w:ascii="Wingdings" w:hAnsi="Wingdings" w:hint="default"/>
      </w:rPr>
    </w:lvl>
    <w:lvl w:ilvl="6" w:tplc="5A444800">
      <w:start w:val="1"/>
      <w:numFmt w:val="bullet"/>
      <w:lvlText w:val=""/>
      <w:lvlJc w:val="left"/>
      <w:pPr>
        <w:ind w:left="5040" w:hanging="360"/>
      </w:pPr>
      <w:rPr>
        <w:rFonts w:ascii="Symbol" w:hAnsi="Symbol" w:hint="default"/>
      </w:rPr>
    </w:lvl>
    <w:lvl w:ilvl="7" w:tplc="7A7452C0">
      <w:start w:val="1"/>
      <w:numFmt w:val="bullet"/>
      <w:lvlText w:val="o"/>
      <w:lvlJc w:val="left"/>
      <w:pPr>
        <w:ind w:left="5760" w:hanging="360"/>
      </w:pPr>
      <w:rPr>
        <w:rFonts w:ascii="Courier New" w:hAnsi="Courier New" w:hint="default"/>
      </w:rPr>
    </w:lvl>
    <w:lvl w:ilvl="8" w:tplc="08F8622C">
      <w:start w:val="1"/>
      <w:numFmt w:val="bullet"/>
      <w:lvlText w:val=""/>
      <w:lvlJc w:val="left"/>
      <w:pPr>
        <w:ind w:left="6480" w:hanging="360"/>
      </w:pPr>
      <w:rPr>
        <w:rFonts w:ascii="Wingdings" w:hAnsi="Wingdings" w:hint="default"/>
      </w:rPr>
    </w:lvl>
  </w:abstractNum>
  <w:abstractNum w:abstractNumId="26" w15:restartNumberingAfterBreak="0">
    <w:nsid w:val="67CA0C1F"/>
    <w:multiLevelType w:val="hybridMultilevel"/>
    <w:tmpl w:val="624695E8"/>
    <w:lvl w:ilvl="0" w:tplc="6E2274D6">
      <w:start w:val="1"/>
      <w:numFmt w:val="bullet"/>
      <w:lvlText w:val="-"/>
      <w:lvlJc w:val="left"/>
      <w:pPr>
        <w:ind w:left="720" w:hanging="360"/>
      </w:pPr>
      <w:rPr>
        <w:rFonts w:ascii="Calibri" w:hAnsi="Calibri" w:hint="default"/>
      </w:rPr>
    </w:lvl>
    <w:lvl w:ilvl="1" w:tplc="B16C0F0E">
      <w:start w:val="1"/>
      <w:numFmt w:val="bullet"/>
      <w:lvlText w:val="o"/>
      <w:lvlJc w:val="left"/>
      <w:pPr>
        <w:ind w:left="1440" w:hanging="360"/>
      </w:pPr>
      <w:rPr>
        <w:rFonts w:ascii="Courier New" w:hAnsi="Courier New" w:hint="default"/>
      </w:rPr>
    </w:lvl>
    <w:lvl w:ilvl="2" w:tplc="F6F23CCA">
      <w:start w:val="1"/>
      <w:numFmt w:val="bullet"/>
      <w:lvlText w:val=""/>
      <w:lvlJc w:val="left"/>
      <w:pPr>
        <w:ind w:left="2160" w:hanging="360"/>
      </w:pPr>
      <w:rPr>
        <w:rFonts w:ascii="Wingdings" w:hAnsi="Wingdings" w:hint="default"/>
      </w:rPr>
    </w:lvl>
    <w:lvl w:ilvl="3" w:tplc="6060D43A">
      <w:start w:val="1"/>
      <w:numFmt w:val="bullet"/>
      <w:lvlText w:val=""/>
      <w:lvlJc w:val="left"/>
      <w:pPr>
        <w:ind w:left="2880" w:hanging="360"/>
      </w:pPr>
      <w:rPr>
        <w:rFonts w:ascii="Symbol" w:hAnsi="Symbol" w:hint="default"/>
      </w:rPr>
    </w:lvl>
    <w:lvl w:ilvl="4" w:tplc="746A7814">
      <w:start w:val="1"/>
      <w:numFmt w:val="bullet"/>
      <w:lvlText w:val="o"/>
      <w:lvlJc w:val="left"/>
      <w:pPr>
        <w:ind w:left="3600" w:hanging="360"/>
      </w:pPr>
      <w:rPr>
        <w:rFonts w:ascii="Courier New" w:hAnsi="Courier New" w:hint="default"/>
      </w:rPr>
    </w:lvl>
    <w:lvl w:ilvl="5" w:tplc="043E2C66">
      <w:start w:val="1"/>
      <w:numFmt w:val="bullet"/>
      <w:lvlText w:val=""/>
      <w:lvlJc w:val="left"/>
      <w:pPr>
        <w:ind w:left="4320" w:hanging="360"/>
      </w:pPr>
      <w:rPr>
        <w:rFonts w:ascii="Wingdings" w:hAnsi="Wingdings" w:hint="default"/>
      </w:rPr>
    </w:lvl>
    <w:lvl w:ilvl="6" w:tplc="B22A6E16">
      <w:start w:val="1"/>
      <w:numFmt w:val="bullet"/>
      <w:lvlText w:val=""/>
      <w:lvlJc w:val="left"/>
      <w:pPr>
        <w:ind w:left="5040" w:hanging="360"/>
      </w:pPr>
      <w:rPr>
        <w:rFonts w:ascii="Symbol" w:hAnsi="Symbol" w:hint="default"/>
      </w:rPr>
    </w:lvl>
    <w:lvl w:ilvl="7" w:tplc="C2664336">
      <w:start w:val="1"/>
      <w:numFmt w:val="bullet"/>
      <w:lvlText w:val="o"/>
      <w:lvlJc w:val="left"/>
      <w:pPr>
        <w:ind w:left="5760" w:hanging="360"/>
      </w:pPr>
      <w:rPr>
        <w:rFonts w:ascii="Courier New" w:hAnsi="Courier New" w:hint="default"/>
      </w:rPr>
    </w:lvl>
    <w:lvl w:ilvl="8" w:tplc="C1E650A8">
      <w:start w:val="1"/>
      <w:numFmt w:val="bullet"/>
      <w:lvlText w:val=""/>
      <w:lvlJc w:val="left"/>
      <w:pPr>
        <w:ind w:left="6480" w:hanging="360"/>
      </w:pPr>
      <w:rPr>
        <w:rFonts w:ascii="Wingdings" w:hAnsi="Wingdings" w:hint="default"/>
      </w:rPr>
    </w:lvl>
  </w:abstractNum>
  <w:abstractNum w:abstractNumId="27" w15:restartNumberingAfterBreak="0">
    <w:nsid w:val="71D42033"/>
    <w:multiLevelType w:val="multilevel"/>
    <w:tmpl w:val="E5EE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D366DC"/>
    <w:multiLevelType w:val="hybridMultilevel"/>
    <w:tmpl w:val="C87CC486"/>
    <w:lvl w:ilvl="0" w:tplc="EB781CC0">
      <w:start w:val="1"/>
      <w:numFmt w:val="bullet"/>
      <w:lvlText w:val="-"/>
      <w:lvlJc w:val="left"/>
      <w:pPr>
        <w:ind w:left="720" w:hanging="360"/>
      </w:pPr>
      <w:rPr>
        <w:rFonts w:ascii="Calibri" w:hAnsi="Calibri" w:hint="default"/>
      </w:rPr>
    </w:lvl>
    <w:lvl w:ilvl="1" w:tplc="348A0468">
      <w:start w:val="1"/>
      <w:numFmt w:val="bullet"/>
      <w:lvlText w:val="o"/>
      <w:lvlJc w:val="left"/>
      <w:pPr>
        <w:ind w:left="1440" w:hanging="360"/>
      </w:pPr>
      <w:rPr>
        <w:rFonts w:ascii="Courier New" w:hAnsi="Courier New" w:hint="default"/>
      </w:rPr>
    </w:lvl>
    <w:lvl w:ilvl="2" w:tplc="78DE5330">
      <w:start w:val="1"/>
      <w:numFmt w:val="bullet"/>
      <w:lvlText w:val=""/>
      <w:lvlJc w:val="left"/>
      <w:pPr>
        <w:ind w:left="2160" w:hanging="360"/>
      </w:pPr>
      <w:rPr>
        <w:rFonts w:ascii="Wingdings" w:hAnsi="Wingdings" w:hint="default"/>
      </w:rPr>
    </w:lvl>
    <w:lvl w:ilvl="3" w:tplc="DB82CD3C">
      <w:start w:val="1"/>
      <w:numFmt w:val="bullet"/>
      <w:lvlText w:val=""/>
      <w:lvlJc w:val="left"/>
      <w:pPr>
        <w:ind w:left="2880" w:hanging="360"/>
      </w:pPr>
      <w:rPr>
        <w:rFonts w:ascii="Symbol" w:hAnsi="Symbol" w:hint="default"/>
      </w:rPr>
    </w:lvl>
    <w:lvl w:ilvl="4" w:tplc="24BEF25A">
      <w:start w:val="1"/>
      <w:numFmt w:val="bullet"/>
      <w:lvlText w:val="o"/>
      <w:lvlJc w:val="left"/>
      <w:pPr>
        <w:ind w:left="3600" w:hanging="360"/>
      </w:pPr>
      <w:rPr>
        <w:rFonts w:ascii="Courier New" w:hAnsi="Courier New" w:hint="default"/>
      </w:rPr>
    </w:lvl>
    <w:lvl w:ilvl="5" w:tplc="EBFCAA54">
      <w:start w:val="1"/>
      <w:numFmt w:val="bullet"/>
      <w:lvlText w:val=""/>
      <w:lvlJc w:val="left"/>
      <w:pPr>
        <w:ind w:left="4320" w:hanging="360"/>
      </w:pPr>
      <w:rPr>
        <w:rFonts w:ascii="Wingdings" w:hAnsi="Wingdings" w:hint="default"/>
      </w:rPr>
    </w:lvl>
    <w:lvl w:ilvl="6" w:tplc="E20432E4">
      <w:start w:val="1"/>
      <w:numFmt w:val="bullet"/>
      <w:lvlText w:val=""/>
      <w:lvlJc w:val="left"/>
      <w:pPr>
        <w:ind w:left="5040" w:hanging="360"/>
      </w:pPr>
      <w:rPr>
        <w:rFonts w:ascii="Symbol" w:hAnsi="Symbol" w:hint="default"/>
      </w:rPr>
    </w:lvl>
    <w:lvl w:ilvl="7" w:tplc="D4CE982A">
      <w:start w:val="1"/>
      <w:numFmt w:val="bullet"/>
      <w:lvlText w:val="o"/>
      <w:lvlJc w:val="left"/>
      <w:pPr>
        <w:ind w:left="5760" w:hanging="360"/>
      </w:pPr>
      <w:rPr>
        <w:rFonts w:ascii="Courier New" w:hAnsi="Courier New" w:hint="default"/>
      </w:rPr>
    </w:lvl>
    <w:lvl w:ilvl="8" w:tplc="186A0B5C">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23"/>
  </w:num>
  <w:num w:numId="4">
    <w:abstractNumId w:val="12"/>
  </w:num>
  <w:num w:numId="5">
    <w:abstractNumId w:val="20"/>
  </w:num>
  <w:num w:numId="6">
    <w:abstractNumId w:val="9"/>
  </w:num>
  <w:num w:numId="7">
    <w:abstractNumId w:val="11"/>
  </w:num>
  <w:num w:numId="8">
    <w:abstractNumId w:val="26"/>
  </w:num>
  <w:num w:numId="9">
    <w:abstractNumId w:val="25"/>
  </w:num>
  <w:num w:numId="10">
    <w:abstractNumId w:val="21"/>
  </w:num>
  <w:num w:numId="11">
    <w:abstractNumId w:val="19"/>
  </w:num>
  <w:num w:numId="12">
    <w:abstractNumId w:val="0"/>
  </w:num>
  <w:num w:numId="13">
    <w:abstractNumId w:val="14"/>
  </w:num>
  <w:num w:numId="14">
    <w:abstractNumId w:val="18"/>
  </w:num>
  <w:num w:numId="15">
    <w:abstractNumId w:val="16"/>
  </w:num>
  <w:num w:numId="16">
    <w:abstractNumId w:val="13"/>
  </w:num>
  <w:num w:numId="17">
    <w:abstractNumId w:val="1"/>
  </w:num>
  <w:num w:numId="18">
    <w:abstractNumId w:val="15"/>
  </w:num>
  <w:num w:numId="19">
    <w:abstractNumId w:val="5"/>
  </w:num>
  <w:num w:numId="20">
    <w:abstractNumId w:val="7"/>
  </w:num>
  <w:num w:numId="21">
    <w:abstractNumId w:val="22"/>
  </w:num>
  <w:num w:numId="22">
    <w:abstractNumId w:val="2"/>
  </w:num>
  <w:num w:numId="23">
    <w:abstractNumId w:val="8"/>
  </w:num>
  <w:num w:numId="24">
    <w:abstractNumId w:val="17"/>
  </w:num>
  <w:num w:numId="25">
    <w:abstractNumId w:val="6"/>
  </w:num>
  <w:num w:numId="26">
    <w:abstractNumId w:val="27"/>
  </w:num>
  <w:num w:numId="27">
    <w:abstractNumId w:val="4"/>
  </w:num>
  <w:num w:numId="28">
    <w:abstractNumId w:val="2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626BC"/>
    <w:rsid w:val="00081EFD"/>
    <w:rsid w:val="000932E6"/>
    <w:rsid w:val="001077E6"/>
    <w:rsid w:val="001944CE"/>
    <w:rsid w:val="00197C29"/>
    <w:rsid w:val="001D4F69"/>
    <w:rsid w:val="002D37AF"/>
    <w:rsid w:val="002E10B5"/>
    <w:rsid w:val="00314E71"/>
    <w:rsid w:val="00316EFD"/>
    <w:rsid w:val="00396605"/>
    <w:rsid w:val="004926AA"/>
    <w:rsid w:val="004B63C1"/>
    <w:rsid w:val="004D313D"/>
    <w:rsid w:val="00574593"/>
    <w:rsid w:val="00632392"/>
    <w:rsid w:val="00648293"/>
    <w:rsid w:val="0064FB6B"/>
    <w:rsid w:val="006A65CF"/>
    <w:rsid w:val="006B3074"/>
    <w:rsid w:val="006F335F"/>
    <w:rsid w:val="0076188E"/>
    <w:rsid w:val="007C1485"/>
    <w:rsid w:val="007D69E9"/>
    <w:rsid w:val="007E1551"/>
    <w:rsid w:val="00800B5D"/>
    <w:rsid w:val="008D3854"/>
    <w:rsid w:val="008E5235"/>
    <w:rsid w:val="008F1352"/>
    <w:rsid w:val="008F193A"/>
    <w:rsid w:val="008F5535"/>
    <w:rsid w:val="00950779"/>
    <w:rsid w:val="009D34AF"/>
    <w:rsid w:val="009D6728"/>
    <w:rsid w:val="009D6DCE"/>
    <w:rsid w:val="009F6B5E"/>
    <w:rsid w:val="00AA19DA"/>
    <w:rsid w:val="00ACF0BE"/>
    <w:rsid w:val="00B147F3"/>
    <w:rsid w:val="00B2D16A"/>
    <w:rsid w:val="00B45927"/>
    <w:rsid w:val="00BF2123"/>
    <w:rsid w:val="00C2170D"/>
    <w:rsid w:val="00C62428"/>
    <w:rsid w:val="00C6ECFA"/>
    <w:rsid w:val="00D30467"/>
    <w:rsid w:val="00D40409"/>
    <w:rsid w:val="00D93A1B"/>
    <w:rsid w:val="00E5DD9B"/>
    <w:rsid w:val="00ED55D9"/>
    <w:rsid w:val="00F12182"/>
    <w:rsid w:val="00F9A753"/>
    <w:rsid w:val="00FB6793"/>
    <w:rsid w:val="013EFB50"/>
    <w:rsid w:val="014C9D42"/>
    <w:rsid w:val="015E16F5"/>
    <w:rsid w:val="0176EEB1"/>
    <w:rsid w:val="0178FE70"/>
    <w:rsid w:val="01875575"/>
    <w:rsid w:val="01941919"/>
    <w:rsid w:val="0194D64B"/>
    <w:rsid w:val="019608E9"/>
    <w:rsid w:val="0197CAA8"/>
    <w:rsid w:val="01A05DAA"/>
    <w:rsid w:val="01A0B189"/>
    <w:rsid w:val="01C67C9F"/>
    <w:rsid w:val="01EC0D4D"/>
    <w:rsid w:val="01F7B8A6"/>
    <w:rsid w:val="01FFF428"/>
    <w:rsid w:val="02173EB1"/>
    <w:rsid w:val="0222564D"/>
    <w:rsid w:val="022D4AC1"/>
    <w:rsid w:val="02449C46"/>
    <w:rsid w:val="0248C11F"/>
    <w:rsid w:val="02673648"/>
    <w:rsid w:val="026D9239"/>
    <w:rsid w:val="02715855"/>
    <w:rsid w:val="028405B7"/>
    <w:rsid w:val="0289254B"/>
    <w:rsid w:val="02AE175C"/>
    <w:rsid w:val="02B1350F"/>
    <w:rsid w:val="02C2D3D7"/>
    <w:rsid w:val="02D84D22"/>
    <w:rsid w:val="02DE75E5"/>
    <w:rsid w:val="02E23DC4"/>
    <w:rsid w:val="02F704DA"/>
    <w:rsid w:val="02F93F26"/>
    <w:rsid w:val="030B54C4"/>
    <w:rsid w:val="032325D6"/>
    <w:rsid w:val="0328CB5D"/>
    <w:rsid w:val="032DB021"/>
    <w:rsid w:val="03620D2B"/>
    <w:rsid w:val="0362A529"/>
    <w:rsid w:val="03654497"/>
    <w:rsid w:val="036A54E3"/>
    <w:rsid w:val="03861ACF"/>
    <w:rsid w:val="03875D98"/>
    <w:rsid w:val="03919B81"/>
    <w:rsid w:val="03A1F5ED"/>
    <w:rsid w:val="03A41168"/>
    <w:rsid w:val="03EAF475"/>
    <w:rsid w:val="03F3E6B3"/>
    <w:rsid w:val="041195C3"/>
    <w:rsid w:val="0417EEF5"/>
    <w:rsid w:val="0434E392"/>
    <w:rsid w:val="04385F6E"/>
    <w:rsid w:val="043A9625"/>
    <w:rsid w:val="045D08DD"/>
    <w:rsid w:val="04640A75"/>
    <w:rsid w:val="046A2569"/>
    <w:rsid w:val="048CCA4D"/>
    <w:rsid w:val="048D9654"/>
    <w:rsid w:val="049A6666"/>
    <w:rsid w:val="04A79279"/>
    <w:rsid w:val="04C2086F"/>
    <w:rsid w:val="04C64B7C"/>
    <w:rsid w:val="04E53BE6"/>
    <w:rsid w:val="04E7D0C8"/>
    <w:rsid w:val="04E87440"/>
    <w:rsid w:val="04FC945B"/>
    <w:rsid w:val="050EFD4E"/>
    <w:rsid w:val="05130CCB"/>
    <w:rsid w:val="05151ADB"/>
    <w:rsid w:val="051CE3A7"/>
    <w:rsid w:val="05368166"/>
    <w:rsid w:val="0541501E"/>
    <w:rsid w:val="0549DE5E"/>
    <w:rsid w:val="0554834E"/>
    <w:rsid w:val="055820E3"/>
    <w:rsid w:val="055E85C0"/>
    <w:rsid w:val="0560C2DB"/>
    <w:rsid w:val="05650BC3"/>
    <w:rsid w:val="05672D70"/>
    <w:rsid w:val="0569679F"/>
    <w:rsid w:val="058DCF45"/>
    <w:rsid w:val="058DF926"/>
    <w:rsid w:val="05A07170"/>
    <w:rsid w:val="05A7D0AA"/>
    <w:rsid w:val="05AA42DB"/>
    <w:rsid w:val="05C187FA"/>
    <w:rsid w:val="05C68E81"/>
    <w:rsid w:val="05C8715F"/>
    <w:rsid w:val="05CCE9E0"/>
    <w:rsid w:val="05DEFB77"/>
    <w:rsid w:val="0624D224"/>
    <w:rsid w:val="06264DEB"/>
    <w:rsid w:val="064231EF"/>
    <w:rsid w:val="064CE57E"/>
    <w:rsid w:val="066C86B6"/>
    <w:rsid w:val="0677BF55"/>
    <w:rsid w:val="067BB157"/>
    <w:rsid w:val="0684DC32"/>
    <w:rsid w:val="0694BD58"/>
    <w:rsid w:val="069765E9"/>
    <w:rsid w:val="06A918E2"/>
    <w:rsid w:val="06BA63F8"/>
    <w:rsid w:val="06BCCDE8"/>
    <w:rsid w:val="06E12C52"/>
    <w:rsid w:val="06E49A47"/>
    <w:rsid w:val="06EF9FA6"/>
    <w:rsid w:val="06F33519"/>
    <w:rsid w:val="070E0578"/>
    <w:rsid w:val="07625EE2"/>
    <w:rsid w:val="076CEFAC"/>
    <w:rsid w:val="07889DCE"/>
    <w:rsid w:val="0797AEBB"/>
    <w:rsid w:val="0798DFAD"/>
    <w:rsid w:val="07A0A882"/>
    <w:rsid w:val="07A79FEF"/>
    <w:rsid w:val="07ABB185"/>
    <w:rsid w:val="07AFC126"/>
    <w:rsid w:val="07BBC0E8"/>
    <w:rsid w:val="07C94268"/>
    <w:rsid w:val="07CE626A"/>
    <w:rsid w:val="07D280D6"/>
    <w:rsid w:val="07D3389C"/>
    <w:rsid w:val="07E5D7BD"/>
    <w:rsid w:val="081DA4E7"/>
    <w:rsid w:val="08234483"/>
    <w:rsid w:val="085F29CA"/>
    <w:rsid w:val="086072B9"/>
    <w:rsid w:val="087C60C1"/>
    <w:rsid w:val="0889157A"/>
    <w:rsid w:val="08A46E14"/>
    <w:rsid w:val="08D80ECF"/>
    <w:rsid w:val="08DE8E8F"/>
    <w:rsid w:val="08E833C3"/>
    <w:rsid w:val="08F3473B"/>
    <w:rsid w:val="0903B828"/>
    <w:rsid w:val="0914BF0F"/>
    <w:rsid w:val="0926C70D"/>
    <w:rsid w:val="093EF89C"/>
    <w:rsid w:val="094C1CB4"/>
    <w:rsid w:val="09845441"/>
    <w:rsid w:val="09878027"/>
    <w:rsid w:val="0989D42F"/>
    <w:rsid w:val="099935FA"/>
    <w:rsid w:val="099A8ABF"/>
    <w:rsid w:val="09BA12D1"/>
    <w:rsid w:val="09BB41EB"/>
    <w:rsid w:val="09CA7DCC"/>
    <w:rsid w:val="09CB2A47"/>
    <w:rsid w:val="09CE5AD2"/>
    <w:rsid w:val="09E3B02F"/>
    <w:rsid w:val="09F2968B"/>
    <w:rsid w:val="09FF85E4"/>
    <w:rsid w:val="0A08284F"/>
    <w:rsid w:val="0A1369C7"/>
    <w:rsid w:val="0A253683"/>
    <w:rsid w:val="0A2BB9D1"/>
    <w:rsid w:val="0A411AB2"/>
    <w:rsid w:val="0A6F9E2F"/>
    <w:rsid w:val="0A9929BA"/>
    <w:rsid w:val="0AA4FCCE"/>
    <w:rsid w:val="0AA6864F"/>
    <w:rsid w:val="0AA9FA06"/>
    <w:rsid w:val="0AB64900"/>
    <w:rsid w:val="0AC4FD8E"/>
    <w:rsid w:val="0ADFFF8F"/>
    <w:rsid w:val="0B06566A"/>
    <w:rsid w:val="0B0B37A4"/>
    <w:rsid w:val="0B280106"/>
    <w:rsid w:val="0B3A2258"/>
    <w:rsid w:val="0B58A931"/>
    <w:rsid w:val="0B5C81A9"/>
    <w:rsid w:val="0B61C4AC"/>
    <w:rsid w:val="0B666C30"/>
    <w:rsid w:val="0B830620"/>
    <w:rsid w:val="0BA64153"/>
    <w:rsid w:val="0BCCD169"/>
    <w:rsid w:val="0BD988D9"/>
    <w:rsid w:val="0BE40B1F"/>
    <w:rsid w:val="0C07A342"/>
    <w:rsid w:val="0C084944"/>
    <w:rsid w:val="0C0C459D"/>
    <w:rsid w:val="0C0E2F83"/>
    <w:rsid w:val="0C11BFA0"/>
    <w:rsid w:val="0C1BE526"/>
    <w:rsid w:val="0C3D8664"/>
    <w:rsid w:val="0C522D8B"/>
    <w:rsid w:val="0C5C0EF1"/>
    <w:rsid w:val="0C5D8690"/>
    <w:rsid w:val="0C5E67CF"/>
    <w:rsid w:val="0C5FB72B"/>
    <w:rsid w:val="0C67310E"/>
    <w:rsid w:val="0C92C601"/>
    <w:rsid w:val="0CA0BB07"/>
    <w:rsid w:val="0CAF9159"/>
    <w:rsid w:val="0CB37BE2"/>
    <w:rsid w:val="0CB84470"/>
    <w:rsid w:val="0CC3D167"/>
    <w:rsid w:val="0CD08082"/>
    <w:rsid w:val="0CD5763C"/>
    <w:rsid w:val="0CDA98EA"/>
    <w:rsid w:val="0CDFFEB0"/>
    <w:rsid w:val="0CE318B7"/>
    <w:rsid w:val="0CE796E1"/>
    <w:rsid w:val="0D09AEB0"/>
    <w:rsid w:val="0D0A6CEA"/>
    <w:rsid w:val="0D149A07"/>
    <w:rsid w:val="0D1870C8"/>
    <w:rsid w:val="0D1DB73B"/>
    <w:rsid w:val="0D1F2017"/>
    <w:rsid w:val="0D1FBD74"/>
    <w:rsid w:val="0D3268B7"/>
    <w:rsid w:val="0D54933A"/>
    <w:rsid w:val="0D70016F"/>
    <w:rsid w:val="0D78AE5E"/>
    <w:rsid w:val="0D7CEE51"/>
    <w:rsid w:val="0DAA3602"/>
    <w:rsid w:val="0DC673DD"/>
    <w:rsid w:val="0DE92797"/>
    <w:rsid w:val="0DF057F5"/>
    <w:rsid w:val="0DFA4A0F"/>
    <w:rsid w:val="0E01E617"/>
    <w:rsid w:val="0E0E0D3F"/>
    <w:rsid w:val="0E0E139F"/>
    <w:rsid w:val="0E2A96F8"/>
    <w:rsid w:val="0E4AFAFC"/>
    <w:rsid w:val="0E55E345"/>
    <w:rsid w:val="0E7577D3"/>
    <w:rsid w:val="0E7AF5BB"/>
    <w:rsid w:val="0EC72095"/>
    <w:rsid w:val="0ED3C49D"/>
    <w:rsid w:val="0EE00E51"/>
    <w:rsid w:val="0EE350D3"/>
    <w:rsid w:val="0EF92138"/>
    <w:rsid w:val="0F03C009"/>
    <w:rsid w:val="0F0F9CBC"/>
    <w:rsid w:val="0F1AFFEC"/>
    <w:rsid w:val="0F2456B5"/>
    <w:rsid w:val="0F409F8B"/>
    <w:rsid w:val="0F496062"/>
    <w:rsid w:val="0F80E60A"/>
    <w:rsid w:val="0F97E689"/>
    <w:rsid w:val="0FB0D59F"/>
    <w:rsid w:val="0FB20B30"/>
    <w:rsid w:val="0FF0A3E6"/>
    <w:rsid w:val="1006281C"/>
    <w:rsid w:val="10208C74"/>
    <w:rsid w:val="1039DD53"/>
    <w:rsid w:val="103FB2B3"/>
    <w:rsid w:val="107690B2"/>
    <w:rsid w:val="10984B74"/>
    <w:rsid w:val="109A509B"/>
    <w:rsid w:val="10B379AF"/>
    <w:rsid w:val="10D21F28"/>
    <w:rsid w:val="10DFA9A0"/>
    <w:rsid w:val="10E1D6C4"/>
    <w:rsid w:val="10E530C3"/>
    <w:rsid w:val="10EA9433"/>
    <w:rsid w:val="10FDB25C"/>
    <w:rsid w:val="1118BDA4"/>
    <w:rsid w:val="111C869A"/>
    <w:rsid w:val="113BAACB"/>
    <w:rsid w:val="116D9504"/>
    <w:rsid w:val="118C7447"/>
    <w:rsid w:val="11AB4CCA"/>
    <w:rsid w:val="11ACFCEB"/>
    <w:rsid w:val="11B41A39"/>
    <w:rsid w:val="11E3BD40"/>
    <w:rsid w:val="1224BC3A"/>
    <w:rsid w:val="1262B8BF"/>
    <w:rsid w:val="12665149"/>
    <w:rsid w:val="126AC9D6"/>
    <w:rsid w:val="127E71B2"/>
    <w:rsid w:val="1289D97B"/>
    <w:rsid w:val="1291E4C9"/>
    <w:rsid w:val="12948877"/>
    <w:rsid w:val="12987082"/>
    <w:rsid w:val="129F4193"/>
    <w:rsid w:val="12A840C4"/>
    <w:rsid w:val="12AF3390"/>
    <w:rsid w:val="12BC6996"/>
    <w:rsid w:val="12CDC748"/>
    <w:rsid w:val="13171F38"/>
    <w:rsid w:val="134E8A15"/>
    <w:rsid w:val="134FB5A4"/>
    <w:rsid w:val="1359DF99"/>
    <w:rsid w:val="135AE332"/>
    <w:rsid w:val="1376D4D6"/>
    <w:rsid w:val="138A5C56"/>
    <w:rsid w:val="138D40C0"/>
    <w:rsid w:val="13954C71"/>
    <w:rsid w:val="13A336E1"/>
    <w:rsid w:val="13A3692D"/>
    <w:rsid w:val="13A464EC"/>
    <w:rsid w:val="13AA9851"/>
    <w:rsid w:val="13C17E25"/>
    <w:rsid w:val="13D97A07"/>
    <w:rsid w:val="13E3CD75"/>
    <w:rsid w:val="13E934CE"/>
    <w:rsid w:val="14018A0B"/>
    <w:rsid w:val="140FC493"/>
    <w:rsid w:val="14197786"/>
    <w:rsid w:val="1449051D"/>
    <w:rsid w:val="14541A81"/>
    <w:rsid w:val="145EB4EE"/>
    <w:rsid w:val="1499E258"/>
    <w:rsid w:val="14AD7649"/>
    <w:rsid w:val="14DBB579"/>
    <w:rsid w:val="14DD3D66"/>
    <w:rsid w:val="14F65956"/>
    <w:rsid w:val="14F92494"/>
    <w:rsid w:val="150D4E76"/>
    <w:rsid w:val="150F1B59"/>
    <w:rsid w:val="151917DF"/>
    <w:rsid w:val="153BF5B5"/>
    <w:rsid w:val="1551F5DD"/>
    <w:rsid w:val="1554AE1D"/>
    <w:rsid w:val="155B987A"/>
    <w:rsid w:val="15938E05"/>
    <w:rsid w:val="15A00791"/>
    <w:rsid w:val="15A0C4E1"/>
    <w:rsid w:val="15A89C24"/>
    <w:rsid w:val="15B0B767"/>
    <w:rsid w:val="15B29BA7"/>
    <w:rsid w:val="15B77E88"/>
    <w:rsid w:val="15BAB501"/>
    <w:rsid w:val="15C6B929"/>
    <w:rsid w:val="15D9F6BD"/>
    <w:rsid w:val="15DCFE0F"/>
    <w:rsid w:val="163437C2"/>
    <w:rsid w:val="1660B1B3"/>
    <w:rsid w:val="166E0B83"/>
    <w:rsid w:val="167FF9A1"/>
    <w:rsid w:val="168EFE51"/>
    <w:rsid w:val="16B0A43F"/>
    <w:rsid w:val="16B6BCB8"/>
    <w:rsid w:val="16BE5528"/>
    <w:rsid w:val="16C04FA1"/>
    <w:rsid w:val="16C21852"/>
    <w:rsid w:val="16DE7E79"/>
    <w:rsid w:val="16DFB0E6"/>
    <w:rsid w:val="16F6AD79"/>
    <w:rsid w:val="16F84336"/>
    <w:rsid w:val="1718DF61"/>
    <w:rsid w:val="17231FBC"/>
    <w:rsid w:val="1728CECC"/>
    <w:rsid w:val="173ACFB0"/>
    <w:rsid w:val="1746CD4C"/>
    <w:rsid w:val="175A4D65"/>
    <w:rsid w:val="1762898A"/>
    <w:rsid w:val="1776C53A"/>
    <w:rsid w:val="178E7099"/>
    <w:rsid w:val="17923407"/>
    <w:rsid w:val="17B296FE"/>
    <w:rsid w:val="17C85BD2"/>
    <w:rsid w:val="17D51AAD"/>
    <w:rsid w:val="17E4FA34"/>
    <w:rsid w:val="17EADCEC"/>
    <w:rsid w:val="17F36C04"/>
    <w:rsid w:val="17FBB5CB"/>
    <w:rsid w:val="17FD1BD6"/>
    <w:rsid w:val="180A6302"/>
    <w:rsid w:val="1814DE28"/>
    <w:rsid w:val="1848353A"/>
    <w:rsid w:val="184D6E6A"/>
    <w:rsid w:val="186D09BD"/>
    <w:rsid w:val="186F1B43"/>
    <w:rsid w:val="18AD48A0"/>
    <w:rsid w:val="18CC70C5"/>
    <w:rsid w:val="18F7CA8C"/>
    <w:rsid w:val="18FE59EB"/>
    <w:rsid w:val="1906923D"/>
    <w:rsid w:val="1961BD27"/>
    <w:rsid w:val="1971960D"/>
    <w:rsid w:val="197DB59C"/>
    <w:rsid w:val="19C8DE57"/>
    <w:rsid w:val="19DA2F32"/>
    <w:rsid w:val="19DCC8A8"/>
    <w:rsid w:val="19E144FE"/>
    <w:rsid w:val="19E4693C"/>
    <w:rsid w:val="19EEEDA3"/>
    <w:rsid w:val="19F021A0"/>
    <w:rsid w:val="1A2943DB"/>
    <w:rsid w:val="1A59CB7E"/>
    <w:rsid w:val="1A5D1E6C"/>
    <w:rsid w:val="1A98C263"/>
    <w:rsid w:val="1AA5FED2"/>
    <w:rsid w:val="1AA8D81F"/>
    <w:rsid w:val="1AB1634F"/>
    <w:rsid w:val="1AD1777E"/>
    <w:rsid w:val="1AE57347"/>
    <w:rsid w:val="1AE7ACDF"/>
    <w:rsid w:val="1AF722B1"/>
    <w:rsid w:val="1B0A7857"/>
    <w:rsid w:val="1B0FED91"/>
    <w:rsid w:val="1B3FABAF"/>
    <w:rsid w:val="1B48CE95"/>
    <w:rsid w:val="1B52E3B5"/>
    <w:rsid w:val="1B597513"/>
    <w:rsid w:val="1B5D460E"/>
    <w:rsid w:val="1B677087"/>
    <w:rsid w:val="1B78DFE2"/>
    <w:rsid w:val="1B9B3DB3"/>
    <w:rsid w:val="1BB40AB8"/>
    <w:rsid w:val="1BCA9924"/>
    <w:rsid w:val="1BD128A5"/>
    <w:rsid w:val="1C114545"/>
    <w:rsid w:val="1C25A3DC"/>
    <w:rsid w:val="1C3D5F70"/>
    <w:rsid w:val="1C681B4B"/>
    <w:rsid w:val="1C7B3FED"/>
    <w:rsid w:val="1C8502B9"/>
    <w:rsid w:val="1C8EE406"/>
    <w:rsid w:val="1CB91E78"/>
    <w:rsid w:val="1CD90CB2"/>
    <w:rsid w:val="1CE061C5"/>
    <w:rsid w:val="1CF0CFA1"/>
    <w:rsid w:val="1D0AC1AB"/>
    <w:rsid w:val="1D16B272"/>
    <w:rsid w:val="1D268E65"/>
    <w:rsid w:val="1D291CE9"/>
    <w:rsid w:val="1D2B2FCA"/>
    <w:rsid w:val="1D4598C7"/>
    <w:rsid w:val="1D461028"/>
    <w:rsid w:val="1D59A34E"/>
    <w:rsid w:val="1D72E55A"/>
    <w:rsid w:val="1D7942FD"/>
    <w:rsid w:val="1D8087ED"/>
    <w:rsid w:val="1D8E5F4D"/>
    <w:rsid w:val="1D9FD98B"/>
    <w:rsid w:val="1DA66631"/>
    <w:rsid w:val="1DA697A4"/>
    <w:rsid w:val="1DBEA1BD"/>
    <w:rsid w:val="1DD92FD1"/>
    <w:rsid w:val="1DF00F0B"/>
    <w:rsid w:val="1DF831C0"/>
    <w:rsid w:val="1DFAA6C2"/>
    <w:rsid w:val="1E03EBAC"/>
    <w:rsid w:val="1E0804A8"/>
    <w:rsid w:val="1E46FFAE"/>
    <w:rsid w:val="1E778BFA"/>
    <w:rsid w:val="1EB00BAB"/>
    <w:rsid w:val="1EBC1E42"/>
    <w:rsid w:val="1ECC97C5"/>
    <w:rsid w:val="1ECE3D91"/>
    <w:rsid w:val="1EDC9586"/>
    <w:rsid w:val="1EE05A58"/>
    <w:rsid w:val="1F0EFE22"/>
    <w:rsid w:val="1F21C606"/>
    <w:rsid w:val="1F4466E7"/>
    <w:rsid w:val="1F484CFF"/>
    <w:rsid w:val="1F4C117A"/>
    <w:rsid w:val="1F5F23D0"/>
    <w:rsid w:val="1F7BAF10"/>
    <w:rsid w:val="1FC7F3B6"/>
    <w:rsid w:val="1FD8AF24"/>
    <w:rsid w:val="2019571F"/>
    <w:rsid w:val="201B48E6"/>
    <w:rsid w:val="202C4E83"/>
    <w:rsid w:val="203E9211"/>
    <w:rsid w:val="2054AE70"/>
    <w:rsid w:val="2055B435"/>
    <w:rsid w:val="20603786"/>
    <w:rsid w:val="208077E7"/>
    <w:rsid w:val="20A79527"/>
    <w:rsid w:val="20AF0EB0"/>
    <w:rsid w:val="20D130BC"/>
    <w:rsid w:val="20E85A6E"/>
    <w:rsid w:val="20EB2A01"/>
    <w:rsid w:val="20FF0F87"/>
    <w:rsid w:val="210BC57A"/>
    <w:rsid w:val="2127D7B0"/>
    <w:rsid w:val="21406207"/>
    <w:rsid w:val="2140B902"/>
    <w:rsid w:val="21419991"/>
    <w:rsid w:val="214B778C"/>
    <w:rsid w:val="214FFC21"/>
    <w:rsid w:val="215FCB2B"/>
    <w:rsid w:val="216EAF88"/>
    <w:rsid w:val="216F3F39"/>
    <w:rsid w:val="217268BC"/>
    <w:rsid w:val="217D0389"/>
    <w:rsid w:val="2184D253"/>
    <w:rsid w:val="21A3F813"/>
    <w:rsid w:val="21AF2CBC"/>
    <w:rsid w:val="21B133CA"/>
    <w:rsid w:val="21BDB671"/>
    <w:rsid w:val="21F69B6A"/>
    <w:rsid w:val="2218336B"/>
    <w:rsid w:val="221CA831"/>
    <w:rsid w:val="22231EAC"/>
    <w:rsid w:val="2241A680"/>
    <w:rsid w:val="2258A051"/>
    <w:rsid w:val="225F81BF"/>
    <w:rsid w:val="2262A3F9"/>
    <w:rsid w:val="227A2F03"/>
    <w:rsid w:val="227D917D"/>
    <w:rsid w:val="22AD0521"/>
    <w:rsid w:val="22C07486"/>
    <w:rsid w:val="22EC1DC1"/>
    <w:rsid w:val="231DF1C3"/>
    <w:rsid w:val="2337692F"/>
    <w:rsid w:val="234655F8"/>
    <w:rsid w:val="23557D7B"/>
    <w:rsid w:val="237FACB2"/>
    <w:rsid w:val="23945FB4"/>
    <w:rsid w:val="23A7A8DF"/>
    <w:rsid w:val="23A89DA2"/>
    <w:rsid w:val="23BC0ED5"/>
    <w:rsid w:val="23DE7F80"/>
    <w:rsid w:val="23E17A5C"/>
    <w:rsid w:val="23F2843F"/>
    <w:rsid w:val="241FFB30"/>
    <w:rsid w:val="2429AF2A"/>
    <w:rsid w:val="243B07F0"/>
    <w:rsid w:val="2442465F"/>
    <w:rsid w:val="245CAE30"/>
    <w:rsid w:val="247C755E"/>
    <w:rsid w:val="248DB13E"/>
    <w:rsid w:val="24A836F9"/>
    <w:rsid w:val="24A9322E"/>
    <w:rsid w:val="24B9CC1C"/>
    <w:rsid w:val="24BA218E"/>
    <w:rsid w:val="24C4CC6E"/>
    <w:rsid w:val="24C57C5C"/>
    <w:rsid w:val="2521F6E1"/>
    <w:rsid w:val="252C7E67"/>
    <w:rsid w:val="2530B286"/>
    <w:rsid w:val="25424923"/>
    <w:rsid w:val="25472271"/>
    <w:rsid w:val="2557DB2A"/>
    <w:rsid w:val="256C69CB"/>
    <w:rsid w:val="25A76D15"/>
    <w:rsid w:val="25B4E5FD"/>
    <w:rsid w:val="25BBCB91"/>
    <w:rsid w:val="25BBF4E7"/>
    <w:rsid w:val="25C20CF3"/>
    <w:rsid w:val="25F71263"/>
    <w:rsid w:val="25FCC5F8"/>
    <w:rsid w:val="26113538"/>
    <w:rsid w:val="2633DFE2"/>
    <w:rsid w:val="2687DE3D"/>
    <w:rsid w:val="268B1DDB"/>
    <w:rsid w:val="2696B961"/>
    <w:rsid w:val="26A2471D"/>
    <w:rsid w:val="26AD954B"/>
    <w:rsid w:val="26AE07CA"/>
    <w:rsid w:val="26B05203"/>
    <w:rsid w:val="26B642BA"/>
    <w:rsid w:val="26BB337B"/>
    <w:rsid w:val="26EE6C3C"/>
    <w:rsid w:val="26EE9E86"/>
    <w:rsid w:val="26F7BB10"/>
    <w:rsid w:val="27579BF2"/>
    <w:rsid w:val="276D4557"/>
    <w:rsid w:val="276E618C"/>
    <w:rsid w:val="276EC614"/>
    <w:rsid w:val="27827725"/>
    <w:rsid w:val="2792060B"/>
    <w:rsid w:val="27AC9731"/>
    <w:rsid w:val="27D2F0DE"/>
    <w:rsid w:val="27D96D89"/>
    <w:rsid w:val="27ECFABF"/>
    <w:rsid w:val="27F654FC"/>
    <w:rsid w:val="281F7741"/>
    <w:rsid w:val="2831D0FF"/>
    <w:rsid w:val="28486BD2"/>
    <w:rsid w:val="285BF77A"/>
    <w:rsid w:val="2860A3D7"/>
    <w:rsid w:val="28796563"/>
    <w:rsid w:val="287CB8C2"/>
    <w:rsid w:val="288D8003"/>
    <w:rsid w:val="288E764D"/>
    <w:rsid w:val="289A4EAE"/>
    <w:rsid w:val="289E7780"/>
    <w:rsid w:val="28A80572"/>
    <w:rsid w:val="28ACFC80"/>
    <w:rsid w:val="28B4A68E"/>
    <w:rsid w:val="28F5DFA3"/>
    <w:rsid w:val="28FD6399"/>
    <w:rsid w:val="2906C442"/>
    <w:rsid w:val="2923D0B1"/>
    <w:rsid w:val="294A7B82"/>
    <w:rsid w:val="295E7E3C"/>
    <w:rsid w:val="2968B026"/>
    <w:rsid w:val="297E1BF6"/>
    <w:rsid w:val="29856E12"/>
    <w:rsid w:val="29A06781"/>
    <w:rsid w:val="29A0A235"/>
    <w:rsid w:val="29C05BAA"/>
    <w:rsid w:val="29DCA9E5"/>
    <w:rsid w:val="29EC8603"/>
    <w:rsid w:val="29ED5965"/>
    <w:rsid w:val="2A034C7B"/>
    <w:rsid w:val="2A05DDE2"/>
    <w:rsid w:val="2A1CAFB3"/>
    <w:rsid w:val="2A2474EE"/>
    <w:rsid w:val="2A2B0B04"/>
    <w:rsid w:val="2A38603A"/>
    <w:rsid w:val="2A3B4EB0"/>
    <w:rsid w:val="2A5B7830"/>
    <w:rsid w:val="2A6A3995"/>
    <w:rsid w:val="2A7455EE"/>
    <w:rsid w:val="2A781025"/>
    <w:rsid w:val="2A92ECB0"/>
    <w:rsid w:val="2A9AD58D"/>
    <w:rsid w:val="2AA7CC9E"/>
    <w:rsid w:val="2AA9F66A"/>
    <w:rsid w:val="2AB58715"/>
    <w:rsid w:val="2AD5D430"/>
    <w:rsid w:val="2AD98825"/>
    <w:rsid w:val="2AE5EA59"/>
    <w:rsid w:val="2AE65CE6"/>
    <w:rsid w:val="2AEB949D"/>
    <w:rsid w:val="2AEC3A70"/>
    <w:rsid w:val="2AF28B1F"/>
    <w:rsid w:val="2B130037"/>
    <w:rsid w:val="2B1CBBF6"/>
    <w:rsid w:val="2B2C71FA"/>
    <w:rsid w:val="2B3376A7"/>
    <w:rsid w:val="2B3CB2E6"/>
    <w:rsid w:val="2B7BC439"/>
    <w:rsid w:val="2B7C5784"/>
    <w:rsid w:val="2B88C8BD"/>
    <w:rsid w:val="2B9E9510"/>
    <w:rsid w:val="2BA2FE74"/>
    <w:rsid w:val="2BA65D8E"/>
    <w:rsid w:val="2BBC9CC2"/>
    <w:rsid w:val="2BC70337"/>
    <w:rsid w:val="2C07C2B0"/>
    <w:rsid w:val="2C282A46"/>
    <w:rsid w:val="2C2DF003"/>
    <w:rsid w:val="2C4D7C9E"/>
    <w:rsid w:val="2C5086BE"/>
    <w:rsid w:val="2C64318F"/>
    <w:rsid w:val="2C805C59"/>
    <w:rsid w:val="2C8EC8E2"/>
    <w:rsid w:val="2CA2BBA0"/>
    <w:rsid w:val="2CD80843"/>
    <w:rsid w:val="2CDC90BB"/>
    <w:rsid w:val="2CEF87E7"/>
    <w:rsid w:val="2D405368"/>
    <w:rsid w:val="2D58F120"/>
    <w:rsid w:val="2D6628EA"/>
    <w:rsid w:val="2DA34593"/>
    <w:rsid w:val="2DA39311"/>
    <w:rsid w:val="2DC59574"/>
    <w:rsid w:val="2DCD0BAA"/>
    <w:rsid w:val="2DE0E47D"/>
    <w:rsid w:val="2DF7547D"/>
    <w:rsid w:val="2E03338A"/>
    <w:rsid w:val="2E038169"/>
    <w:rsid w:val="2E1544ED"/>
    <w:rsid w:val="2E31478C"/>
    <w:rsid w:val="2E38D3B5"/>
    <w:rsid w:val="2E3D98D6"/>
    <w:rsid w:val="2E4EA905"/>
    <w:rsid w:val="2E51A93F"/>
    <w:rsid w:val="2E6231DC"/>
    <w:rsid w:val="2E630409"/>
    <w:rsid w:val="2E637F21"/>
    <w:rsid w:val="2E7097B6"/>
    <w:rsid w:val="2E7C5348"/>
    <w:rsid w:val="2E9DE55C"/>
    <w:rsid w:val="2EC7C94C"/>
    <w:rsid w:val="2EC8BA07"/>
    <w:rsid w:val="2ED2B64E"/>
    <w:rsid w:val="2EE0A5C3"/>
    <w:rsid w:val="2EE1A49C"/>
    <w:rsid w:val="2F12A211"/>
    <w:rsid w:val="2F26A57E"/>
    <w:rsid w:val="2F341359"/>
    <w:rsid w:val="2F36A558"/>
    <w:rsid w:val="2F44190B"/>
    <w:rsid w:val="2F9D51C7"/>
    <w:rsid w:val="2FAF82ED"/>
    <w:rsid w:val="2FB15019"/>
    <w:rsid w:val="2FB3726B"/>
    <w:rsid w:val="2FD9D28A"/>
    <w:rsid w:val="2FE3D01B"/>
    <w:rsid w:val="300A5308"/>
    <w:rsid w:val="300E1789"/>
    <w:rsid w:val="3016AF72"/>
    <w:rsid w:val="301AA066"/>
    <w:rsid w:val="302C3947"/>
    <w:rsid w:val="302E9B8F"/>
    <w:rsid w:val="303A7F1A"/>
    <w:rsid w:val="303CA969"/>
    <w:rsid w:val="3054D613"/>
    <w:rsid w:val="30776CBF"/>
    <w:rsid w:val="307CF473"/>
    <w:rsid w:val="30978596"/>
    <w:rsid w:val="30987DFA"/>
    <w:rsid w:val="3099A83D"/>
    <w:rsid w:val="30A4D841"/>
    <w:rsid w:val="30C3C3B7"/>
    <w:rsid w:val="30D1DD0A"/>
    <w:rsid w:val="30DA67E4"/>
    <w:rsid w:val="30E5B22F"/>
    <w:rsid w:val="30F3D5D7"/>
    <w:rsid w:val="31061476"/>
    <w:rsid w:val="311B6A20"/>
    <w:rsid w:val="311EFBD2"/>
    <w:rsid w:val="3121F015"/>
    <w:rsid w:val="31277D20"/>
    <w:rsid w:val="3131BC3C"/>
    <w:rsid w:val="31407561"/>
    <w:rsid w:val="3150E6FC"/>
    <w:rsid w:val="3162FD79"/>
    <w:rsid w:val="316BC929"/>
    <w:rsid w:val="317E73E3"/>
    <w:rsid w:val="31847EC5"/>
    <w:rsid w:val="319BB37E"/>
    <w:rsid w:val="319D65BD"/>
    <w:rsid w:val="31A9A33A"/>
    <w:rsid w:val="31B8E5E0"/>
    <w:rsid w:val="31BF6096"/>
    <w:rsid w:val="31FA0561"/>
    <w:rsid w:val="32081E1E"/>
    <w:rsid w:val="320C7D1C"/>
    <w:rsid w:val="3226F66E"/>
    <w:rsid w:val="3251180D"/>
    <w:rsid w:val="325906B6"/>
    <w:rsid w:val="3276A916"/>
    <w:rsid w:val="327AB97B"/>
    <w:rsid w:val="327B93FB"/>
    <w:rsid w:val="32935671"/>
    <w:rsid w:val="329CA5DD"/>
    <w:rsid w:val="32CBB336"/>
    <w:rsid w:val="32CEC11F"/>
    <w:rsid w:val="32DE1698"/>
    <w:rsid w:val="32E890BF"/>
    <w:rsid w:val="32F7D0C1"/>
    <w:rsid w:val="3305BB47"/>
    <w:rsid w:val="3316D47A"/>
    <w:rsid w:val="33332F77"/>
    <w:rsid w:val="3349E630"/>
    <w:rsid w:val="33540809"/>
    <w:rsid w:val="33864B44"/>
    <w:rsid w:val="338A36A6"/>
    <w:rsid w:val="33A83ACF"/>
    <w:rsid w:val="33A900DD"/>
    <w:rsid w:val="33B2AE13"/>
    <w:rsid w:val="33B7ADDD"/>
    <w:rsid w:val="33C364D4"/>
    <w:rsid w:val="33D689E2"/>
    <w:rsid w:val="33E678BE"/>
    <w:rsid w:val="33E7F1D9"/>
    <w:rsid w:val="341D52F1"/>
    <w:rsid w:val="342B1BEE"/>
    <w:rsid w:val="343D8C5D"/>
    <w:rsid w:val="343E36BF"/>
    <w:rsid w:val="3440C77A"/>
    <w:rsid w:val="3442109A"/>
    <w:rsid w:val="3452DA88"/>
    <w:rsid w:val="34530FDB"/>
    <w:rsid w:val="34639D0B"/>
    <w:rsid w:val="3465DA01"/>
    <w:rsid w:val="34697FE7"/>
    <w:rsid w:val="347EE2FE"/>
    <w:rsid w:val="348CAD3F"/>
    <w:rsid w:val="34AD0F83"/>
    <w:rsid w:val="34B90288"/>
    <w:rsid w:val="34BE53BB"/>
    <w:rsid w:val="34CB97C6"/>
    <w:rsid w:val="34CC4FD3"/>
    <w:rsid w:val="34D33991"/>
    <w:rsid w:val="34E101BE"/>
    <w:rsid w:val="34E90878"/>
    <w:rsid w:val="34FD5056"/>
    <w:rsid w:val="351B17F7"/>
    <w:rsid w:val="3525CB28"/>
    <w:rsid w:val="3536893D"/>
    <w:rsid w:val="35430555"/>
    <w:rsid w:val="355A0486"/>
    <w:rsid w:val="3563EC89"/>
    <w:rsid w:val="356E6AE7"/>
    <w:rsid w:val="35A80212"/>
    <w:rsid w:val="35C7A8A7"/>
    <w:rsid w:val="35E6D4F2"/>
    <w:rsid w:val="35EB961E"/>
    <w:rsid w:val="36013F54"/>
    <w:rsid w:val="3602877E"/>
    <w:rsid w:val="366AAEA9"/>
    <w:rsid w:val="3685B655"/>
    <w:rsid w:val="368DF626"/>
    <w:rsid w:val="36A03F16"/>
    <w:rsid w:val="36A3C885"/>
    <w:rsid w:val="36C12086"/>
    <w:rsid w:val="36C6A6AF"/>
    <w:rsid w:val="36CDAC50"/>
    <w:rsid w:val="36D49116"/>
    <w:rsid w:val="36D7D62B"/>
    <w:rsid w:val="36DD7914"/>
    <w:rsid w:val="36DEC1C4"/>
    <w:rsid w:val="36F3DC00"/>
    <w:rsid w:val="36F9EF43"/>
    <w:rsid w:val="36FBC0AD"/>
    <w:rsid w:val="37109303"/>
    <w:rsid w:val="3711C0E7"/>
    <w:rsid w:val="3712D09D"/>
    <w:rsid w:val="372D8708"/>
    <w:rsid w:val="3738AF08"/>
    <w:rsid w:val="373C91DE"/>
    <w:rsid w:val="3778AED3"/>
    <w:rsid w:val="378E3D56"/>
    <w:rsid w:val="37922D4C"/>
    <w:rsid w:val="379F799B"/>
    <w:rsid w:val="37A24B44"/>
    <w:rsid w:val="37A629B5"/>
    <w:rsid w:val="37B63812"/>
    <w:rsid w:val="37CC8058"/>
    <w:rsid w:val="37ED986F"/>
    <w:rsid w:val="38095A11"/>
    <w:rsid w:val="3822C03E"/>
    <w:rsid w:val="382B6116"/>
    <w:rsid w:val="38302A71"/>
    <w:rsid w:val="383F98E6"/>
    <w:rsid w:val="3846E688"/>
    <w:rsid w:val="38558FDC"/>
    <w:rsid w:val="385E6E35"/>
    <w:rsid w:val="38655135"/>
    <w:rsid w:val="3869285D"/>
    <w:rsid w:val="3891E70D"/>
    <w:rsid w:val="38A6C2FD"/>
    <w:rsid w:val="38A7F204"/>
    <w:rsid w:val="38BD2A14"/>
    <w:rsid w:val="38F548DB"/>
    <w:rsid w:val="3913A5D4"/>
    <w:rsid w:val="394063FF"/>
    <w:rsid w:val="39520873"/>
    <w:rsid w:val="3958C8E1"/>
    <w:rsid w:val="3964AFA3"/>
    <w:rsid w:val="3982A445"/>
    <w:rsid w:val="39B8430F"/>
    <w:rsid w:val="39BEB304"/>
    <w:rsid w:val="39CC3035"/>
    <w:rsid w:val="39D9248B"/>
    <w:rsid w:val="3A0C22CA"/>
    <w:rsid w:val="3A141FD2"/>
    <w:rsid w:val="3A15F110"/>
    <w:rsid w:val="3A173C5F"/>
    <w:rsid w:val="3A184012"/>
    <w:rsid w:val="3A282E43"/>
    <w:rsid w:val="3A30292F"/>
    <w:rsid w:val="3A334714"/>
    <w:rsid w:val="3A356690"/>
    <w:rsid w:val="3A4A4579"/>
    <w:rsid w:val="3A65BB49"/>
    <w:rsid w:val="3A70DF3C"/>
    <w:rsid w:val="3A798980"/>
    <w:rsid w:val="3A7A5FF5"/>
    <w:rsid w:val="3A7D5ED9"/>
    <w:rsid w:val="3A810694"/>
    <w:rsid w:val="3A89D81A"/>
    <w:rsid w:val="3A981134"/>
    <w:rsid w:val="3AA2D601"/>
    <w:rsid w:val="3AB53709"/>
    <w:rsid w:val="3ABB905F"/>
    <w:rsid w:val="3ABF0F04"/>
    <w:rsid w:val="3AC48145"/>
    <w:rsid w:val="3AC78E7A"/>
    <w:rsid w:val="3AD82937"/>
    <w:rsid w:val="3AE19A6B"/>
    <w:rsid w:val="3AE4A266"/>
    <w:rsid w:val="3AEBF43E"/>
    <w:rsid w:val="3AEF8F49"/>
    <w:rsid w:val="3AEFF26E"/>
    <w:rsid w:val="3AF95A10"/>
    <w:rsid w:val="3B0C6AB9"/>
    <w:rsid w:val="3B0F42F4"/>
    <w:rsid w:val="3B1D0D6D"/>
    <w:rsid w:val="3B2B1CF3"/>
    <w:rsid w:val="3B2CDFA6"/>
    <w:rsid w:val="3B3016A3"/>
    <w:rsid w:val="3B3F76F6"/>
    <w:rsid w:val="3B4173B2"/>
    <w:rsid w:val="3B553700"/>
    <w:rsid w:val="3B5CB0AF"/>
    <w:rsid w:val="3B5CD90A"/>
    <w:rsid w:val="3B6D3BCD"/>
    <w:rsid w:val="3B7EA85A"/>
    <w:rsid w:val="3B81697D"/>
    <w:rsid w:val="3B819526"/>
    <w:rsid w:val="3B830004"/>
    <w:rsid w:val="3B9B30AB"/>
    <w:rsid w:val="3BA4B018"/>
    <w:rsid w:val="3BB35F62"/>
    <w:rsid w:val="3BBAD473"/>
    <w:rsid w:val="3BC2A2ED"/>
    <w:rsid w:val="3BF442F7"/>
    <w:rsid w:val="3BFFF61F"/>
    <w:rsid w:val="3C017DC6"/>
    <w:rsid w:val="3C0FD1AC"/>
    <w:rsid w:val="3C266D49"/>
    <w:rsid w:val="3C325F85"/>
    <w:rsid w:val="3C3A6C8D"/>
    <w:rsid w:val="3C3B3E1D"/>
    <w:rsid w:val="3C433B37"/>
    <w:rsid w:val="3C72D42B"/>
    <w:rsid w:val="3C7C6C6F"/>
    <w:rsid w:val="3C82B12B"/>
    <w:rsid w:val="3CA62CD1"/>
    <w:rsid w:val="3CDB4314"/>
    <w:rsid w:val="3CDF9DC3"/>
    <w:rsid w:val="3D0CE16F"/>
    <w:rsid w:val="3D1A0F0C"/>
    <w:rsid w:val="3D29A628"/>
    <w:rsid w:val="3D2B799D"/>
    <w:rsid w:val="3D33591B"/>
    <w:rsid w:val="3D61A5A6"/>
    <w:rsid w:val="3D6E6846"/>
    <w:rsid w:val="3D901358"/>
    <w:rsid w:val="3DAA55B5"/>
    <w:rsid w:val="3DCAE8FB"/>
    <w:rsid w:val="3DE1CC78"/>
    <w:rsid w:val="3DE62E6B"/>
    <w:rsid w:val="3DF393EA"/>
    <w:rsid w:val="3DF47829"/>
    <w:rsid w:val="3E11770C"/>
    <w:rsid w:val="3E174621"/>
    <w:rsid w:val="3E1EC380"/>
    <w:rsid w:val="3E21BE9D"/>
    <w:rsid w:val="3E228C92"/>
    <w:rsid w:val="3E563C08"/>
    <w:rsid w:val="3E5F7E1E"/>
    <w:rsid w:val="3E7D35AE"/>
    <w:rsid w:val="3E83185A"/>
    <w:rsid w:val="3E9A8542"/>
    <w:rsid w:val="3EA850EA"/>
    <w:rsid w:val="3EBF25FF"/>
    <w:rsid w:val="3EC591C5"/>
    <w:rsid w:val="3ED584BD"/>
    <w:rsid w:val="3EE27E20"/>
    <w:rsid w:val="3EE378D0"/>
    <w:rsid w:val="3EF9B649"/>
    <w:rsid w:val="3F19C590"/>
    <w:rsid w:val="3F1E6161"/>
    <w:rsid w:val="3F4C7C61"/>
    <w:rsid w:val="3F603937"/>
    <w:rsid w:val="3F6D9C4F"/>
    <w:rsid w:val="3F89E802"/>
    <w:rsid w:val="3FBB651E"/>
    <w:rsid w:val="3FBFB9A8"/>
    <w:rsid w:val="3FC20B8F"/>
    <w:rsid w:val="3FCAD6B5"/>
    <w:rsid w:val="3FCF9DB2"/>
    <w:rsid w:val="40015DBE"/>
    <w:rsid w:val="40057D11"/>
    <w:rsid w:val="4038316A"/>
    <w:rsid w:val="403C2766"/>
    <w:rsid w:val="4043C366"/>
    <w:rsid w:val="40494A2F"/>
    <w:rsid w:val="4063F4C5"/>
    <w:rsid w:val="4065E2CD"/>
    <w:rsid w:val="4078383F"/>
    <w:rsid w:val="4080E950"/>
    <w:rsid w:val="409330B6"/>
    <w:rsid w:val="409BE48D"/>
    <w:rsid w:val="409EC186"/>
    <w:rsid w:val="40A458E2"/>
    <w:rsid w:val="40A6E587"/>
    <w:rsid w:val="40DAB5C2"/>
    <w:rsid w:val="40DD6A7B"/>
    <w:rsid w:val="40F0098D"/>
    <w:rsid w:val="411D8B0D"/>
    <w:rsid w:val="4131CFD5"/>
    <w:rsid w:val="4145A870"/>
    <w:rsid w:val="414A885D"/>
    <w:rsid w:val="416B24D5"/>
    <w:rsid w:val="417C3DE3"/>
    <w:rsid w:val="418E70C9"/>
    <w:rsid w:val="41906A65"/>
    <w:rsid w:val="4198C50E"/>
    <w:rsid w:val="41B1455E"/>
    <w:rsid w:val="41BDE3A8"/>
    <w:rsid w:val="41C49C9C"/>
    <w:rsid w:val="41CD57AA"/>
    <w:rsid w:val="41D3BD14"/>
    <w:rsid w:val="41D4A071"/>
    <w:rsid w:val="41DC76EA"/>
    <w:rsid w:val="41EC808A"/>
    <w:rsid w:val="41F8ECCE"/>
    <w:rsid w:val="42183B80"/>
    <w:rsid w:val="4226901A"/>
    <w:rsid w:val="42325FBA"/>
    <w:rsid w:val="42360AD5"/>
    <w:rsid w:val="4298DA2D"/>
    <w:rsid w:val="42AFDD9B"/>
    <w:rsid w:val="42BB5ED4"/>
    <w:rsid w:val="42BBBD49"/>
    <w:rsid w:val="42C188C4"/>
    <w:rsid w:val="42CC7FD5"/>
    <w:rsid w:val="42D3CAC4"/>
    <w:rsid w:val="42EF90CD"/>
    <w:rsid w:val="42FFF3EE"/>
    <w:rsid w:val="4332EBB5"/>
    <w:rsid w:val="43410982"/>
    <w:rsid w:val="434983C6"/>
    <w:rsid w:val="4356CDFF"/>
    <w:rsid w:val="4366B3E2"/>
    <w:rsid w:val="43B8403B"/>
    <w:rsid w:val="43BB7F26"/>
    <w:rsid w:val="43BEA116"/>
    <w:rsid w:val="43DDEB05"/>
    <w:rsid w:val="43EA48B5"/>
    <w:rsid w:val="43EA960C"/>
    <w:rsid w:val="43F7C29E"/>
    <w:rsid w:val="440F36E4"/>
    <w:rsid w:val="44206BC6"/>
    <w:rsid w:val="442D7731"/>
    <w:rsid w:val="4431B298"/>
    <w:rsid w:val="44340FC5"/>
    <w:rsid w:val="443FF720"/>
    <w:rsid w:val="44490071"/>
    <w:rsid w:val="445E72F9"/>
    <w:rsid w:val="44637448"/>
    <w:rsid w:val="44729B6F"/>
    <w:rsid w:val="447816AD"/>
    <w:rsid w:val="4482DD0B"/>
    <w:rsid w:val="4485E682"/>
    <w:rsid w:val="4499F051"/>
    <w:rsid w:val="44A23AF8"/>
    <w:rsid w:val="44C17C19"/>
    <w:rsid w:val="44D7A34C"/>
    <w:rsid w:val="44FAF5B6"/>
    <w:rsid w:val="44FC5C4E"/>
    <w:rsid w:val="45350030"/>
    <w:rsid w:val="45475AF4"/>
    <w:rsid w:val="45500932"/>
    <w:rsid w:val="455546F0"/>
    <w:rsid w:val="455E8E5F"/>
    <w:rsid w:val="457128CB"/>
    <w:rsid w:val="459D681A"/>
    <w:rsid w:val="45B2EAA9"/>
    <w:rsid w:val="45C27A85"/>
    <w:rsid w:val="45F3CCB1"/>
    <w:rsid w:val="46274B31"/>
    <w:rsid w:val="4628E3B1"/>
    <w:rsid w:val="462C3FDB"/>
    <w:rsid w:val="4638AD15"/>
    <w:rsid w:val="4641A480"/>
    <w:rsid w:val="4648F149"/>
    <w:rsid w:val="464BF0A9"/>
    <w:rsid w:val="46528EBD"/>
    <w:rsid w:val="465F1417"/>
    <w:rsid w:val="4677ABB9"/>
    <w:rsid w:val="4689698A"/>
    <w:rsid w:val="468C0542"/>
    <w:rsid w:val="4690E7DB"/>
    <w:rsid w:val="46A8471D"/>
    <w:rsid w:val="46C829B4"/>
    <w:rsid w:val="46D80F1F"/>
    <w:rsid w:val="46DA9683"/>
    <w:rsid w:val="46E0C3D8"/>
    <w:rsid w:val="46E35B85"/>
    <w:rsid w:val="46EE064D"/>
    <w:rsid w:val="4719AECD"/>
    <w:rsid w:val="472EF300"/>
    <w:rsid w:val="4739387B"/>
    <w:rsid w:val="4749826E"/>
    <w:rsid w:val="4750538B"/>
    <w:rsid w:val="475FE301"/>
    <w:rsid w:val="47635DC3"/>
    <w:rsid w:val="476DE392"/>
    <w:rsid w:val="47730503"/>
    <w:rsid w:val="47A3B95C"/>
    <w:rsid w:val="47A68197"/>
    <w:rsid w:val="47AF0623"/>
    <w:rsid w:val="47B4CE1F"/>
    <w:rsid w:val="47C2FE98"/>
    <w:rsid w:val="47CF68D8"/>
    <w:rsid w:val="47D9886C"/>
    <w:rsid w:val="47E6D50C"/>
    <w:rsid w:val="47F5DA4B"/>
    <w:rsid w:val="47FAE478"/>
    <w:rsid w:val="48068D35"/>
    <w:rsid w:val="481CEE09"/>
    <w:rsid w:val="4820ACAF"/>
    <w:rsid w:val="483540B8"/>
    <w:rsid w:val="484A8C64"/>
    <w:rsid w:val="48789BD7"/>
    <w:rsid w:val="488EE1C7"/>
    <w:rsid w:val="48A8ABB5"/>
    <w:rsid w:val="48BBE39D"/>
    <w:rsid w:val="48BDF9C6"/>
    <w:rsid w:val="48C4CEED"/>
    <w:rsid w:val="48E5FFE3"/>
    <w:rsid w:val="49193B97"/>
    <w:rsid w:val="492B210C"/>
    <w:rsid w:val="495ECEF9"/>
    <w:rsid w:val="495EE85F"/>
    <w:rsid w:val="4996449F"/>
    <w:rsid w:val="49973025"/>
    <w:rsid w:val="499E750D"/>
    <w:rsid w:val="49A08C73"/>
    <w:rsid w:val="49B7A00A"/>
    <w:rsid w:val="49C66D6C"/>
    <w:rsid w:val="49DBC2FD"/>
    <w:rsid w:val="49E64185"/>
    <w:rsid w:val="49E79FDC"/>
    <w:rsid w:val="49F38201"/>
    <w:rsid w:val="49F4E60B"/>
    <w:rsid w:val="4A06B084"/>
    <w:rsid w:val="4A1CBE06"/>
    <w:rsid w:val="4A1FE6E4"/>
    <w:rsid w:val="4A322395"/>
    <w:rsid w:val="4A410808"/>
    <w:rsid w:val="4A4499EE"/>
    <w:rsid w:val="4ABF3C6D"/>
    <w:rsid w:val="4AEFB95A"/>
    <w:rsid w:val="4B017C55"/>
    <w:rsid w:val="4B1FA021"/>
    <w:rsid w:val="4B4BEFD1"/>
    <w:rsid w:val="4B7EDEA8"/>
    <w:rsid w:val="4B997A9C"/>
    <w:rsid w:val="4B9C9988"/>
    <w:rsid w:val="4B9F04CE"/>
    <w:rsid w:val="4BA5F569"/>
    <w:rsid w:val="4BA84F13"/>
    <w:rsid w:val="4BC51F5C"/>
    <w:rsid w:val="4BC5B1B6"/>
    <w:rsid w:val="4BD38F47"/>
    <w:rsid w:val="4BD55696"/>
    <w:rsid w:val="4C1B1157"/>
    <w:rsid w:val="4C2AA5FE"/>
    <w:rsid w:val="4C4214C7"/>
    <w:rsid w:val="4C5183A0"/>
    <w:rsid w:val="4C6528F6"/>
    <w:rsid w:val="4C6984DE"/>
    <w:rsid w:val="4C84338C"/>
    <w:rsid w:val="4C8E9228"/>
    <w:rsid w:val="4C968921"/>
    <w:rsid w:val="4CB53E23"/>
    <w:rsid w:val="4CB5B609"/>
    <w:rsid w:val="4CB79C77"/>
    <w:rsid w:val="4CD04FFE"/>
    <w:rsid w:val="4CEF18C7"/>
    <w:rsid w:val="4CFE0E2E"/>
    <w:rsid w:val="4D054E11"/>
    <w:rsid w:val="4D0D6C2D"/>
    <w:rsid w:val="4D19B869"/>
    <w:rsid w:val="4D369F96"/>
    <w:rsid w:val="4D48D879"/>
    <w:rsid w:val="4D5678CF"/>
    <w:rsid w:val="4D5AEE27"/>
    <w:rsid w:val="4D71A4AF"/>
    <w:rsid w:val="4D9CF0CD"/>
    <w:rsid w:val="4DA6C475"/>
    <w:rsid w:val="4DECF8FC"/>
    <w:rsid w:val="4E2BF1D8"/>
    <w:rsid w:val="4E64758B"/>
    <w:rsid w:val="4E756186"/>
    <w:rsid w:val="4E8C77BD"/>
    <w:rsid w:val="4E9347C3"/>
    <w:rsid w:val="4EA5AD3D"/>
    <w:rsid w:val="4EA81B13"/>
    <w:rsid w:val="4ECFB6AA"/>
    <w:rsid w:val="4ED4126F"/>
    <w:rsid w:val="4EDAF9E9"/>
    <w:rsid w:val="4EE40C8E"/>
    <w:rsid w:val="4EF14E01"/>
    <w:rsid w:val="4F008FAC"/>
    <w:rsid w:val="4F04ED2C"/>
    <w:rsid w:val="4F6F9D9D"/>
    <w:rsid w:val="4F8518BC"/>
    <w:rsid w:val="4F9FF50A"/>
    <w:rsid w:val="4FB3EBEE"/>
    <w:rsid w:val="4FB5C788"/>
    <w:rsid w:val="4FBFEAE8"/>
    <w:rsid w:val="4FC1BE24"/>
    <w:rsid w:val="4FE75240"/>
    <w:rsid w:val="4FF026F2"/>
    <w:rsid w:val="4FFBE5E4"/>
    <w:rsid w:val="5001DD8F"/>
    <w:rsid w:val="5007D00A"/>
    <w:rsid w:val="5012AB70"/>
    <w:rsid w:val="501A4882"/>
    <w:rsid w:val="502B6485"/>
    <w:rsid w:val="503CB3C0"/>
    <w:rsid w:val="50677753"/>
    <w:rsid w:val="5077EE88"/>
    <w:rsid w:val="507928BA"/>
    <w:rsid w:val="508336C4"/>
    <w:rsid w:val="508A0D71"/>
    <w:rsid w:val="50915D82"/>
    <w:rsid w:val="50997FCA"/>
    <w:rsid w:val="509E36F2"/>
    <w:rsid w:val="509E6B6E"/>
    <w:rsid w:val="50C0A103"/>
    <w:rsid w:val="50CC624A"/>
    <w:rsid w:val="50CF10A1"/>
    <w:rsid w:val="50E151AA"/>
    <w:rsid w:val="50E8D05F"/>
    <w:rsid w:val="50EA36D0"/>
    <w:rsid w:val="50F11CAB"/>
    <w:rsid w:val="50FC5E6B"/>
    <w:rsid w:val="51097C97"/>
    <w:rsid w:val="510BF636"/>
    <w:rsid w:val="515499A9"/>
    <w:rsid w:val="5156A594"/>
    <w:rsid w:val="51611EFA"/>
    <w:rsid w:val="5194A0A4"/>
    <w:rsid w:val="51A356C5"/>
    <w:rsid w:val="51B39146"/>
    <w:rsid w:val="51BBCBB9"/>
    <w:rsid w:val="51BC0469"/>
    <w:rsid w:val="51C338CB"/>
    <w:rsid w:val="51D98964"/>
    <w:rsid w:val="51E3AA79"/>
    <w:rsid w:val="520BB331"/>
    <w:rsid w:val="521CFEF5"/>
    <w:rsid w:val="5244981A"/>
    <w:rsid w:val="524FFCCB"/>
    <w:rsid w:val="52564EC7"/>
    <w:rsid w:val="5270710A"/>
    <w:rsid w:val="5273CF2D"/>
    <w:rsid w:val="52812576"/>
    <w:rsid w:val="5283FA85"/>
    <w:rsid w:val="528B2011"/>
    <w:rsid w:val="529D2480"/>
    <w:rsid w:val="52AC4838"/>
    <w:rsid w:val="52B238D5"/>
    <w:rsid w:val="52B5AB85"/>
    <w:rsid w:val="52B6C901"/>
    <w:rsid w:val="52B859A9"/>
    <w:rsid w:val="52BA60E4"/>
    <w:rsid w:val="52C7B8B0"/>
    <w:rsid w:val="52CF0D38"/>
    <w:rsid w:val="52CF84DE"/>
    <w:rsid w:val="52EDF5C0"/>
    <w:rsid w:val="52FDD3AC"/>
    <w:rsid w:val="5305745F"/>
    <w:rsid w:val="53138EE9"/>
    <w:rsid w:val="531BB130"/>
    <w:rsid w:val="536B755B"/>
    <w:rsid w:val="5380F240"/>
    <w:rsid w:val="53871D62"/>
    <w:rsid w:val="539C6A56"/>
    <w:rsid w:val="53B348AE"/>
    <w:rsid w:val="53B41EA6"/>
    <w:rsid w:val="53CC8955"/>
    <w:rsid w:val="53DD9C8F"/>
    <w:rsid w:val="53E5ED2A"/>
    <w:rsid w:val="540A3768"/>
    <w:rsid w:val="54101157"/>
    <w:rsid w:val="541B795C"/>
    <w:rsid w:val="54252473"/>
    <w:rsid w:val="54291954"/>
    <w:rsid w:val="542A7E60"/>
    <w:rsid w:val="5459E6E4"/>
    <w:rsid w:val="5474C41D"/>
    <w:rsid w:val="5474E1B5"/>
    <w:rsid w:val="547BCB59"/>
    <w:rsid w:val="5499A40D"/>
    <w:rsid w:val="54A1D3EE"/>
    <w:rsid w:val="54A65FE3"/>
    <w:rsid w:val="54AFFE03"/>
    <w:rsid w:val="54D8A955"/>
    <w:rsid w:val="54DADEDC"/>
    <w:rsid w:val="54DF3F27"/>
    <w:rsid w:val="54EE60FD"/>
    <w:rsid w:val="54F26428"/>
    <w:rsid w:val="553D2862"/>
    <w:rsid w:val="55405CE2"/>
    <w:rsid w:val="55508075"/>
    <w:rsid w:val="55564607"/>
    <w:rsid w:val="55755308"/>
    <w:rsid w:val="5575B01E"/>
    <w:rsid w:val="557A5CCE"/>
    <w:rsid w:val="55835BCE"/>
    <w:rsid w:val="55A515B8"/>
    <w:rsid w:val="55BF7A76"/>
    <w:rsid w:val="55CE674C"/>
    <w:rsid w:val="55E14088"/>
    <w:rsid w:val="55E1FDBB"/>
    <w:rsid w:val="55E7F107"/>
    <w:rsid w:val="55ED87FD"/>
    <w:rsid w:val="55F50FB2"/>
    <w:rsid w:val="560151D4"/>
    <w:rsid w:val="56114B7B"/>
    <w:rsid w:val="562A419C"/>
    <w:rsid w:val="56373C4C"/>
    <w:rsid w:val="563D4A56"/>
    <w:rsid w:val="5648A472"/>
    <w:rsid w:val="5680CFB0"/>
    <w:rsid w:val="56889DC7"/>
    <w:rsid w:val="5692BC69"/>
    <w:rsid w:val="5696CAD9"/>
    <w:rsid w:val="56D225EB"/>
    <w:rsid w:val="56DEC2AD"/>
    <w:rsid w:val="56E0F7F4"/>
    <w:rsid w:val="56EE3612"/>
    <w:rsid w:val="56FAFAFC"/>
    <w:rsid w:val="5702B6BB"/>
    <w:rsid w:val="57072894"/>
    <w:rsid w:val="570AACD0"/>
    <w:rsid w:val="572055F2"/>
    <w:rsid w:val="57374192"/>
    <w:rsid w:val="575A0FC9"/>
    <w:rsid w:val="575DA402"/>
    <w:rsid w:val="57878477"/>
    <w:rsid w:val="578D7F96"/>
    <w:rsid w:val="579AFCAE"/>
    <w:rsid w:val="57A7E421"/>
    <w:rsid w:val="57CEAB69"/>
    <w:rsid w:val="5802E28B"/>
    <w:rsid w:val="58078C91"/>
    <w:rsid w:val="580B45CB"/>
    <w:rsid w:val="581D03C7"/>
    <w:rsid w:val="5825EB8F"/>
    <w:rsid w:val="582D90AF"/>
    <w:rsid w:val="582FBF4A"/>
    <w:rsid w:val="58390DC9"/>
    <w:rsid w:val="583DBC06"/>
    <w:rsid w:val="5893B98E"/>
    <w:rsid w:val="58BABDCA"/>
    <w:rsid w:val="58F71B38"/>
    <w:rsid w:val="58FAC184"/>
    <w:rsid w:val="58FB6192"/>
    <w:rsid w:val="5908B4B6"/>
    <w:rsid w:val="5922CFA2"/>
    <w:rsid w:val="59305666"/>
    <w:rsid w:val="5934A055"/>
    <w:rsid w:val="59379BA2"/>
    <w:rsid w:val="594649DB"/>
    <w:rsid w:val="595286E1"/>
    <w:rsid w:val="595707FC"/>
    <w:rsid w:val="5966CA22"/>
    <w:rsid w:val="597A0656"/>
    <w:rsid w:val="599523AB"/>
    <w:rsid w:val="59962C17"/>
    <w:rsid w:val="599BF854"/>
    <w:rsid w:val="59A796B5"/>
    <w:rsid w:val="59B0F235"/>
    <w:rsid w:val="59B42CD0"/>
    <w:rsid w:val="59C31BB9"/>
    <w:rsid w:val="59E560B9"/>
    <w:rsid w:val="59EDB3C6"/>
    <w:rsid w:val="59EDDDF3"/>
    <w:rsid w:val="59F8F9A4"/>
    <w:rsid w:val="5A059A1F"/>
    <w:rsid w:val="5A22C0A9"/>
    <w:rsid w:val="5A3681A2"/>
    <w:rsid w:val="5A3E0BD3"/>
    <w:rsid w:val="5A5A2F21"/>
    <w:rsid w:val="5A6B94E6"/>
    <w:rsid w:val="5A6CAF73"/>
    <w:rsid w:val="5A72AB92"/>
    <w:rsid w:val="5A75EB4C"/>
    <w:rsid w:val="5A87821D"/>
    <w:rsid w:val="5A967796"/>
    <w:rsid w:val="5A9731F3"/>
    <w:rsid w:val="5AA02B5C"/>
    <w:rsid w:val="5AA3A53E"/>
    <w:rsid w:val="5AD36C03"/>
    <w:rsid w:val="5AEB0CDD"/>
    <w:rsid w:val="5AECCC25"/>
    <w:rsid w:val="5B035792"/>
    <w:rsid w:val="5B0C9F93"/>
    <w:rsid w:val="5B1EF3B3"/>
    <w:rsid w:val="5B337ABB"/>
    <w:rsid w:val="5B34B8CC"/>
    <w:rsid w:val="5B4CC296"/>
    <w:rsid w:val="5B5E8FB2"/>
    <w:rsid w:val="5BB4E64C"/>
    <w:rsid w:val="5BD25203"/>
    <w:rsid w:val="5C066753"/>
    <w:rsid w:val="5C122147"/>
    <w:rsid w:val="5C31898D"/>
    <w:rsid w:val="5C36B431"/>
    <w:rsid w:val="5C471F5F"/>
    <w:rsid w:val="5C548EE8"/>
    <w:rsid w:val="5C6EA78D"/>
    <w:rsid w:val="5C76CA53"/>
    <w:rsid w:val="5C7EAC27"/>
    <w:rsid w:val="5C805F79"/>
    <w:rsid w:val="5C86DD3E"/>
    <w:rsid w:val="5CAA652A"/>
    <w:rsid w:val="5CB89C8F"/>
    <w:rsid w:val="5CD1D911"/>
    <w:rsid w:val="5CEDD59A"/>
    <w:rsid w:val="5D02B44C"/>
    <w:rsid w:val="5D09DDD7"/>
    <w:rsid w:val="5D14E7A9"/>
    <w:rsid w:val="5D32466A"/>
    <w:rsid w:val="5D486F0A"/>
    <w:rsid w:val="5D490867"/>
    <w:rsid w:val="5D8D0E11"/>
    <w:rsid w:val="5D9DFB6E"/>
    <w:rsid w:val="5DA41227"/>
    <w:rsid w:val="5DC7DE31"/>
    <w:rsid w:val="5DC80DE3"/>
    <w:rsid w:val="5DD32F6B"/>
    <w:rsid w:val="5DEBF556"/>
    <w:rsid w:val="5DEE3CCD"/>
    <w:rsid w:val="5E008792"/>
    <w:rsid w:val="5E03C789"/>
    <w:rsid w:val="5E12A63F"/>
    <w:rsid w:val="5E380F03"/>
    <w:rsid w:val="5E38AB99"/>
    <w:rsid w:val="5E3CEDD0"/>
    <w:rsid w:val="5E4EBCDA"/>
    <w:rsid w:val="5E6041E2"/>
    <w:rsid w:val="5E79738D"/>
    <w:rsid w:val="5E7A874F"/>
    <w:rsid w:val="5E88323A"/>
    <w:rsid w:val="5EA4526A"/>
    <w:rsid w:val="5ECACB40"/>
    <w:rsid w:val="5ECE1751"/>
    <w:rsid w:val="5F0A7CB2"/>
    <w:rsid w:val="5F0E2ACC"/>
    <w:rsid w:val="5F2829CF"/>
    <w:rsid w:val="5F285BFC"/>
    <w:rsid w:val="5F32B2B4"/>
    <w:rsid w:val="5F49D4E0"/>
    <w:rsid w:val="5F563B06"/>
    <w:rsid w:val="5F5E22BE"/>
    <w:rsid w:val="5F6529B8"/>
    <w:rsid w:val="5F7A8330"/>
    <w:rsid w:val="5F80F00F"/>
    <w:rsid w:val="5FDDECA5"/>
    <w:rsid w:val="5FDE0D29"/>
    <w:rsid w:val="5FE0563C"/>
    <w:rsid w:val="5FE972EC"/>
    <w:rsid w:val="5FEC1470"/>
    <w:rsid w:val="5FF472F0"/>
    <w:rsid w:val="603AEA1B"/>
    <w:rsid w:val="605AB3BF"/>
    <w:rsid w:val="606D9935"/>
    <w:rsid w:val="60714ED9"/>
    <w:rsid w:val="6075730D"/>
    <w:rsid w:val="608A8749"/>
    <w:rsid w:val="609892F0"/>
    <w:rsid w:val="60999BA7"/>
    <w:rsid w:val="60C23858"/>
    <w:rsid w:val="60C3E09D"/>
    <w:rsid w:val="60CC34E3"/>
    <w:rsid w:val="60D5C823"/>
    <w:rsid w:val="60D8DD2E"/>
    <w:rsid w:val="60DE79E6"/>
    <w:rsid w:val="60F633A0"/>
    <w:rsid w:val="60F9CFE7"/>
    <w:rsid w:val="610C4A8C"/>
    <w:rsid w:val="612C0D95"/>
    <w:rsid w:val="612C4E9B"/>
    <w:rsid w:val="612E66BD"/>
    <w:rsid w:val="6134E2BF"/>
    <w:rsid w:val="6142D8CD"/>
    <w:rsid w:val="61471D5B"/>
    <w:rsid w:val="614C07E7"/>
    <w:rsid w:val="615EFEB8"/>
    <w:rsid w:val="616C7E96"/>
    <w:rsid w:val="617F304A"/>
    <w:rsid w:val="6192A045"/>
    <w:rsid w:val="61A68D98"/>
    <w:rsid w:val="61AE6DFB"/>
    <w:rsid w:val="61BE994B"/>
    <w:rsid w:val="61E24C67"/>
    <w:rsid w:val="61F799D2"/>
    <w:rsid w:val="620A4822"/>
    <w:rsid w:val="621AA998"/>
    <w:rsid w:val="622229B0"/>
    <w:rsid w:val="62237511"/>
    <w:rsid w:val="622BD9B4"/>
    <w:rsid w:val="6238B355"/>
    <w:rsid w:val="627E6799"/>
    <w:rsid w:val="628DD29E"/>
    <w:rsid w:val="62A076D5"/>
    <w:rsid w:val="62C81EFC"/>
    <w:rsid w:val="62CE96B4"/>
    <w:rsid w:val="62D87234"/>
    <w:rsid w:val="62E8D9EA"/>
    <w:rsid w:val="62F83490"/>
    <w:rsid w:val="6305137D"/>
    <w:rsid w:val="6316CC8C"/>
    <w:rsid w:val="63258813"/>
    <w:rsid w:val="632A59C3"/>
    <w:rsid w:val="633818CF"/>
    <w:rsid w:val="635722CF"/>
    <w:rsid w:val="635975EA"/>
    <w:rsid w:val="63875A54"/>
    <w:rsid w:val="639421A0"/>
    <w:rsid w:val="63AC994E"/>
    <w:rsid w:val="63C7F7EC"/>
    <w:rsid w:val="63D17248"/>
    <w:rsid w:val="63DA9434"/>
    <w:rsid w:val="63F4BCD7"/>
    <w:rsid w:val="6408F12A"/>
    <w:rsid w:val="641A4613"/>
    <w:rsid w:val="6420FBCF"/>
    <w:rsid w:val="6429A634"/>
    <w:rsid w:val="642DE545"/>
    <w:rsid w:val="6435F04E"/>
    <w:rsid w:val="64476FA7"/>
    <w:rsid w:val="64654DF5"/>
    <w:rsid w:val="6474A905"/>
    <w:rsid w:val="649D3D3F"/>
    <w:rsid w:val="64ADC388"/>
    <w:rsid w:val="64B51EDE"/>
    <w:rsid w:val="64CF3959"/>
    <w:rsid w:val="64F23B3D"/>
    <w:rsid w:val="64F389C3"/>
    <w:rsid w:val="65017E5C"/>
    <w:rsid w:val="65255275"/>
    <w:rsid w:val="65273176"/>
    <w:rsid w:val="6542DD48"/>
    <w:rsid w:val="654EF24D"/>
    <w:rsid w:val="654FAE2E"/>
    <w:rsid w:val="65541A4C"/>
    <w:rsid w:val="6593516D"/>
    <w:rsid w:val="65A25866"/>
    <w:rsid w:val="65A405CD"/>
    <w:rsid w:val="65B95D02"/>
    <w:rsid w:val="65C46E1A"/>
    <w:rsid w:val="65CFF790"/>
    <w:rsid w:val="65E0D5A5"/>
    <w:rsid w:val="65F57464"/>
    <w:rsid w:val="6626DD41"/>
    <w:rsid w:val="6649A73E"/>
    <w:rsid w:val="66681F77"/>
    <w:rsid w:val="66841481"/>
    <w:rsid w:val="669D4EBD"/>
    <w:rsid w:val="66AE36B6"/>
    <w:rsid w:val="66F11DAD"/>
    <w:rsid w:val="66FF98AE"/>
    <w:rsid w:val="67119AB5"/>
    <w:rsid w:val="6721BE08"/>
    <w:rsid w:val="674CCDE4"/>
    <w:rsid w:val="676A6C9E"/>
    <w:rsid w:val="67795C27"/>
    <w:rsid w:val="678BC655"/>
    <w:rsid w:val="6797408F"/>
    <w:rsid w:val="67A14BAC"/>
    <w:rsid w:val="67B13191"/>
    <w:rsid w:val="67C82639"/>
    <w:rsid w:val="67CE403C"/>
    <w:rsid w:val="67E90B11"/>
    <w:rsid w:val="680022D7"/>
    <w:rsid w:val="6804E1B9"/>
    <w:rsid w:val="680B9C10"/>
    <w:rsid w:val="681483F5"/>
    <w:rsid w:val="681B0A26"/>
    <w:rsid w:val="681BBF34"/>
    <w:rsid w:val="682B7F2F"/>
    <w:rsid w:val="682CE70D"/>
    <w:rsid w:val="682F9FBF"/>
    <w:rsid w:val="6833EFFF"/>
    <w:rsid w:val="6843ED17"/>
    <w:rsid w:val="684C575E"/>
    <w:rsid w:val="68655DEA"/>
    <w:rsid w:val="68658268"/>
    <w:rsid w:val="6894EB22"/>
    <w:rsid w:val="68BD4F84"/>
    <w:rsid w:val="68C2032F"/>
    <w:rsid w:val="68C25163"/>
    <w:rsid w:val="68C5F09A"/>
    <w:rsid w:val="68C9FA28"/>
    <w:rsid w:val="68DCD7CB"/>
    <w:rsid w:val="68F7BCF1"/>
    <w:rsid w:val="68F8DE97"/>
    <w:rsid w:val="68F92B94"/>
    <w:rsid w:val="68F9FADA"/>
    <w:rsid w:val="690FAFA4"/>
    <w:rsid w:val="6911CAC8"/>
    <w:rsid w:val="69199A58"/>
    <w:rsid w:val="692CC56B"/>
    <w:rsid w:val="6963BC6D"/>
    <w:rsid w:val="6981E461"/>
    <w:rsid w:val="69B51F71"/>
    <w:rsid w:val="69D9B575"/>
    <w:rsid w:val="69ECE45A"/>
    <w:rsid w:val="69F321E6"/>
    <w:rsid w:val="6A141C75"/>
    <w:rsid w:val="6A1ED50B"/>
    <w:rsid w:val="6A2430DE"/>
    <w:rsid w:val="6A2D3B95"/>
    <w:rsid w:val="6A31AADF"/>
    <w:rsid w:val="6A3C7920"/>
    <w:rsid w:val="6A405C75"/>
    <w:rsid w:val="6A4BA576"/>
    <w:rsid w:val="6A4DD9D0"/>
    <w:rsid w:val="6A584B94"/>
    <w:rsid w:val="6A5865B4"/>
    <w:rsid w:val="6A5F48ED"/>
    <w:rsid w:val="6A62F963"/>
    <w:rsid w:val="6A6B536E"/>
    <w:rsid w:val="6A790B6E"/>
    <w:rsid w:val="6A89400F"/>
    <w:rsid w:val="6AA78AB0"/>
    <w:rsid w:val="6AC6F379"/>
    <w:rsid w:val="6AE5D3C8"/>
    <w:rsid w:val="6AF162BE"/>
    <w:rsid w:val="6B0470AB"/>
    <w:rsid w:val="6B1BBAEF"/>
    <w:rsid w:val="6B478BBB"/>
    <w:rsid w:val="6B50A227"/>
    <w:rsid w:val="6B5785A4"/>
    <w:rsid w:val="6B6EDBD2"/>
    <w:rsid w:val="6B7708C4"/>
    <w:rsid w:val="6B891938"/>
    <w:rsid w:val="6B8D1547"/>
    <w:rsid w:val="6BE450C6"/>
    <w:rsid w:val="6BEC5B30"/>
    <w:rsid w:val="6C04FE6E"/>
    <w:rsid w:val="6C587BE5"/>
    <w:rsid w:val="6C623A5D"/>
    <w:rsid w:val="6CBC18B0"/>
    <w:rsid w:val="6CBD7E78"/>
    <w:rsid w:val="6CD2F0DE"/>
    <w:rsid w:val="6CF35605"/>
    <w:rsid w:val="6D1410DE"/>
    <w:rsid w:val="6D76EF11"/>
    <w:rsid w:val="6D876263"/>
    <w:rsid w:val="6D926169"/>
    <w:rsid w:val="6D97CEB3"/>
    <w:rsid w:val="6D9D6B4B"/>
    <w:rsid w:val="6DA6410A"/>
    <w:rsid w:val="6DABDA64"/>
    <w:rsid w:val="6DB79E22"/>
    <w:rsid w:val="6DC51CB2"/>
    <w:rsid w:val="6DE2A785"/>
    <w:rsid w:val="6DE4C01A"/>
    <w:rsid w:val="6DE83A46"/>
    <w:rsid w:val="6DF67907"/>
    <w:rsid w:val="6E19E277"/>
    <w:rsid w:val="6E1D748A"/>
    <w:rsid w:val="6E2061FC"/>
    <w:rsid w:val="6E334907"/>
    <w:rsid w:val="6E594ED9"/>
    <w:rsid w:val="6E900FF5"/>
    <w:rsid w:val="6E9A5F4F"/>
    <w:rsid w:val="6E9C2675"/>
    <w:rsid w:val="6EA6D826"/>
    <w:rsid w:val="6ECAB75B"/>
    <w:rsid w:val="6ED027A7"/>
    <w:rsid w:val="6ED1E708"/>
    <w:rsid w:val="6EDA6A15"/>
    <w:rsid w:val="6EEC281B"/>
    <w:rsid w:val="6EEC6C9B"/>
    <w:rsid w:val="6EF2E7F4"/>
    <w:rsid w:val="6EFE665C"/>
    <w:rsid w:val="6F0DEB5A"/>
    <w:rsid w:val="6F15EDD9"/>
    <w:rsid w:val="6F25FF3A"/>
    <w:rsid w:val="6F2C60C0"/>
    <w:rsid w:val="6F3288A9"/>
    <w:rsid w:val="6F43EBE3"/>
    <w:rsid w:val="6F46BB08"/>
    <w:rsid w:val="6F67C07D"/>
    <w:rsid w:val="6F6B45AF"/>
    <w:rsid w:val="6F7983A7"/>
    <w:rsid w:val="6FA8CACC"/>
    <w:rsid w:val="6FA8D259"/>
    <w:rsid w:val="6FCB156A"/>
    <w:rsid w:val="6FCFF825"/>
    <w:rsid w:val="6FDAF499"/>
    <w:rsid w:val="70117354"/>
    <w:rsid w:val="7025DE83"/>
    <w:rsid w:val="702B7E85"/>
    <w:rsid w:val="7037AED6"/>
    <w:rsid w:val="70398D0C"/>
    <w:rsid w:val="704BB1A0"/>
    <w:rsid w:val="704C06A4"/>
    <w:rsid w:val="706BFCF0"/>
    <w:rsid w:val="70979B86"/>
    <w:rsid w:val="709ED8A1"/>
    <w:rsid w:val="70A8CF9F"/>
    <w:rsid w:val="70B1020F"/>
    <w:rsid w:val="70B9ED19"/>
    <w:rsid w:val="70BD2B88"/>
    <w:rsid w:val="710BA52E"/>
    <w:rsid w:val="7110DD13"/>
    <w:rsid w:val="7110F219"/>
    <w:rsid w:val="711B0C34"/>
    <w:rsid w:val="7126D559"/>
    <w:rsid w:val="7126FDF0"/>
    <w:rsid w:val="712A8AA6"/>
    <w:rsid w:val="712B7BCD"/>
    <w:rsid w:val="71388D71"/>
    <w:rsid w:val="713CACA0"/>
    <w:rsid w:val="715D6051"/>
    <w:rsid w:val="7175ECB5"/>
    <w:rsid w:val="71968186"/>
    <w:rsid w:val="719C97D2"/>
    <w:rsid w:val="71A4BADD"/>
    <w:rsid w:val="71A4E7F7"/>
    <w:rsid w:val="71B5E223"/>
    <w:rsid w:val="71B9839D"/>
    <w:rsid w:val="71C1BB29"/>
    <w:rsid w:val="71CF4DDC"/>
    <w:rsid w:val="71DA553D"/>
    <w:rsid w:val="71F398C8"/>
    <w:rsid w:val="71F9ED1A"/>
    <w:rsid w:val="71FB773C"/>
    <w:rsid w:val="71FF5A62"/>
    <w:rsid w:val="721A990E"/>
    <w:rsid w:val="721DF61A"/>
    <w:rsid w:val="723A13E2"/>
    <w:rsid w:val="723F84C7"/>
    <w:rsid w:val="724146E0"/>
    <w:rsid w:val="7257C96E"/>
    <w:rsid w:val="726066F9"/>
    <w:rsid w:val="726B1441"/>
    <w:rsid w:val="72727087"/>
    <w:rsid w:val="727C91C2"/>
    <w:rsid w:val="728004CC"/>
    <w:rsid w:val="729BD61A"/>
    <w:rsid w:val="72A68C1C"/>
    <w:rsid w:val="72C1AE42"/>
    <w:rsid w:val="72C22199"/>
    <w:rsid w:val="72CAB48A"/>
    <w:rsid w:val="72F02FE2"/>
    <w:rsid w:val="72F95FFE"/>
    <w:rsid w:val="730849BD"/>
    <w:rsid w:val="731836B9"/>
    <w:rsid w:val="732F5DEB"/>
    <w:rsid w:val="733E08B6"/>
    <w:rsid w:val="73441A8C"/>
    <w:rsid w:val="73761AE1"/>
    <w:rsid w:val="73781DB4"/>
    <w:rsid w:val="738727F6"/>
    <w:rsid w:val="73AE053D"/>
    <w:rsid w:val="73AE861F"/>
    <w:rsid w:val="73B34DB6"/>
    <w:rsid w:val="73EC54F0"/>
    <w:rsid w:val="73F5A43D"/>
    <w:rsid w:val="73F782B5"/>
    <w:rsid w:val="741083F5"/>
    <w:rsid w:val="7417251B"/>
    <w:rsid w:val="743EB6D2"/>
    <w:rsid w:val="7440CA48"/>
    <w:rsid w:val="7448AB9B"/>
    <w:rsid w:val="7448C7F1"/>
    <w:rsid w:val="745DF1FA"/>
    <w:rsid w:val="74748232"/>
    <w:rsid w:val="747C3BEF"/>
    <w:rsid w:val="74AE32F1"/>
    <w:rsid w:val="74B00073"/>
    <w:rsid w:val="74B8AF60"/>
    <w:rsid w:val="74C0A45B"/>
    <w:rsid w:val="74E064D1"/>
    <w:rsid w:val="74E432CB"/>
    <w:rsid w:val="74E8EE38"/>
    <w:rsid w:val="74F2B0B7"/>
    <w:rsid w:val="74FC0F0C"/>
    <w:rsid w:val="7505E0CA"/>
    <w:rsid w:val="750ED202"/>
    <w:rsid w:val="751D45B8"/>
    <w:rsid w:val="7528930B"/>
    <w:rsid w:val="753E6DBE"/>
    <w:rsid w:val="753E8802"/>
    <w:rsid w:val="75424142"/>
    <w:rsid w:val="756B37AF"/>
    <w:rsid w:val="7571ACE4"/>
    <w:rsid w:val="75798BE3"/>
    <w:rsid w:val="7579BA6B"/>
    <w:rsid w:val="759CCB3E"/>
    <w:rsid w:val="75A87D30"/>
    <w:rsid w:val="75C00EE2"/>
    <w:rsid w:val="75C9AB0B"/>
    <w:rsid w:val="75D40220"/>
    <w:rsid w:val="75F1E330"/>
    <w:rsid w:val="7619F297"/>
    <w:rsid w:val="762E545F"/>
    <w:rsid w:val="76370A1E"/>
    <w:rsid w:val="76658FD8"/>
    <w:rsid w:val="767E1D55"/>
    <w:rsid w:val="76961C45"/>
    <w:rsid w:val="76B66AED"/>
    <w:rsid w:val="76BD9B2C"/>
    <w:rsid w:val="76E22660"/>
    <w:rsid w:val="76E64B22"/>
    <w:rsid w:val="770146A6"/>
    <w:rsid w:val="770E6AF9"/>
    <w:rsid w:val="77124913"/>
    <w:rsid w:val="77214E43"/>
    <w:rsid w:val="77229E3C"/>
    <w:rsid w:val="773566A3"/>
    <w:rsid w:val="773B3873"/>
    <w:rsid w:val="7742A92A"/>
    <w:rsid w:val="77560ABC"/>
    <w:rsid w:val="775F9806"/>
    <w:rsid w:val="776FF825"/>
    <w:rsid w:val="7770ED8C"/>
    <w:rsid w:val="777843B8"/>
    <w:rsid w:val="77A65952"/>
    <w:rsid w:val="77B49A85"/>
    <w:rsid w:val="77B73E75"/>
    <w:rsid w:val="77D901FB"/>
    <w:rsid w:val="77DD0C7D"/>
    <w:rsid w:val="77F74A0E"/>
    <w:rsid w:val="77F99485"/>
    <w:rsid w:val="78016039"/>
    <w:rsid w:val="7808E2F1"/>
    <w:rsid w:val="78221751"/>
    <w:rsid w:val="783633A2"/>
    <w:rsid w:val="7856272C"/>
    <w:rsid w:val="785E5C95"/>
    <w:rsid w:val="788D6334"/>
    <w:rsid w:val="788F660D"/>
    <w:rsid w:val="78A1DED8"/>
    <w:rsid w:val="78AD23E9"/>
    <w:rsid w:val="78B15B2D"/>
    <w:rsid w:val="78D9BEB8"/>
    <w:rsid w:val="78DBF7C8"/>
    <w:rsid w:val="78E4AC85"/>
    <w:rsid w:val="790A9E70"/>
    <w:rsid w:val="7913EC2E"/>
    <w:rsid w:val="792B5FC5"/>
    <w:rsid w:val="793FA2D4"/>
    <w:rsid w:val="79435167"/>
    <w:rsid w:val="796C79AC"/>
    <w:rsid w:val="79999908"/>
    <w:rsid w:val="79A640DE"/>
    <w:rsid w:val="79BF0112"/>
    <w:rsid w:val="79BFD3F9"/>
    <w:rsid w:val="79D3A1F6"/>
    <w:rsid w:val="79D74D53"/>
    <w:rsid w:val="79DFC97F"/>
    <w:rsid w:val="79EE2698"/>
    <w:rsid w:val="79FC78AF"/>
    <w:rsid w:val="7A21C3A5"/>
    <w:rsid w:val="7A27916C"/>
    <w:rsid w:val="7A2C7462"/>
    <w:rsid w:val="7A3C136F"/>
    <w:rsid w:val="7A44F606"/>
    <w:rsid w:val="7A46D89E"/>
    <w:rsid w:val="7A4E64D2"/>
    <w:rsid w:val="7A555DD3"/>
    <w:rsid w:val="7A56858D"/>
    <w:rsid w:val="7A6470A9"/>
    <w:rsid w:val="7A83A5C1"/>
    <w:rsid w:val="7A9AE6AE"/>
    <w:rsid w:val="7A9AE7CA"/>
    <w:rsid w:val="7A9C53AF"/>
    <w:rsid w:val="7AC1D5AF"/>
    <w:rsid w:val="7AC34322"/>
    <w:rsid w:val="7AC98A99"/>
    <w:rsid w:val="7AF4DB42"/>
    <w:rsid w:val="7AFBF792"/>
    <w:rsid w:val="7B0135A1"/>
    <w:rsid w:val="7B1849CF"/>
    <w:rsid w:val="7B2378B3"/>
    <w:rsid w:val="7B2594C6"/>
    <w:rsid w:val="7B263C0F"/>
    <w:rsid w:val="7B54A7D4"/>
    <w:rsid w:val="7B6AB20F"/>
    <w:rsid w:val="7B6C7BFC"/>
    <w:rsid w:val="7B6E67F6"/>
    <w:rsid w:val="7B754F47"/>
    <w:rsid w:val="7B7A617D"/>
    <w:rsid w:val="7B865DD1"/>
    <w:rsid w:val="7B964BB3"/>
    <w:rsid w:val="7B995DC3"/>
    <w:rsid w:val="7BD97F9A"/>
    <w:rsid w:val="7BE2505D"/>
    <w:rsid w:val="7BF0B872"/>
    <w:rsid w:val="7BF59EF7"/>
    <w:rsid w:val="7C3126BF"/>
    <w:rsid w:val="7C3D3250"/>
    <w:rsid w:val="7C5E0E58"/>
    <w:rsid w:val="7C6EEC2D"/>
    <w:rsid w:val="7C75F4C2"/>
    <w:rsid w:val="7C7A6221"/>
    <w:rsid w:val="7C7A72EB"/>
    <w:rsid w:val="7C7C3819"/>
    <w:rsid w:val="7C946C30"/>
    <w:rsid w:val="7CA166EA"/>
    <w:rsid w:val="7CA5F0A2"/>
    <w:rsid w:val="7CE5ED8B"/>
    <w:rsid w:val="7CE67D39"/>
    <w:rsid w:val="7D105AE2"/>
    <w:rsid w:val="7D429A03"/>
    <w:rsid w:val="7D54D44A"/>
    <w:rsid w:val="7D54D8F4"/>
    <w:rsid w:val="7D69C54A"/>
    <w:rsid w:val="7D6B87DF"/>
    <w:rsid w:val="7D6F3EC6"/>
    <w:rsid w:val="7D7012DA"/>
    <w:rsid w:val="7D7595B7"/>
    <w:rsid w:val="7D9658B9"/>
    <w:rsid w:val="7D9F1A0D"/>
    <w:rsid w:val="7DC6114C"/>
    <w:rsid w:val="7DC76535"/>
    <w:rsid w:val="7DE22355"/>
    <w:rsid w:val="7DE59918"/>
    <w:rsid w:val="7DFF2A74"/>
    <w:rsid w:val="7E1AA4E3"/>
    <w:rsid w:val="7E2D6446"/>
    <w:rsid w:val="7E35B318"/>
    <w:rsid w:val="7E4550F2"/>
    <w:rsid w:val="7E484370"/>
    <w:rsid w:val="7E5F9892"/>
    <w:rsid w:val="7E756B98"/>
    <w:rsid w:val="7E81BDEC"/>
    <w:rsid w:val="7EC5F625"/>
    <w:rsid w:val="7ED5D1B0"/>
    <w:rsid w:val="7F028B8F"/>
    <w:rsid w:val="7F07BDF2"/>
    <w:rsid w:val="7F1B7B88"/>
    <w:rsid w:val="7F34A5D7"/>
    <w:rsid w:val="7F3DE736"/>
    <w:rsid w:val="7F44B67A"/>
    <w:rsid w:val="7F49F532"/>
    <w:rsid w:val="7F7B773A"/>
    <w:rsid w:val="7F84AC77"/>
    <w:rsid w:val="7FAD2D8C"/>
    <w:rsid w:val="7FD9C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D40409"/>
    <w:rPr>
      <w:color w:val="605E5C"/>
      <w:shd w:val="clear" w:color="auto" w:fill="E1DFDD"/>
    </w:rPr>
  </w:style>
  <w:style w:type="paragraph" w:customStyle="1" w:styleId="paragraph">
    <w:name w:val="paragraph"/>
    <w:basedOn w:val="Normal"/>
    <w:rsid w:val="009D6DC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9D6DCE"/>
  </w:style>
  <w:style w:type="character" w:customStyle="1" w:styleId="normaltextrun">
    <w:name w:val="normaltextrun"/>
    <w:basedOn w:val="DefaultParagraphFont"/>
    <w:rsid w:val="009D6DCE"/>
  </w:style>
  <w:style w:type="paragraph" w:styleId="NormalWeb">
    <w:name w:val="Normal (Web)"/>
    <w:basedOn w:val="Normal"/>
    <w:uiPriority w:val="99"/>
    <w:unhideWhenUsed/>
    <w:rsid w:val="000932E6"/>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71803">
      <w:bodyDiv w:val="1"/>
      <w:marLeft w:val="0"/>
      <w:marRight w:val="0"/>
      <w:marTop w:val="0"/>
      <w:marBottom w:val="0"/>
      <w:divBdr>
        <w:top w:val="none" w:sz="0" w:space="0" w:color="auto"/>
        <w:left w:val="none" w:sz="0" w:space="0" w:color="auto"/>
        <w:bottom w:val="none" w:sz="0" w:space="0" w:color="auto"/>
        <w:right w:val="none" w:sz="0" w:space="0" w:color="auto"/>
      </w:divBdr>
    </w:div>
    <w:div w:id="1274168193">
      <w:bodyDiv w:val="1"/>
      <w:marLeft w:val="0"/>
      <w:marRight w:val="0"/>
      <w:marTop w:val="0"/>
      <w:marBottom w:val="0"/>
      <w:divBdr>
        <w:top w:val="none" w:sz="0" w:space="0" w:color="auto"/>
        <w:left w:val="none" w:sz="0" w:space="0" w:color="auto"/>
        <w:bottom w:val="none" w:sz="0" w:space="0" w:color="auto"/>
        <w:right w:val="none" w:sz="0" w:space="0" w:color="auto"/>
      </w:divBdr>
      <w:divsChild>
        <w:div w:id="262232394">
          <w:marLeft w:val="0"/>
          <w:marRight w:val="0"/>
          <w:marTop w:val="0"/>
          <w:marBottom w:val="0"/>
          <w:divBdr>
            <w:top w:val="none" w:sz="0" w:space="0" w:color="auto"/>
            <w:left w:val="none" w:sz="0" w:space="0" w:color="auto"/>
            <w:bottom w:val="none" w:sz="0" w:space="0" w:color="auto"/>
            <w:right w:val="none" w:sz="0" w:space="0" w:color="auto"/>
          </w:divBdr>
        </w:div>
        <w:div w:id="101148731">
          <w:marLeft w:val="0"/>
          <w:marRight w:val="0"/>
          <w:marTop w:val="0"/>
          <w:marBottom w:val="0"/>
          <w:divBdr>
            <w:top w:val="none" w:sz="0" w:space="0" w:color="auto"/>
            <w:left w:val="none" w:sz="0" w:space="0" w:color="auto"/>
            <w:bottom w:val="none" w:sz="0" w:space="0" w:color="auto"/>
            <w:right w:val="none" w:sz="0" w:space="0" w:color="auto"/>
          </w:divBdr>
        </w:div>
      </w:divsChild>
    </w:div>
    <w:div w:id="1727951204">
      <w:bodyDiv w:val="1"/>
      <w:marLeft w:val="0"/>
      <w:marRight w:val="0"/>
      <w:marTop w:val="0"/>
      <w:marBottom w:val="0"/>
      <w:divBdr>
        <w:top w:val="none" w:sz="0" w:space="0" w:color="auto"/>
        <w:left w:val="none" w:sz="0" w:space="0" w:color="auto"/>
        <w:bottom w:val="none" w:sz="0" w:space="0" w:color="auto"/>
        <w:right w:val="none" w:sz="0" w:space="0" w:color="auto"/>
      </w:divBdr>
      <w:divsChild>
        <w:div w:id="1980258519">
          <w:marLeft w:val="0"/>
          <w:marRight w:val="0"/>
          <w:marTop w:val="0"/>
          <w:marBottom w:val="0"/>
          <w:divBdr>
            <w:top w:val="none" w:sz="0" w:space="0" w:color="auto"/>
            <w:left w:val="none" w:sz="0" w:space="0" w:color="auto"/>
            <w:bottom w:val="none" w:sz="0" w:space="0" w:color="auto"/>
            <w:right w:val="none" w:sz="0" w:space="0" w:color="auto"/>
          </w:divBdr>
        </w:div>
        <w:div w:id="144298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s://app.pmecollection.com.au/"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vimeo.com/106231366"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app.pmecollection.com.au/" TargetMode="External"/><Relationship Id="rId17" Type="http://schemas.openxmlformats.org/officeDocument/2006/relationships/image" Target="media/image6.jpg"/><Relationship Id="rId25" Type="http://schemas.openxmlformats.org/officeDocument/2006/relationships/hyperlink" Target="https://vimeo.com/106231366" TargetMode="External"/><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app.pmecollection.com.au/" TargetMode="External"/><Relationship Id="rId29" Type="http://schemas.openxmlformats.org/officeDocument/2006/relationships/image" Target="media/image13.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06231366" TargetMode="External"/><Relationship Id="rId24" Type="http://schemas.openxmlformats.org/officeDocument/2006/relationships/image" Target="media/image10.png"/><Relationship Id="rId32" Type="http://schemas.openxmlformats.org/officeDocument/2006/relationships/hyperlink" Target="https://app.pmecollection.com.au/" TargetMode="External"/><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vimeo.com/417383335" TargetMode="External"/><Relationship Id="rId28" Type="http://schemas.openxmlformats.org/officeDocument/2006/relationships/image" Target="media/image12.jpg"/><Relationship Id="rId36" Type="http://schemas.openxmlformats.org/officeDocument/2006/relationships/image" Target="media/image17.png"/><Relationship Id="rId10" Type="http://schemas.openxmlformats.org/officeDocument/2006/relationships/image" Target="media/image1.jpg"/><Relationship Id="rId19" Type="http://schemas.openxmlformats.org/officeDocument/2006/relationships/hyperlink" Target="https://vimeo.com/106231366" TargetMode="External"/><Relationship Id="rId31" Type="http://schemas.openxmlformats.org/officeDocument/2006/relationships/hyperlink" Target="https://vimeo.com/10623136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10" ma:contentTypeDescription="Create a new document." ma:contentTypeScope="" ma:versionID="a4786e0a883e064fddd1096dba747fc6">
  <xsd:schema xmlns:xsd="http://www.w3.org/2001/XMLSchema" xmlns:xs="http://www.w3.org/2001/XMLSchema" xmlns:p="http://schemas.microsoft.com/office/2006/metadata/properties" xmlns:ns2="1dde0a2f-a4fb-45d1-8a25-43b828f89fa8" targetNamespace="http://schemas.microsoft.com/office/2006/metadata/properties" ma:root="true" ma:fieldsID="a3aba84a26365cb3ab19558c151b6e87" ns2:_="">
    <xsd:import namespace="1dde0a2f-a4fb-45d1-8a25-43b828f89f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C9F898-9E87-40D2-B44C-A8FF4B931F74}">
  <ds:schemaRefs>
    <ds:schemaRef ds:uri="http://schemas.microsoft.com/sharepoint/v3/contenttype/forms"/>
  </ds:schemaRefs>
</ds:datastoreItem>
</file>

<file path=customXml/itemProps2.xml><?xml version="1.0" encoding="utf-8"?>
<ds:datastoreItem xmlns:ds="http://schemas.openxmlformats.org/officeDocument/2006/customXml" ds:itemID="{953BD423-B271-4A7F-9554-A081F4423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e0a2f-a4fb-45d1-8a25-43b828f89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1C5D81-2785-4865-954F-59319AA1DD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1963</Words>
  <Characters>11194</Characters>
  <Application>Microsoft Office Word</Application>
  <DocSecurity>0</DocSecurity>
  <Lines>93</Lines>
  <Paragraphs>26</Paragraphs>
  <ScaleCrop>false</ScaleCrop>
  <Company/>
  <LinksUpToDate>false</LinksUpToDate>
  <CharactersWithSpaces>13131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2021-08-16T01:50:00Z</dcterms:created>
  <dcterms:modified xsi:type="dcterms:W3CDTF">2021-08-16T01:50:00Z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